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D55" w:rsidRPr="00915284" w:rsidRDefault="00AC05F1">
      <w:pPr>
        <w:pStyle w:val="30"/>
        <w:pBdr>
          <w:bottom w:val="single" w:sz="12" w:space="1" w:color="auto"/>
        </w:pBdr>
        <w:spacing w:before="0"/>
        <w:rPr>
          <w:rFonts w:ascii="Arial" w:hAnsi="Arial" w:cs="Arial"/>
          <w:sz w:val="24"/>
          <w:szCs w:val="24"/>
        </w:rPr>
      </w:pPr>
      <w:r w:rsidRPr="00915284">
        <w:rPr>
          <w:rFonts w:ascii="Arial" w:hAnsi="Arial" w:cs="Arial"/>
          <w:sz w:val="24"/>
          <w:szCs w:val="24"/>
        </w:rPr>
        <w:t>2</w:t>
      </w:r>
      <w:r w:rsidR="00DB5D55" w:rsidRPr="00915284">
        <w:rPr>
          <w:rFonts w:ascii="Arial" w:hAnsi="Arial" w:cs="Arial"/>
          <w:sz w:val="24"/>
          <w:szCs w:val="24"/>
        </w:rPr>
        <w:t>. ЗАНЯТ</w:t>
      </w:r>
      <w:r w:rsidR="00186C4B" w:rsidRPr="00915284">
        <w:rPr>
          <w:rFonts w:ascii="Arial" w:hAnsi="Arial" w:cs="Arial"/>
          <w:sz w:val="24"/>
          <w:szCs w:val="24"/>
        </w:rPr>
        <w:t>ОСТЬ</w:t>
      </w:r>
    </w:p>
    <w:p w:rsidR="00DB5D55" w:rsidRPr="00915284" w:rsidRDefault="00DB5D55">
      <w:pPr>
        <w:jc w:val="center"/>
        <w:rPr>
          <w:rFonts w:ascii="Arial" w:hAnsi="Arial" w:cs="Arial"/>
        </w:rPr>
      </w:pPr>
    </w:p>
    <w:p w:rsidR="00436CB0" w:rsidRPr="00915284" w:rsidRDefault="00436CB0" w:rsidP="00436CB0">
      <w:pPr>
        <w:pStyle w:val="a3"/>
        <w:spacing w:line="360" w:lineRule="auto"/>
      </w:pPr>
      <w:r w:rsidRPr="00915284">
        <w:t>При проведении опроса населения вопросы занятости изучаются по отношению к обследуемой неделе.</w:t>
      </w:r>
    </w:p>
    <w:p w:rsidR="00436CB0" w:rsidRPr="00915284" w:rsidRDefault="00436CB0" w:rsidP="00436CB0">
      <w:pPr>
        <w:pStyle w:val="a3"/>
        <w:spacing w:line="360" w:lineRule="auto"/>
      </w:pPr>
      <w:proofErr w:type="gramStart"/>
      <w:r w:rsidRPr="00915284">
        <w:t>К</w:t>
      </w:r>
      <w:proofErr w:type="gramEnd"/>
      <w:r w:rsidRPr="00915284">
        <w:t xml:space="preserve"> </w:t>
      </w:r>
      <w:r w:rsidRPr="00915284">
        <w:rPr>
          <w:b/>
        </w:rPr>
        <w:t>занятым</w:t>
      </w:r>
      <w:r w:rsidRPr="00915284">
        <w:rPr>
          <w:bCs/>
        </w:rPr>
        <w:t xml:space="preserve"> относятся лица в возрасте 15 лет и старше, которые в обследуемую неделю выполняли любую деятельность (хотя бы один час в неделю), связанную с производством товаров или оказанием услуг за оплату или прибыль. В численность </w:t>
      </w:r>
      <w:proofErr w:type="gramStart"/>
      <w:r w:rsidRPr="00915284">
        <w:rPr>
          <w:bCs/>
        </w:rPr>
        <w:t>занятых</w:t>
      </w:r>
      <w:proofErr w:type="gramEnd"/>
      <w:r w:rsidRPr="00915284">
        <w:rPr>
          <w:bCs/>
        </w:rPr>
        <w:t xml:space="preserve"> включаются также лица, временно отсутствовавшие на рабочем месте в течение короткого промежутка времени </w:t>
      </w:r>
      <w:r w:rsidRPr="00915284">
        <w:rPr>
          <w:bCs/>
        </w:rPr>
        <w:br/>
        <w:t>и сохранившие связь с рабочим местом во время отсутствия.</w:t>
      </w:r>
    </w:p>
    <w:p w:rsidR="00436CB0" w:rsidRPr="00915284" w:rsidRDefault="00032D10" w:rsidP="00436CB0">
      <w:pPr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sz w:val="16"/>
          <w:szCs w:val="16"/>
        </w:rPr>
        <w:t>Занятые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r w:rsidR="00436CB0" w:rsidRPr="00915284">
        <w:rPr>
          <w:rFonts w:ascii="Arial" w:hAnsi="Arial" w:cs="Arial"/>
          <w:sz w:val="16"/>
          <w:szCs w:val="16"/>
        </w:rPr>
        <w:t xml:space="preserve">классифицируются по своему статусу </w:t>
      </w:r>
      <w:r w:rsidR="00955A0B">
        <w:rPr>
          <w:rFonts w:ascii="Arial" w:hAnsi="Arial" w:cs="Arial"/>
          <w:sz w:val="16"/>
          <w:szCs w:val="16"/>
        </w:rPr>
        <w:t>как работающие по найму и работающие</w:t>
      </w:r>
      <w:bookmarkStart w:id="0" w:name="_GoBack"/>
      <w:bookmarkEnd w:id="0"/>
      <w:r w:rsidR="00436CB0" w:rsidRPr="00915284">
        <w:rPr>
          <w:rFonts w:ascii="Arial" w:hAnsi="Arial" w:cs="Arial"/>
          <w:sz w:val="16"/>
          <w:szCs w:val="16"/>
        </w:rPr>
        <w:t xml:space="preserve"> не по найму. </w:t>
      </w:r>
    </w:p>
    <w:p w:rsidR="00436CB0" w:rsidRPr="00915284" w:rsidRDefault="00436CB0" w:rsidP="00436CB0">
      <w:pPr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  <w:r w:rsidRPr="00915284">
        <w:rPr>
          <w:rFonts w:ascii="Arial" w:hAnsi="Arial" w:cs="Arial"/>
          <w:b/>
          <w:bCs/>
          <w:sz w:val="16"/>
          <w:szCs w:val="16"/>
        </w:rPr>
        <w:t>Работающие по найму или наемные работники</w:t>
      </w:r>
      <w:r w:rsidRPr="00915284">
        <w:rPr>
          <w:rFonts w:ascii="Arial" w:hAnsi="Arial" w:cs="Arial"/>
          <w:sz w:val="16"/>
          <w:szCs w:val="16"/>
        </w:rPr>
        <w:t xml:space="preserve"> – это лица, которые выполняют работу, определенную как «работа </w:t>
      </w:r>
      <w:r w:rsidRPr="00915284">
        <w:rPr>
          <w:rFonts w:ascii="Arial" w:hAnsi="Arial" w:cs="Arial"/>
          <w:sz w:val="16"/>
          <w:szCs w:val="16"/>
        </w:rPr>
        <w:br/>
        <w:t xml:space="preserve">по найму». Работа по найму – это работа, при которой лицо заключает явный (письменный или устный) </w:t>
      </w:r>
      <w:r w:rsidRPr="00915284">
        <w:rPr>
          <w:rFonts w:ascii="Arial" w:hAnsi="Arial" w:cs="Arial"/>
          <w:sz w:val="16"/>
          <w:szCs w:val="16"/>
        </w:rPr>
        <w:br/>
        <w:t xml:space="preserve">или подразумеваемый трудовой договор, гарантирующий ему базовое вознаграждение (деньгами или натурой), которое </w:t>
      </w:r>
      <w:r w:rsidRPr="00915284">
        <w:rPr>
          <w:rFonts w:ascii="Arial" w:hAnsi="Arial" w:cs="Arial"/>
          <w:sz w:val="16"/>
          <w:szCs w:val="16"/>
        </w:rPr>
        <w:br/>
        <w:t xml:space="preserve">прямо не зависит от дохода единицы, где лицо работает. </w:t>
      </w:r>
    </w:p>
    <w:p w:rsidR="00436CB0" w:rsidRPr="00915284" w:rsidRDefault="00436CB0" w:rsidP="00436CB0">
      <w:pPr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  <w:r w:rsidRPr="00915284">
        <w:rPr>
          <w:rFonts w:ascii="Arial" w:hAnsi="Arial" w:cs="Arial"/>
          <w:b/>
          <w:bCs/>
          <w:sz w:val="16"/>
          <w:szCs w:val="16"/>
        </w:rPr>
        <w:t>Работающие не по найму</w:t>
      </w:r>
      <w:r w:rsidRPr="00915284">
        <w:rPr>
          <w:rFonts w:ascii="Arial" w:hAnsi="Arial" w:cs="Arial"/>
          <w:sz w:val="16"/>
          <w:szCs w:val="16"/>
        </w:rPr>
        <w:t xml:space="preserve"> – это лица, которые выполняют работу, определенную как «работа на собственном </w:t>
      </w:r>
      <w:r w:rsidRPr="00915284">
        <w:rPr>
          <w:rFonts w:ascii="Arial" w:hAnsi="Arial" w:cs="Arial"/>
          <w:sz w:val="16"/>
          <w:szCs w:val="16"/>
        </w:rPr>
        <w:br/>
        <w:t xml:space="preserve">предприятии, в собственном деле». Это работа, при которой вознаграждение непосредственно зависит от дохода, </w:t>
      </w:r>
      <w:r w:rsidRPr="00915284">
        <w:rPr>
          <w:rFonts w:ascii="Arial" w:hAnsi="Arial" w:cs="Arial"/>
          <w:sz w:val="16"/>
          <w:szCs w:val="16"/>
        </w:rPr>
        <w:br/>
        <w:t xml:space="preserve">получаемого от производства товаров и оказания услуг. Лицо принимает производственные решения, относящиеся </w:t>
      </w:r>
      <w:r w:rsidRPr="00915284">
        <w:rPr>
          <w:rFonts w:ascii="Arial" w:hAnsi="Arial" w:cs="Arial"/>
          <w:sz w:val="16"/>
          <w:szCs w:val="16"/>
        </w:rPr>
        <w:br/>
        <w:t xml:space="preserve">к деятельности предприятия (собственному делу), или делегирует эти полномочия, оставляя за собой ответственность </w:t>
      </w:r>
      <w:r w:rsidRPr="00915284">
        <w:rPr>
          <w:rFonts w:ascii="Arial" w:hAnsi="Arial" w:cs="Arial"/>
          <w:sz w:val="16"/>
          <w:szCs w:val="16"/>
        </w:rPr>
        <w:br/>
        <w:t>за благополучие предприятия (собственного дела). Эта группа объединяет работодателей, самостоятельно занятых лиц, членов производственных кооперативов, помогающих на семейном предприятии.</w:t>
      </w:r>
    </w:p>
    <w:p w:rsidR="00436CB0" w:rsidRPr="00915284" w:rsidRDefault="00436CB0" w:rsidP="00436CB0">
      <w:pPr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  <w:r w:rsidRPr="00915284">
        <w:rPr>
          <w:rFonts w:ascii="Arial" w:hAnsi="Arial" w:cs="Arial"/>
          <w:b/>
          <w:bCs/>
          <w:sz w:val="16"/>
          <w:szCs w:val="16"/>
        </w:rPr>
        <w:t xml:space="preserve">К </w:t>
      </w:r>
      <w:proofErr w:type="gramStart"/>
      <w:r w:rsidRPr="00915284">
        <w:rPr>
          <w:rFonts w:ascii="Arial" w:hAnsi="Arial" w:cs="Arial"/>
          <w:b/>
          <w:bCs/>
          <w:sz w:val="16"/>
          <w:szCs w:val="16"/>
        </w:rPr>
        <w:t>имеющим</w:t>
      </w:r>
      <w:proofErr w:type="gramEnd"/>
      <w:r w:rsidRPr="00915284">
        <w:rPr>
          <w:rFonts w:ascii="Arial" w:hAnsi="Arial" w:cs="Arial"/>
          <w:b/>
          <w:bCs/>
          <w:sz w:val="16"/>
          <w:szCs w:val="16"/>
        </w:rPr>
        <w:t xml:space="preserve"> дополнительную работу </w:t>
      </w:r>
      <w:r w:rsidRPr="00915284">
        <w:rPr>
          <w:rFonts w:ascii="Arial" w:hAnsi="Arial" w:cs="Arial"/>
          <w:sz w:val="16"/>
          <w:szCs w:val="16"/>
        </w:rPr>
        <w:t xml:space="preserve">относятся те, кто на обследуемой неделе выполнял другую работу или имел </w:t>
      </w:r>
      <w:r w:rsidRPr="00915284">
        <w:rPr>
          <w:rFonts w:ascii="Arial" w:hAnsi="Arial" w:cs="Arial"/>
          <w:sz w:val="16"/>
          <w:szCs w:val="16"/>
        </w:rPr>
        <w:br/>
        <w:t xml:space="preserve">другое доходное занятие (или временно отсутствовал на другой работе), кроме той, которую считает для себя основной. </w:t>
      </w:r>
      <w:r w:rsidRPr="00915284">
        <w:rPr>
          <w:rFonts w:ascii="Arial" w:hAnsi="Arial" w:cs="Arial"/>
          <w:sz w:val="16"/>
          <w:szCs w:val="16"/>
        </w:rPr>
        <w:br/>
        <w:t xml:space="preserve">Под дополнительной работой следует понимать совместительство любого рода, как внутреннее, так и внешнее, случайные, разовые работы, работу на индивидуальной основе, предпринимательскую деятельность без образования юридического лица, работу по найму у физических лиц, индивидуальных предпринимателей, оказание различных услуг частным лицам, производство в домашнем хозяйстве продукции сельского, лесного хозяйства, охоты, рыболовства, предназначенной </w:t>
      </w:r>
      <w:r w:rsidRPr="00915284">
        <w:rPr>
          <w:rFonts w:ascii="Arial" w:hAnsi="Arial" w:cs="Arial"/>
          <w:sz w:val="16"/>
          <w:szCs w:val="16"/>
        </w:rPr>
        <w:br/>
        <w:t>для продажи или обмена.</w:t>
      </w:r>
    </w:p>
    <w:p w:rsidR="00436CB0" w:rsidRPr="00915284" w:rsidRDefault="00436CB0" w:rsidP="00436CB0">
      <w:pPr>
        <w:spacing w:line="360" w:lineRule="auto"/>
        <w:ind w:firstLine="284"/>
        <w:jc w:val="both"/>
        <w:rPr>
          <w:rFonts w:ascii="Arial" w:hAnsi="Arial" w:cs="Arial"/>
          <w:sz w:val="16"/>
          <w:szCs w:val="16"/>
        </w:rPr>
      </w:pPr>
      <w:r w:rsidRPr="00915284">
        <w:rPr>
          <w:rFonts w:ascii="Arial" w:hAnsi="Arial" w:cs="Arial"/>
          <w:sz w:val="16"/>
          <w:szCs w:val="16"/>
        </w:rPr>
        <w:t xml:space="preserve">Распределение численности занятых по видам  экономической деятельности, группам занятий, статусу занятости </w:t>
      </w:r>
      <w:r w:rsidRPr="00915284">
        <w:rPr>
          <w:rFonts w:ascii="Arial" w:hAnsi="Arial" w:cs="Arial"/>
          <w:sz w:val="16"/>
          <w:szCs w:val="16"/>
        </w:rPr>
        <w:br/>
        <w:t>приведено по основной (или единственной) работе.</w:t>
      </w:r>
    </w:p>
    <w:p w:rsidR="00436CB0" w:rsidRPr="00915284" w:rsidRDefault="00E6643A" w:rsidP="00436CB0">
      <w:pPr>
        <w:pStyle w:val="a3"/>
        <w:spacing w:after="120"/>
        <w:ind w:firstLine="0"/>
        <w:jc w:val="center"/>
        <w:rPr>
          <w:sz w:val="12"/>
          <w:szCs w:val="12"/>
        </w:rPr>
      </w:pPr>
      <w:r w:rsidRPr="00915284">
        <w:rPr>
          <w:b/>
          <w:bCs/>
        </w:rPr>
        <w:br w:type="page"/>
      </w:r>
      <w:r w:rsidR="00436CB0" w:rsidRPr="00915284">
        <w:rPr>
          <w:b/>
          <w:bCs/>
        </w:rPr>
        <w:lastRenderedPageBreak/>
        <w:t>2.1. ЧИСЛЕННОСТЬ ЗАНЯТЫХ ПО ВОЗРАСТНЫМ ГРУППАМ</w:t>
      </w:r>
      <w:proofErr w:type="gramStart"/>
      <w:r w:rsidR="009F78A5" w:rsidRPr="009F78A5">
        <w:rPr>
          <w:b/>
          <w:bCs/>
          <w:vertAlign w:val="superscript"/>
        </w:rPr>
        <w:t>1</w:t>
      </w:r>
      <w:proofErr w:type="gramEnd"/>
      <w:r w:rsidR="009F78A5" w:rsidRPr="009F78A5">
        <w:rPr>
          <w:b/>
          <w:bCs/>
          <w:vertAlign w:val="superscript"/>
        </w:rPr>
        <w:t>)</w:t>
      </w:r>
    </w:p>
    <w:tbl>
      <w:tblPr>
        <w:tblW w:w="5000" w:type="pct"/>
        <w:jc w:val="center"/>
        <w:tblInd w:w="-19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732"/>
        <w:gridCol w:w="568"/>
        <w:gridCol w:w="568"/>
        <w:gridCol w:w="568"/>
        <w:gridCol w:w="569"/>
        <w:gridCol w:w="568"/>
        <w:gridCol w:w="568"/>
        <w:gridCol w:w="568"/>
        <w:gridCol w:w="569"/>
        <w:gridCol w:w="568"/>
        <w:gridCol w:w="568"/>
        <w:gridCol w:w="568"/>
        <w:gridCol w:w="568"/>
        <w:gridCol w:w="612"/>
      </w:tblGrid>
      <w:tr w:rsidR="004B6972" w:rsidRPr="00915284" w:rsidTr="00553FD1">
        <w:trPr>
          <w:jc w:val="center"/>
        </w:trPr>
        <w:tc>
          <w:tcPr>
            <w:tcW w:w="136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72" w:rsidRPr="00915284" w:rsidRDefault="004B6972" w:rsidP="004E5E47">
            <w:pPr>
              <w:spacing w:before="20" w:after="2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B6972" w:rsidRPr="00915284" w:rsidRDefault="004B6972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Всего, </w:t>
            </w:r>
            <w:r w:rsidRPr="00915284">
              <w:rPr>
                <w:rFonts w:ascii="Arial" w:hAnsi="Arial" w:cs="Arial"/>
                <w:sz w:val="12"/>
                <w:szCs w:val="12"/>
                <w:lang w:val="en-US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тыс. человек</w:t>
            </w:r>
          </w:p>
        </w:tc>
        <w:tc>
          <w:tcPr>
            <w:tcW w:w="681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972" w:rsidRPr="00915284" w:rsidRDefault="004B6972" w:rsidP="004E5E47">
            <w:pPr>
              <w:pStyle w:val="40"/>
              <w:tabs>
                <w:tab w:val="clear" w:pos="8646"/>
                <w:tab w:val="clear" w:pos="9072"/>
              </w:tabs>
              <w:spacing w:before="20" w:after="20" w:line="140" w:lineRule="exact"/>
            </w:pPr>
            <w:r w:rsidRPr="00915284">
              <w:t>в том числе в возрасте, лет</w:t>
            </w:r>
          </w:p>
        </w:tc>
        <w:tc>
          <w:tcPr>
            <w:tcW w:w="61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4B6972" w:rsidRPr="00915284" w:rsidRDefault="004B6972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Средний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возраст, лет</w:t>
            </w:r>
          </w:p>
        </w:tc>
      </w:tr>
      <w:tr w:rsidR="00436CB0" w:rsidRPr="00915284" w:rsidTr="004E5E47">
        <w:trPr>
          <w:jc w:val="center"/>
        </w:trPr>
        <w:tc>
          <w:tcPr>
            <w:tcW w:w="136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старше </w:t>
            </w: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69169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6450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8938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8670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8046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9340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10189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8554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5170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70770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6694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9210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8912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8244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8952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10406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8780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71003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7098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9223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8917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8429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8546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10309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8875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5689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69410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6671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9216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8804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8397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8105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9867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8904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5704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1855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69934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6551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9535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8720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8016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9584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9073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5804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2131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70857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9777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9266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8852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8136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9152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9312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6021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2400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71545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5971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10203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9104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8333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8800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6282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2487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71391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6091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10120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9081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8273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8792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9468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6286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2513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5603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10345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9681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9152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8550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8431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9496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6406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2628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72324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5052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10491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10042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8795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8258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9433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72393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10463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9527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9053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8124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9190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6818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2884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72316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10417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10506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9188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8215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8750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6919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2869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72532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3743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10011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10882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9951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9363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8335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8387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7166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3045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3623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9293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10987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9369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8481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7984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7161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3166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keepNext w:val="0"/>
              <w:spacing w:before="10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34807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4712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4453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4515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4792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3976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2781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35698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3612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4876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4588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4135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4355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4948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4087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2963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36103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3929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4612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4264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4145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4896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4150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35071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3623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4973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4202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3929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4668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4127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3020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35566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3628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5158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4679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4372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3915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4229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3085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3637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5290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4805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4433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3982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4350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4362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3178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36470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3355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5513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4975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4564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4485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3299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36478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5520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4979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4571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4077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4441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3277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36605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3158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5673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5128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4620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4017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4468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3364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37136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2844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5767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5392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4771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3972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4434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2626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5750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5520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4841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4451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3901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4341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37188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5712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4503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3954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4122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3702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1470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37259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5476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5815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5075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4600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4034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3957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3841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36912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2038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5108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5879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5177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4588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4098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3765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3795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keepNext w:val="0"/>
              <w:spacing w:before="10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34362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2933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4226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4217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5397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4579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2389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35073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3082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4324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4109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4597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5458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4694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2662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3168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4258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4165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2667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34339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3048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4243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4256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4175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5199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4777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34367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2923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4378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4329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4348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4101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5041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4844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2719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34824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2884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4487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4461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4419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4154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4802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4950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2843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1168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35075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2615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4690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4233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4609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5074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2983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34913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2659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4600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4443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4510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4602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3009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34934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2445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4672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4553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4532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4342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4414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3042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35187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2207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4724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4650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4651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4456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4286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3182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35192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4714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4802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4686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4602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4223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4849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3196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35128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1785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4705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4880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4809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4685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4260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4628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3217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35272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4535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5067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4876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4762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4301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4430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3325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523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nil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</w:tr>
      <w:tr w:rsidR="00E5588E" w:rsidRPr="00915284" w:rsidTr="00E5588E">
        <w:trPr>
          <w:jc w:val="center"/>
        </w:trPr>
        <w:tc>
          <w:tcPr>
            <w:tcW w:w="1362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7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35021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1585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4185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5108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4931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4781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4383</w:t>
            </w:r>
          </w:p>
        </w:tc>
        <w:tc>
          <w:tcPr>
            <w:tcW w:w="5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4219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3366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612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5588E" w:rsidRPr="00915284" w:rsidRDefault="00E5588E" w:rsidP="00E5588E">
            <w:pPr>
              <w:spacing w:before="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</w:tr>
    </w:tbl>
    <w:p w:rsidR="00436CB0" w:rsidRPr="00915284" w:rsidRDefault="00436CB0" w:rsidP="00E5588E">
      <w:pPr>
        <w:pStyle w:val="a3"/>
        <w:spacing w:before="60"/>
        <w:ind w:firstLine="0"/>
        <w:jc w:val="left"/>
        <w:outlineLvl w:val="0"/>
        <w:rPr>
          <w:b/>
          <w:bCs/>
          <w:sz w:val="14"/>
          <w:szCs w:val="14"/>
        </w:rPr>
      </w:pPr>
      <w:r w:rsidRPr="00915284">
        <w:rPr>
          <w:bCs/>
          <w:sz w:val="12"/>
          <w:szCs w:val="12"/>
          <w:vertAlign w:val="superscript"/>
        </w:rPr>
        <w:t>1)</w:t>
      </w:r>
      <w:r w:rsidRPr="00915284">
        <w:rPr>
          <w:bCs/>
          <w:sz w:val="12"/>
          <w:szCs w:val="12"/>
        </w:rPr>
        <w:t xml:space="preserve"> Здесь и в табл. 2.2</w:t>
      </w:r>
      <w:r w:rsidR="00961DDE" w:rsidRPr="00915284">
        <w:rPr>
          <w:bCs/>
          <w:sz w:val="12"/>
          <w:szCs w:val="12"/>
        </w:rPr>
        <w:t> – </w:t>
      </w:r>
      <w:r w:rsidRPr="00915284">
        <w:rPr>
          <w:bCs/>
          <w:sz w:val="12"/>
          <w:szCs w:val="12"/>
        </w:rPr>
        <w:t>2.6, 2.9</w:t>
      </w:r>
      <w:r w:rsidR="00961DDE" w:rsidRPr="00915284">
        <w:rPr>
          <w:bCs/>
          <w:sz w:val="12"/>
          <w:szCs w:val="12"/>
        </w:rPr>
        <w:t> – </w:t>
      </w:r>
      <w:r w:rsidRPr="00915284">
        <w:rPr>
          <w:bCs/>
          <w:sz w:val="12"/>
          <w:szCs w:val="12"/>
        </w:rPr>
        <w:t>2.15, 2.20</w:t>
      </w:r>
      <w:r w:rsidR="00961DDE" w:rsidRPr="00915284">
        <w:rPr>
          <w:bCs/>
          <w:sz w:val="12"/>
          <w:szCs w:val="12"/>
        </w:rPr>
        <w:t> – </w:t>
      </w:r>
      <w:r w:rsidR="007A4085">
        <w:rPr>
          <w:bCs/>
          <w:sz w:val="12"/>
          <w:szCs w:val="12"/>
        </w:rPr>
        <w:t xml:space="preserve">2.23, 2.32, 2.38, 2.42 </w:t>
      </w:r>
      <w:r w:rsidRPr="00915284">
        <w:rPr>
          <w:bCs/>
          <w:sz w:val="12"/>
          <w:szCs w:val="12"/>
        </w:rPr>
        <w:t xml:space="preserve"> до 2017 года население в возрасте 15-72 лет, с 2017 г. – в возрасте 15 лет и старше.</w:t>
      </w:r>
    </w:p>
    <w:p w:rsidR="00436CB0" w:rsidRPr="00915284" w:rsidRDefault="00436CB0" w:rsidP="00436CB0">
      <w:pPr>
        <w:pStyle w:val="a3"/>
        <w:pageBreakBefore/>
        <w:ind w:firstLine="0"/>
        <w:jc w:val="center"/>
        <w:outlineLvl w:val="0"/>
        <w:rPr>
          <w:b/>
          <w:bCs/>
        </w:rPr>
      </w:pPr>
      <w:r w:rsidRPr="00915284">
        <w:rPr>
          <w:b/>
          <w:bCs/>
        </w:rPr>
        <w:lastRenderedPageBreak/>
        <w:t xml:space="preserve">2.2. СТРУКТУРА </w:t>
      </w:r>
      <w:proofErr w:type="gramStart"/>
      <w:r w:rsidRPr="00915284">
        <w:rPr>
          <w:b/>
          <w:bCs/>
        </w:rPr>
        <w:t>ЗАНЯТЫХ</w:t>
      </w:r>
      <w:proofErr w:type="gramEnd"/>
      <w:r w:rsidRPr="00915284">
        <w:rPr>
          <w:b/>
          <w:bCs/>
        </w:rPr>
        <w:t xml:space="preserve"> ПО ВОЗРАСТНЫМ ГРУППАМ</w:t>
      </w:r>
    </w:p>
    <w:p w:rsidR="00436CB0" w:rsidRPr="00915284" w:rsidRDefault="00436CB0" w:rsidP="00436CB0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17"/>
        <w:gridCol w:w="651"/>
        <w:gridCol w:w="588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9"/>
        <w:gridCol w:w="578"/>
      </w:tblGrid>
      <w:tr w:rsidR="00436CB0" w:rsidRPr="00915284" w:rsidTr="004E5E47">
        <w:trPr>
          <w:jc w:val="center"/>
        </w:trPr>
        <w:tc>
          <w:tcPr>
            <w:tcW w:w="191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95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pStyle w:val="40"/>
              <w:tabs>
                <w:tab w:val="clear" w:pos="8646"/>
                <w:tab w:val="clear" w:pos="9072"/>
              </w:tabs>
              <w:spacing w:before="40" w:after="40" w:line="120" w:lineRule="exact"/>
            </w:pPr>
            <w:r w:rsidRPr="00915284">
              <w:t>в том числе в возрасте, лет</w:t>
            </w:r>
          </w:p>
        </w:tc>
      </w:tr>
      <w:tr w:rsidR="00436CB0" w:rsidRPr="00915284" w:rsidTr="004E5E47">
        <w:trPr>
          <w:jc w:val="center"/>
        </w:trPr>
        <w:tc>
          <w:tcPr>
            <w:tcW w:w="191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старше 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spacing w:before="10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spacing w:before="10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E5588E" w:rsidRPr="00915284" w:rsidTr="00436CB0">
        <w:trPr>
          <w:jc w:val="center"/>
        </w:trPr>
        <w:tc>
          <w:tcPr>
            <w:tcW w:w="1917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436CB0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58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7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</w:tbl>
    <w:p w:rsidR="00436CB0" w:rsidRPr="00915284" w:rsidRDefault="00436CB0" w:rsidP="00436CB0">
      <w:pPr>
        <w:jc w:val="center"/>
        <w:outlineLvl w:val="0"/>
        <w:rPr>
          <w:rFonts w:ascii="Arial" w:hAnsi="Arial" w:cs="Arial"/>
          <w:b/>
          <w:bCs/>
          <w:sz w:val="14"/>
          <w:szCs w:val="14"/>
        </w:rPr>
      </w:pPr>
    </w:p>
    <w:p w:rsidR="00436CB0" w:rsidRPr="00915284" w:rsidRDefault="00436CB0" w:rsidP="00436CB0">
      <w:pPr>
        <w:pStyle w:val="a4"/>
        <w:pageBreakBefore/>
        <w:outlineLvl w:val="0"/>
      </w:pPr>
      <w:r w:rsidRPr="00915284">
        <w:lastRenderedPageBreak/>
        <w:t>2.3. УРОВЕНЬ ЗАНЯТОСТИ НАСЕЛЕНИЯ ПО ВОЗРАСТНЫМ ГРУППАМ</w:t>
      </w:r>
    </w:p>
    <w:p w:rsidR="00436CB0" w:rsidRPr="00915284" w:rsidRDefault="00436CB0" w:rsidP="00436CB0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t>(в процентах от численности населения соответствующей возрастно-половой группы)</w:t>
      </w:r>
    </w:p>
    <w:tbl>
      <w:tblPr>
        <w:tblW w:w="5000" w:type="pct"/>
        <w:jc w:val="center"/>
        <w:tblInd w:w="17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9"/>
        <w:gridCol w:w="649"/>
        <w:gridCol w:w="587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  <w:gridCol w:w="581"/>
        <w:gridCol w:w="580"/>
      </w:tblGrid>
      <w:tr w:rsidR="00436CB0" w:rsidRPr="00915284" w:rsidTr="00E5588E">
        <w:trPr>
          <w:jc w:val="center"/>
        </w:trPr>
        <w:tc>
          <w:tcPr>
            <w:tcW w:w="189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697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pStyle w:val="40"/>
              <w:tabs>
                <w:tab w:val="clear" w:pos="8646"/>
                <w:tab w:val="clear" w:pos="9072"/>
              </w:tabs>
              <w:spacing w:before="40" w:after="40" w:line="140" w:lineRule="exact"/>
            </w:pPr>
            <w:r w:rsidRPr="00915284">
              <w:t>в том числе в возрасте, лет</w:t>
            </w:r>
          </w:p>
        </w:tc>
      </w:tr>
      <w:tr w:rsidR="00436CB0" w:rsidRPr="00915284" w:rsidTr="00E5588E">
        <w:trPr>
          <w:jc w:val="center"/>
        </w:trPr>
        <w:tc>
          <w:tcPr>
            <w:tcW w:w="189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15-19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20-24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25-29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30-34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35-39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40-44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45-49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50-54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40"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55-59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60-64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65-69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36CB0" w:rsidRPr="00915284" w:rsidRDefault="00436CB0" w:rsidP="004E5E47">
            <w:pPr>
              <w:spacing w:before="20" w:after="2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70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старше 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pStyle w:val="2"/>
              <w:spacing w:before="100" w:line="240" w:lineRule="auto"/>
            </w:pPr>
            <w:r w:rsidRPr="00915284">
              <w:t>В</w:t>
            </w:r>
            <w:r w:rsidRPr="00915284">
              <w:rPr>
                <w:bCs w:val="0"/>
              </w:rPr>
              <w:t>сего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100"/>
              <w:ind w:right="170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spacing w:before="10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71,0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spacing w:before="10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60,4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nil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E5588E" w:rsidRPr="00915284" w:rsidTr="00E5588E">
        <w:trPr>
          <w:jc w:val="center"/>
        </w:trPr>
        <w:tc>
          <w:tcPr>
            <w:tcW w:w="1899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6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5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85,2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E5588E" w:rsidRPr="00915284" w:rsidRDefault="00E5588E" w:rsidP="00E5588E">
            <w:pPr>
              <w:spacing w:before="7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</w:tbl>
    <w:p w:rsidR="00436CB0" w:rsidRPr="00915284" w:rsidRDefault="00436CB0" w:rsidP="00436CB0">
      <w:pPr>
        <w:spacing w:after="120" w:line="126" w:lineRule="exact"/>
        <w:jc w:val="center"/>
        <w:rPr>
          <w:rFonts w:ascii="Arial" w:hAnsi="Arial" w:cs="Arial"/>
          <w:sz w:val="14"/>
          <w:szCs w:val="14"/>
        </w:rPr>
      </w:pPr>
    </w:p>
    <w:p w:rsidR="00436CB0" w:rsidRPr="00915284" w:rsidRDefault="00436CB0" w:rsidP="00436CB0">
      <w:pPr>
        <w:pStyle w:val="a4"/>
        <w:pageBreakBefore/>
        <w:spacing w:after="60"/>
        <w:outlineLvl w:val="0"/>
      </w:pPr>
      <w:r w:rsidRPr="00915284">
        <w:lastRenderedPageBreak/>
        <w:t xml:space="preserve">2.4. ЧИСЛЕННОСТЬ </w:t>
      </w:r>
      <w:proofErr w:type="gramStart"/>
      <w:r w:rsidRPr="00915284">
        <w:t>ЗАНЯТЫХ</w:t>
      </w:r>
      <w:proofErr w:type="gramEnd"/>
      <w:r w:rsidRPr="00915284">
        <w:t xml:space="preserve"> ПО УРОВНЮ ОБРАЗОВАНИЯ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923"/>
        <w:gridCol w:w="1000"/>
        <w:gridCol w:w="1191"/>
        <w:gridCol w:w="1194"/>
        <w:gridCol w:w="926"/>
        <w:gridCol w:w="925"/>
        <w:gridCol w:w="911"/>
        <w:gridCol w:w="15"/>
      </w:tblGrid>
      <w:tr w:rsidR="00AC670A" w:rsidRPr="00915284" w:rsidTr="00E5588E">
        <w:trPr>
          <w:gridAfter w:val="1"/>
          <w:wAfter w:w="15" w:type="dxa"/>
          <w:jc w:val="center"/>
        </w:trPr>
        <w:tc>
          <w:tcPr>
            <w:tcW w:w="2439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14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AC670A" w:rsidRPr="00915284" w:rsidTr="00E5588E">
        <w:trPr>
          <w:trHeight w:val="254"/>
          <w:jc w:val="center"/>
        </w:trPr>
        <w:tc>
          <w:tcPr>
            <w:tcW w:w="2439" w:type="dxa"/>
            <w:vMerge/>
            <w:tcBorders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23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AC670A" w:rsidRPr="00915284" w:rsidTr="00E5588E">
        <w:trPr>
          <w:trHeight w:val="412"/>
          <w:jc w:val="center"/>
        </w:trPr>
        <w:tc>
          <w:tcPr>
            <w:tcW w:w="2439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квалифицированных рабочих,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6" w:type="dxa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113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113"/>
              <w:jc w:val="right"/>
              <w:rPr>
                <w:sz w:val="14"/>
                <w:szCs w:val="14"/>
              </w:rPr>
            </w:pP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113"/>
              <w:jc w:val="right"/>
              <w:rPr>
                <w:sz w:val="14"/>
                <w:szCs w:val="14"/>
              </w:rPr>
            </w:pP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69410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19704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18798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13024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14492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3139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255</w:t>
            </w: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69934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20381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18960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13683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13894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2778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237</w:t>
            </w: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70857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21129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19118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13745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13907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2730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228</w:t>
            </w: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71545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21740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18748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13955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14236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2671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196</w:t>
            </w: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71391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22616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18400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13237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14446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2511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181</w:t>
            </w: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71539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23045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18486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13618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13745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2484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72324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23847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18668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13853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13322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2485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</w:tr>
      <w:tr w:rsidR="00AC670A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72393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24216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18755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13869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13107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2315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72316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24761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18542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13866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12566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2417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72532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24819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18526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14112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12459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2439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24632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18423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13951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12121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2635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pStyle w:val="3"/>
              <w:keepNext w:val="0"/>
              <w:spacing w:before="100" w:line="170" w:lineRule="exact"/>
              <w:ind w:left="170"/>
              <w:rPr>
                <w:b w:val="0"/>
                <w:bCs w:val="0"/>
                <w:spacing w:val="-2"/>
              </w:rPr>
            </w:pPr>
            <w:r w:rsidRPr="00915284">
              <w:t>Мужчины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2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2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340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340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2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trike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35071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8882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7772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8204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8193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1873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146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35566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9203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7855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8676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7973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1711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148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36032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9476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8034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8685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8012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1682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143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36470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9736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7799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8863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8293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1658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122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36478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10208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7830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8364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8370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1590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116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36605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10426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7963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8573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7996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1548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98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37136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10745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8145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8764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7816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1570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96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37201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10953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8255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8773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7652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1483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37188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11125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8238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8838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7340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1534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37259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11148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8121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9047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7293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1537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114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36912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10962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8054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8986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7122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1682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106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pStyle w:val="3"/>
              <w:keepNext w:val="0"/>
              <w:spacing w:before="100" w:line="170" w:lineRule="exact"/>
              <w:ind w:left="170"/>
              <w:rPr>
                <w:b w:val="0"/>
                <w:bCs w:val="0"/>
                <w:spacing w:val="-2"/>
              </w:rPr>
            </w:pPr>
            <w:r w:rsidRPr="00915284">
              <w:t>Женщины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27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 w:val="0"/>
                <w:sz w:val="14"/>
                <w:szCs w:val="14"/>
              </w:rPr>
              <w:t>34339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27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 w:val="0"/>
                <w:sz w:val="14"/>
                <w:szCs w:val="14"/>
              </w:rPr>
              <w:t>10821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34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 w:val="0"/>
                <w:sz w:val="14"/>
                <w:szCs w:val="14"/>
              </w:rPr>
              <w:t>11026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34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 w:val="0"/>
                <w:sz w:val="14"/>
                <w:szCs w:val="14"/>
              </w:rPr>
              <w:t>4820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27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 w:val="0"/>
                <w:sz w:val="14"/>
                <w:szCs w:val="14"/>
              </w:rPr>
              <w:t>6299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 w:val="0"/>
                <w:sz w:val="14"/>
                <w:szCs w:val="14"/>
              </w:rPr>
              <w:t>1265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 w:val="0"/>
                <w:sz w:val="14"/>
                <w:szCs w:val="14"/>
              </w:rPr>
              <w:t>108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dstrike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34367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11177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11105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5008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5921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1067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dstrike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34824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11652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11083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5060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5894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1048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dstrike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35075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12004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10949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5092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5943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1012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34913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12408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10570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4873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6076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921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34934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12620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10523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5045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5749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936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35187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13102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10523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5088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5507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915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35192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13263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10500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5097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5455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832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35128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13635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10304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5029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5226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35272</w:t>
            </w:r>
          </w:p>
        </w:tc>
        <w:tc>
          <w:tcPr>
            <w:tcW w:w="10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13671</w:t>
            </w:r>
          </w:p>
        </w:tc>
        <w:tc>
          <w:tcPr>
            <w:tcW w:w="119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10406</w:t>
            </w:r>
          </w:p>
        </w:tc>
        <w:tc>
          <w:tcPr>
            <w:tcW w:w="119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5065</w:t>
            </w:r>
          </w:p>
        </w:tc>
        <w:tc>
          <w:tcPr>
            <w:tcW w:w="92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5166</w:t>
            </w:r>
          </w:p>
        </w:tc>
        <w:tc>
          <w:tcPr>
            <w:tcW w:w="92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</w:tr>
      <w:tr w:rsidR="00E5588E" w:rsidRPr="00915284" w:rsidTr="00E5588E">
        <w:trPr>
          <w:jc w:val="center"/>
        </w:trPr>
        <w:tc>
          <w:tcPr>
            <w:tcW w:w="2439" w:type="dxa"/>
            <w:tcBorders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2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35021</w:t>
            </w:r>
          </w:p>
        </w:tc>
        <w:tc>
          <w:tcPr>
            <w:tcW w:w="1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13669</w:t>
            </w:r>
          </w:p>
        </w:tc>
        <w:tc>
          <w:tcPr>
            <w:tcW w:w="11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10368</w:t>
            </w:r>
          </w:p>
        </w:tc>
        <w:tc>
          <w:tcPr>
            <w:tcW w:w="11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4965</w:t>
            </w:r>
          </w:p>
        </w:tc>
        <w:tc>
          <w:tcPr>
            <w:tcW w:w="9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4999</w:t>
            </w:r>
          </w:p>
        </w:tc>
        <w:tc>
          <w:tcPr>
            <w:tcW w:w="92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926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</w:tbl>
    <w:p w:rsidR="00436CB0" w:rsidRPr="00915284" w:rsidRDefault="00436CB0" w:rsidP="00436CB0">
      <w:pPr>
        <w:pStyle w:val="a4"/>
        <w:spacing w:before="4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="00961DDE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Включая начальное профессиональное образование.</w:t>
      </w:r>
    </w:p>
    <w:p w:rsidR="00436CB0" w:rsidRPr="00915284" w:rsidRDefault="00436CB0" w:rsidP="00436CB0">
      <w:pPr>
        <w:pStyle w:val="a4"/>
        <w:pageBreakBefore/>
        <w:spacing w:after="60"/>
        <w:outlineLvl w:val="0"/>
        <w:rPr>
          <w:b w:val="0"/>
          <w:sz w:val="14"/>
          <w:szCs w:val="14"/>
        </w:rPr>
      </w:pPr>
      <w:r w:rsidRPr="00915284">
        <w:lastRenderedPageBreak/>
        <w:t xml:space="preserve">2.5. </w:t>
      </w:r>
      <w:proofErr w:type="gramStart"/>
      <w:r w:rsidRPr="00915284">
        <w:t>СТРУКТУРА ЗАНЯТЫХ ПО УРОВНЮ ОБРАЗОВАНИЯ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7"/>
        <w:gridCol w:w="936"/>
        <w:gridCol w:w="937"/>
        <w:gridCol w:w="1190"/>
        <w:gridCol w:w="1190"/>
        <w:gridCol w:w="930"/>
        <w:gridCol w:w="932"/>
        <w:gridCol w:w="934"/>
        <w:gridCol w:w="18"/>
      </w:tblGrid>
      <w:tr w:rsidR="00AC670A" w:rsidRPr="00915284" w:rsidTr="00E5588E">
        <w:trPr>
          <w:cantSplit/>
          <w:jc w:val="center"/>
        </w:trPr>
        <w:tc>
          <w:tcPr>
            <w:tcW w:w="2457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613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AC670A" w:rsidRPr="00915284" w:rsidTr="00E5588E">
        <w:trPr>
          <w:gridAfter w:val="1"/>
          <w:wAfter w:w="18" w:type="dxa"/>
          <w:cantSplit/>
          <w:trHeight w:val="241"/>
          <w:jc w:val="center"/>
        </w:trPr>
        <w:tc>
          <w:tcPr>
            <w:tcW w:w="245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2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3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3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AC670A" w:rsidRPr="00915284" w:rsidTr="00E5588E">
        <w:trPr>
          <w:gridAfter w:val="1"/>
          <w:wAfter w:w="18" w:type="dxa"/>
          <w:cantSplit/>
          <w:jc w:val="center"/>
        </w:trPr>
        <w:tc>
          <w:tcPr>
            <w:tcW w:w="2457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квалифицированных рабочих,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AC670A" w:rsidRPr="00915284" w:rsidRDefault="00AC670A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left="113"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left="113"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left="113"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left="113"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left="113"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left="113"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left="113" w:right="284"/>
              <w:jc w:val="right"/>
              <w:rPr>
                <w:sz w:val="14"/>
                <w:szCs w:val="14"/>
              </w:rPr>
            </w:pP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28,4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27,1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18,8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27,1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19,6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27,0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19,4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30,4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19,5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31,7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18,5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32,2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25,8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19,0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19,2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33,0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25,8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19,2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18,4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AC670A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AC670A" w:rsidRPr="00915284" w:rsidRDefault="00AC670A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33,5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25,9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19,2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18,1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AC670A" w:rsidRPr="00915284" w:rsidRDefault="00AC670A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34,2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25,6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19,2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34,2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25,5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19,5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17,2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34,2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25,6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19,4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pStyle w:val="3"/>
              <w:spacing w:before="100" w:line="170" w:lineRule="exact"/>
              <w:ind w:left="170"/>
            </w:pPr>
            <w:r w:rsidRPr="00915284">
              <w:t>Мужчины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left="113"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sz w:val="14"/>
                <w:szCs w:val="14"/>
              </w:rPr>
            </w:pP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25,3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23,4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25,9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24,4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26,3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24,1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26,7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24,3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22,7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28,0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22,9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23,4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28,9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23,6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21,0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29,4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22,2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23,6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23,8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19,7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24,3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24,3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19,3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pStyle w:val="3"/>
              <w:spacing w:before="100" w:line="170" w:lineRule="exact"/>
              <w:ind w:left="170"/>
            </w:pPr>
            <w:r w:rsidRPr="00915284">
              <w:t>Женщины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32,1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18,3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32,3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17,2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30,3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36,1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30,1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37,2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29,9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37,7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29,8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14,5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15,5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AC670A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29,3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3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38,8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29,5</w:t>
            </w:r>
          </w:p>
        </w:tc>
        <w:tc>
          <w:tcPr>
            <w:tcW w:w="11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14,4</w:t>
            </w:r>
          </w:p>
        </w:tc>
        <w:tc>
          <w:tcPr>
            <w:tcW w:w="93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934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E5588E" w:rsidRPr="00915284" w:rsidTr="00E5588E">
        <w:trPr>
          <w:gridAfter w:val="1"/>
          <w:wAfter w:w="18" w:type="dxa"/>
          <w:jc w:val="center"/>
        </w:trPr>
        <w:tc>
          <w:tcPr>
            <w:tcW w:w="2457" w:type="dxa"/>
            <w:tcBorders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AC670A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39,0</w:t>
            </w:r>
          </w:p>
        </w:tc>
        <w:tc>
          <w:tcPr>
            <w:tcW w:w="11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29,6</w:t>
            </w:r>
          </w:p>
        </w:tc>
        <w:tc>
          <w:tcPr>
            <w:tcW w:w="11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93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93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</w:tbl>
    <w:p w:rsidR="00436CB0" w:rsidRPr="00915284" w:rsidRDefault="00436CB0" w:rsidP="00436CB0">
      <w:pPr>
        <w:pStyle w:val="a4"/>
        <w:spacing w:before="4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="00961DDE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Включая начальное профессиональное образование.</w:t>
      </w:r>
    </w:p>
    <w:p w:rsidR="00436CB0" w:rsidRPr="00915284" w:rsidRDefault="00436CB0" w:rsidP="00436CB0">
      <w:pPr>
        <w:pStyle w:val="a4"/>
        <w:pageBreakBefore/>
        <w:outlineLvl w:val="0"/>
      </w:pPr>
      <w:r w:rsidRPr="00915284">
        <w:lastRenderedPageBreak/>
        <w:t>2</w:t>
      </w:r>
      <w:r w:rsidR="005011D7" w:rsidRPr="00915284">
        <w:t>.6. УРОВЕНЬ ЗАНЯТОСТИ НАСЕЛЕНИЯ</w:t>
      </w:r>
      <w:r w:rsidRPr="00915284">
        <w:t xml:space="preserve"> ПО ОБРАЗОВАНИЮ</w:t>
      </w:r>
    </w:p>
    <w:p w:rsidR="00436CB0" w:rsidRPr="00915284" w:rsidRDefault="00436CB0" w:rsidP="00436CB0">
      <w:pPr>
        <w:pStyle w:val="a4"/>
        <w:spacing w:after="60"/>
        <w:rPr>
          <w:b w:val="0"/>
          <w:bCs w:val="0"/>
          <w:sz w:val="14"/>
          <w:szCs w:val="14"/>
        </w:rPr>
      </w:pPr>
      <w:r w:rsidRPr="00915284">
        <w:rPr>
          <w:b w:val="0"/>
          <w:bCs w:val="0"/>
          <w:sz w:val="14"/>
          <w:szCs w:val="14"/>
        </w:rPr>
        <w:t>(в процентах от численности населения соответствующего пола и уровня образования)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941"/>
        <w:gridCol w:w="951"/>
        <w:gridCol w:w="1179"/>
        <w:gridCol w:w="1221"/>
        <w:gridCol w:w="927"/>
        <w:gridCol w:w="927"/>
        <w:gridCol w:w="933"/>
        <w:gridCol w:w="7"/>
      </w:tblGrid>
      <w:tr w:rsidR="004E5E47" w:rsidRPr="00915284" w:rsidTr="00E5588E">
        <w:trPr>
          <w:jc w:val="center"/>
        </w:trPr>
        <w:tc>
          <w:tcPr>
            <w:tcW w:w="243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61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51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33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="005011D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 xml:space="preserve">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специалистов среднего звена</w:t>
            </w: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="005011D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 xml:space="preserve">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квалифицированных рабочих,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3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4E5E47" w:rsidRPr="00915284" w:rsidRDefault="004E5E47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top w:val="single" w:sz="6" w:space="0" w:color="auto"/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pStyle w:val="a4"/>
              <w:spacing w:before="100" w:line="170" w:lineRule="exact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pStyle w:val="a4"/>
              <w:spacing w:before="100" w:line="17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pStyle w:val="a4"/>
              <w:spacing w:before="100" w:line="17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pStyle w:val="a4"/>
              <w:spacing w:before="100" w:line="170" w:lineRule="exact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pStyle w:val="a4"/>
              <w:spacing w:before="100" w:line="170" w:lineRule="exact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pStyle w:val="a4"/>
              <w:spacing w:before="100" w:line="170" w:lineRule="exact"/>
              <w:ind w:right="284"/>
              <w:jc w:val="right"/>
              <w:rPr>
                <w:sz w:val="14"/>
                <w:szCs w:val="14"/>
              </w:rPr>
            </w:pP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62,0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81,0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73,5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81,2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73,3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63,9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81,6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73,7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64,9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82,4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74,3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28,1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81,8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50,4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27,3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82,2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26,8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81,6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27,9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9,8</w:t>
            </w:r>
          </w:p>
        </w:tc>
      </w:tr>
      <w:tr w:rsidR="004E5E47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4E5E47" w:rsidRPr="00915284" w:rsidRDefault="004E5E47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81,5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72,6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27,6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4E5E47" w:rsidRPr="00915284" w:rsidRDefault="004E5E47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9,3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77,3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66,9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22,3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77,7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66,7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46,9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23,2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59,4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77,1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66,1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23,6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pStyle w:val="3"/>
              <w:spacing w:before="100" w:line="170" w:lineRule="exact"/>
              <w:ind w:left="170"/>
            </w:pPr>
            <w:r w:rsidRPr="00915284">
              <w:t>Мужчины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66,9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84,9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68,0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85,5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80,0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56,4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31,8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15,4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85,9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81,0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33,0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15,5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70,4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87,0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81,7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34,6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70,4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86,7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33,8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86,9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82,3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32,8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86,6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81,3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34,0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86,6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81,1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33,9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12,1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83,1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pStyle w:val="3"/>
              <w:spacing w:before="100" w:line="170" w:lineRule="exact"/>
              <w:ind w:left="170"/>
            </w:pPr>
            <w:r w:rsidRPr="00915284">
              <w:t>Женщины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100" w:line="170" w:lineRule="exact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57,7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78,1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69,6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20,2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58,0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77,9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69,1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19,1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78,5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69,1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79,0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21,5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8,5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78,2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68,8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42,4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20,5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60,3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78,7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68,5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20,6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60,1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77,8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67,4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21,3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60,4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77,8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67,0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42,5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20,7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 w:line="17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4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95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73,9</w:t>
            </w:r>
          </w:p>
        </w:tc>
        <w:tc>
          <w:tcPr>
            <w:tcW w:w="11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12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3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E5588E" w:rsidRPr="00915284" w:rsidTr="00E5588E">
        <w:trPr>
          <w:gridAfter w:val="1"/>
          <w:wAfter w:w="7" w:type="dxa"/>
          <w:jc w:val="center"/>
        </w:trPr>
        <w:tc>
          <w:tcPr>
            <w:tcW w:w="2438" w:type="dxa"/>
            <w:tcBorders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5011D7">
            <w:pPr>
              <w:spacing w:before="10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9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117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2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3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100" w:line="17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</w:tbl>
    <w:p w:rsidR="00436CB0" w:rsidRPr="00915284" w:rsidRDefault="00436CB0" w:rsidP="00436CB0">
      <w:pPr>
        <w:pStyle w:val="a4"/>
        <w:spacing w:before="4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="00961DDE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Включая начальное профессиональное образование.</w:t>
      </w:r>
    </w:p>
    <w:p w:rsidR="00436CB0" w:rsidRPr="00915284" w:rsidRDefault="00436CB0" w:rsidP="005011D7">
      <w:pPr>
        <w:pStyle w:val="a4"/>
        <w:pageBreakBefore/>
        <w:spacing w:after="60"/>
        <w:outlineLvl w:val="0"/>
        <w:rPr>
          <w:b w:val="0"/>
          <w:sz w:val="14"/>
          <w:szCs w:val="14"/>
        </w:rPr>
      </w:pPr>
      <w:r w:rsidRPr="00915284">
        <w:lastRenderedPageBreak/>
        <w:t>2.7. ЧИСЛЕННОСТЬ ЗАНЯТЫХ ПО УРОВНЮ ОБРАЗОВАНИЯ И ВОЗРАСТНЫМ ГРУППАМ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1"/>
        <w:gridCol w:w="959"/>
        <w:gridCol w:w="959"/>
        <w:gridCol w:w="1119"/>
        <w:gridCol w:w="1120"/>
        <w:gridCol w:w="935"/>
        <w:gridCol w:w="935"/>
        <w:gridCol w:w="936"/>
      </w:tblGrid>
      <w:tr w:rsidR="00436CB0" w:rsidRPr="00915284" w:rsidTr="004E5E47">
        <w:trPr>
          <w:jc w:val="center"/>
        </w:trPr>
        <w:tc>
          <w:tcPr>
            <w:tcW w:w="256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6004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в том числе имеют образование</w:t>
            </w:r>
          </w:p>
        </w:tc>
      </w:tr>
      <w:tr w:rsidR="00436CB0" w:rsidRPr="00915284" w:rsidTr="004E5E47">
        <w:trPr>
          <w:jc w:val="center"/>
        </w:trPr>
        <w:tc>
          <w:tcPr>
            <w:tcW w:w="2561" w:type="dxa"/>
            <w:vMerge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высшее</w:t>
            </w:r>
          </w:p>
        </w:tc>
        <w:tc>
          <w:tcPr>
            <w:tcW w:w="223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среднее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36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436CB0" w:rsidRPr="00915284" w:rsidTr="004E5E47">
        <w:trPr>
          <w:jc w:val="center"/>
        </w:trPr>
        <w:tc>
          <w:tcPr>
            <w:tcW w:w="2561" w:type="dxa"/>
            <w:vMerge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9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9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квалифицирова</w:t>
            </w:r>
            <w:r w:rsidRPr="00915284">
              <w:rPr>
                <w:b w:val="0"/>
                <w:bCs w:val="0"/>
                <w:sz w:val="12"/>
                <w:szCs w:val="12"/>
              </w:rPr>
              <w:t>н</w:t>
            </w:r>
            <w:r w:rsidRPr="00915284">
              <w:rPr>
                <w:b w:val="0"/>
                <w:bCs w:val="0"/>
                <w:sz w:val="12"/>
                <w:szCs w:val="12"/>
              </w:rPr>
              <w:t xml:space="preserve">ных рабочих,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9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936" w:type="dxa"/>
            <w:vMerge/>
            <w:tcBorders>
              <w:lef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top w:val="single" w:sz="6" w:space="0" w:color="auto"/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40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24632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18423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13951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12121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2635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172</w:t>
            </w:r>
          </w:p>
        </w:tc>
      </w:tr>
      <w:tr w:rsidR="00E5588E" w:rsidRPr="00915284" w:rsidTr="00E5588E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3623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1085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9293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3823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2234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1527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10987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4501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2465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1953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10108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3808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2406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9369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3245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1841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1517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8481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2780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2306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1769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1344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7984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2345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2241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1775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7161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1997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3166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1085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63967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22181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15978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12544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10801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2327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</w:tr>
      <w:tr w:rsidR="00E5588E" w:rsidRPr="00915284" w:rsidTr="00E5588E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40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10962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8054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8986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7122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1682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106</w:t>
            </w:r>
          </w:p>
        </w:tc>
      </w:tr>
      <w:tr w:rsidR="00E5588E" w:rsidRPr="00915284" w:rsidTr="00E5588E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Calibri" w:hAnsi="Calibri"/>
                <w:sz w:val="22"/>
                <w:szCs w:val="22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2038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5108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1795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5879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2059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1235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5177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1708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4588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4098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3765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3795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911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1103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1625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34643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10317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7571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8418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6674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1573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</w:t>
            </w:r>
          </w:p>
        </w:tc>
      </w:tr>
      <w:tr w:rsidR="00E5588E" w:rsidRPr="00915284" w:rsidTr="00E5588E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</w:tcPr>
          <w:p w:rsidR="00E5588E" w:rsidRPr="00915284" w:rsidRDefault="00E5588E" w:rsidP="00E5588E">
            <w:pPr>
              <w:spacing w:before="40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13669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10368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4965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4999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953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66</w:t>
            </w:r>
          </w:p>
        </w:tc>
      </w:tr>
      <w:tr w:rsidR="00E5588E" w:rsidRPr="00915284" w:rsidTr="00E5588E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1585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513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4185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2028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5108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2442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4931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2100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1325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4781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4383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1608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1403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4219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1371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3366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1086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1167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1541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581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29323</w:t>
            </w: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11864</w:t>
            </w: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8407</w:t>
            </w: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4126</w:t>
            </w: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4127</w:t>
            </w: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93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40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</w:tbl>
    <w:p w:rsidR="00436CB0" w:rsidRPr="00915284" w:rsidRDefault="00436CB0" w:rsidP="00436CB0">
      <w:pPr>
        <w:pStyle w:val="a4"/>
        <w:spacing w:before="5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="005011D7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Включая начальное профессиональное образование.</w:t>
      </w:r>
    </w:p>
    <w:p w:rsidR="00436CB0" w:rsidRPr="00915284" w:rsidRDefault="00436CB0" w:rsidP="005011D7">
      <w:pPr>
        <w:pStyle w:val="a4"/>
        <w:ind w:left="113" w:hanging="113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2)</w:t>
      </w:r>
      <w:r w:rsidR="005011D7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 xml:space="preserve">Мужчины 16-59 лет, женщины 16-54 года. В численность населения в трудоспособном возрасте не включены мужчины в возрасте 60-60,5 лет, женщины </w:t>
      </w:r>
      <w:r w:rsidR="005011D7" w:rsidRPr="00915284">
        <w:rPr>
          <w:b w:val="0"/>
          <w:bCs w:val="0"/>
          <w:sz w:val="12"/>
          <w:szCs w:val="12"/>
        </w:rPr>
        <w:br/>
      </w:r>
      <w:r w:rsidRPr="00915284">
        <w:rPr>
          <w:b w:val="0"/>
          <w:bCs w:val="0"/>
          <w:sz w:val="12"/>
          <w:szCs w:val="12"/>
        </w:rPr>
        <w:t>возрасте 55-55,5 лет.</w:t>
      </w:r>
    </w:p>
    <w:p w:rsidR="00436CB0" w:rsidRPr="00915284" w:rsidRDefault="00436CB0" w:rsidP="00436CB0">
      <w:pPr>
        <w:pStyle w:val="a4"/>
        <w:pageBreakBefore/>
        <w:spacing w:after="60"/>
        <w:outlineLvl w:val="0"/>
        <w:rPr>
          <w:b w:val="0"/>
          <w:sz w:val="14"/>
          <w:szCs w:val="14"/>
        </w:rPr>
      </w:pPr>
      <w:r w:rsidRPr="00915284">
        <w:lastRenderedPageBreak/>
        <w:t xml:space="preserve">2.8. </w:t>
      </w:r>
      <w:proofErr w:type="gramStart"/>
      <w:r w:rsidRPr="00915284">
        <w:t>СТРУКТУРА ЗАНЯТЫХ ПО УРОВНЮ ОБРАЗОВАНИЯ И ВОЗРАСТНЫМ ГРУППАМ в 2019 г.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1"/>
        <w:gridCol w:w="959"/>
        <w:gridCol w:w="959"/>
        <w:gridCol w:w="1119"/>
        <w:gridCol w:w="1120"/>
        <w:gridCol w:w="935"/>
        <w:gridCol w:w="935"/>
        <w:gridCol w:w="936"/>
      </w:tblGrid>
      <w:tr w:rsidR="00436CB0" w:rsidRPr="00915284" w:rsidTr="004E5E47">
        <w:trPr>
          <w:jc w:val="center"/>
        </w:trPr>
        <w:tc>
          <w:tcPr>
            <w:tcW w:w="256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6004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в том числе имеют образование</w:t>
            </w:r>
          </w:p>
        </w:tc>
      </w:tr>
      <w:tr w:rsidR="00436CB0" w:rsidRPr="00915284" w:rsidTr="004E5E47">
        <w:trPr>
          <w:trHeight w:val="198"/>
          <w:jc w:val="center"/>
        </w:trPr>
        <w:tc>
          <w:tcPr>
            <w:tcW w:w="2561" w:type="dxa"/>
            <w:vMerge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высшее</w:t>
            </w:r>
          </w:p>
        </w:tc>
        <w:tc>
          <w:tcPr>
            <w:tcW w:w="223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среднее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36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436CB0" w:rsidRPr="00915284" w:rsidTr="004E5E47">
        <w:trPr>
          <w:jc w:val="center"/>
        </w:trPr>
        <w:tc>
          <w:tcPr>
            <w:tcW w:w="2561" w:type="dxa"/>
            <w:vMerge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</w:pPr>
          </w:p>
        </w:tc>
        <w:tc>
          <w:tcPr>
            <w:tcW w:w="9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9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квалифицирова</w:t>
            </w:r>
            <w:r w:rsidRPr="00915284">
              <w:rPr>
                <w:b w:val="0"/>
                <w:bCs w:val="0"/>
                <w:sz w:val="12"/>
                <w:szCs w:val="12"/>
              </w:rPr>
              <w:t>н</w:t>
            </w:r>
            <w:r w:rsidRPr="00915284">
              <w:rPr>
                <w:b w:val="0"/>
                <w:bCs w:val="0"/>
                <w:sz w:val="12"/>
                <w:szCs w:val="12"/>
              </w:rPr>
              <w:t xml:space="preserve">ных рабочих,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9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936" w:type="dxa"/>
            <w:vMerge/>
            <w:tcBorders>
              <w:left w:val="single" w:sz="6" w:space="0" w:color="auto"/>
            </w:tcBorders>
          </w:tcPr>
          <w:p w:rsidR="00436CB0" w:rsidRPr="00915284" w:rsidRDefault="00436CB0" w:rsidP="004E5E47">
            <w:pPr>
              <w:spacing w:before="20" w:after="2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top w:val="single" w:sz="6" w:space="0" w:color="auto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pacing w:val="-2"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34,2</w:t>
            </w:r>
          </w:p>
        </w:tc>
        <w:tc>
          <w:tcPr>
            <w:tcW w:w="1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25,6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19,4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16,9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3,7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0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39,0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2,7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 в возрасте, лет: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113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15-19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20-24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25-29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30-34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35-39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40-44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45-49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50-54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55-59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60-64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65-69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 и старше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111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112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93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936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E5588E" w:rsidRPr="00915284" w:rsidTr="004E5E47">
        <w:trPr>
          <w:jc w:val="center"/>
        </w:trPr>
        <w:tc>
          <w:tcPr>
            <w:tcW w:w="256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4E5E47">
            <w:pPr>
              <w:spacing w:before="32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население в трудоспособном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возрасте</w:t>
            </w:r>
            <w:proofErr w:type="gramStart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2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40,5</w:t>
            </w:r>
          </w:p>
        </w:tc>
        <w:tc>
          <w:tcPr>
            <w:tcW w:w="11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11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9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93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3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</w:tbl>
    <w:p w:rsidR="00436CB0" w:rsidRPr="00915284" w:rsidRDefault="00436CB0" w:rsidP="00436CB0">
      <w:pPr>
        <w:pStyle w:val="a4"/>
        <w:spacing w:before="4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="005011D7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Включая начальное профессиональное образование.</w:t>
      </w:r>
    </w:p>
    <w:p w:rsidR="00436CB0" w:rsidRPr="00915284" w:rsidRDefault="00436CB0" w:rsidP="005011D7">
      <w:pPr>
        <w:pStyle w:val="a4"/>
        <w:ind w:left="113" w:hanging="113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2)</w:t>
      </w:r>
      <w:r w:rsidR="005011D7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 xml:space="preserve">Мужчины 16-59 лет, женщины 16-54 года. В численность населения в трудоспособном возрасте не включены мужчины в возрасте 60-60,5 лет, женщины </w:t>
      </w:r>
      <w:r w:rsidR="005011D7" w:rsidRPr="00915284">
        <w:rPr>
          <w:b w:val="0"/>
          <w:bCs w:val="0"/>
          <w:sz w:val="12"/>
          <w:szCs w:val="12"/>
        </w:rPr>
        <w:br/>
      </w:r>
      <w:r w:rsidRPr="00915284">
        <w:rPr>
          <w:b w:val="0"/>
          <w:bCs w:val="0"/>
          <w:sz w:val="12"/>
          <w:szCs w:val="12"/>
        </w:rPr>
        <w:t>в возрасте 55-55,5 лет.</w:t>
      </w:r>
    </w:p>
    <w:p w:rsidR="00436CB0" w:rsidRPr="00915284" w:rsidRDefault="00436CB0" w:rsidP="00436CB0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 xml:space="preserve">2.9. ЧИСЛЕННОСТЬ </w:t>
      </w:r>
      <w:proofErr w:type="gramStart"/>
      <w:r w:rsidRPr="00915284">
        <w:t>ЗАНЯТЫХ</w:t>
      </w:r>
      <w:proofErr w:type="gramEnd"/>
      <w:r w:rsidRPr="00915284">
        <w:t xml:space="preserve"> ПО СЕМЕЙНОМУ ПОЛОЖЕНИЮ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1299"/>
        <w:gridCol w:w="1299"/>
        <w:gridCol w:w="1299"/>
        <w:gridCol w:w="1299"/>
        <w:gridCol w:w="1299"/>
      </w:tblGrid>
      <w:tr w:rsidR="00436CB0" w:rsidRPr="00915284" w:rsidTr="004E5E47">
        <w:trPr>
          <w:trHeight w:val="60"/>
          <w:jc w:val="center"/>
        </w:trPr>
        <w:tc>
          <w:tcPr>
            <w:tcW w:w="302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br/>
            </w:r>
            <w:r w:rsidRPr="00915284">
              <w:rPr>
                <w:b w:val="0"/>
                <w:sz w:val="12"/>
                <w:szCs w:val="12"/>
              </w:rPr>
              <w:t>тыс. человек</w:t>
            </w:r>
          </w:p>
        </w:tc>
        <w:tc>
          <w:tcPr>
            <w:tcW w:w="5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</w:tr>
      <w:tr w:rsidR="00436CB0" w:rsidRPr="00915284" w:rsidTr="004E5E47">
        <w:trPr>
          <w:jc w:val="center"/>
        </w:trPr>
        <w:tc>
          <w:tcPr>
            <w:tcW w:w="302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состоят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 браке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холосты,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замужем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вдовцы,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вдовы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разведены,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разошлись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69169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46212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12603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2636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7717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70770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47818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12711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2676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7566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71003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49149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11801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2768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7285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69410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45980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12251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2849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8330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69934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46607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12295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2691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8341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70857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47059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12531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2745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8522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71545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47992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12702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2566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8285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71391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47993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12396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2522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8481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71539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48632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11835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2466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8607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72324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49384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11921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2464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8555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72393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49816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11890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2266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8421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50344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2229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8224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72532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50710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11461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2147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8213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50430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10793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2231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8480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keepNext w:val="0"/>
              <w:spacing w:before="10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34807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24721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7220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2453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35698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25556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7359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2331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36103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26515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467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2203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24958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7104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2526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35566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25323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7243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2561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36032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25550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7389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2640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25981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7537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2545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26118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7336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2619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36605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26551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7045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2608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37136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26996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7092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397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2652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37201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27194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7095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2534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37188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27366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37259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6834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2554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27312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6468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keepNext w:val="0"/>
              <w:spacing w:before="10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21491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5383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2224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5264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22262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5352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2224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5235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34901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22634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4884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2301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5082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34339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21022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5146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2367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5804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21284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5051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2251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5780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34824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21509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5142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2292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5882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22011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5165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2158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5740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21874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5061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2116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5862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34934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22080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4790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2065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5999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35187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22388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4828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2067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5903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35192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22622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4795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1888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74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5887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35128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22978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4604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1844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5702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35272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23192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4627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5659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bottom w:val="single" w:sz="4" w:space="0" w:color="auto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74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35021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23118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4325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1847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E5588E" w:rsidRPr="00915284" w:rsidRDefault="00E5588E" w:rsidP="00E5588E">
            <w:pPr>
              <w:spacing w:before="74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5730</w:t>
            </w:r>
          </w:p>
        </w:tc>
      </w:tr>
    </w:tbl>
    <w:p w:rsidR="00436CB0" w:rsidRPr="00915284" w:rsidRDefault="00436CB0" w:rsidP="00436CB0">
      <w:pPr>
        <w:spacing w:after="80"/>
        <w:jc w:val="right"/>
        <w:rPr>
          <w:rFonts w:ascii="Arial" w:hAnsi="Arial" w:cs="Arial"/>
          <w:sz w:val="12"/>
          <w:szCs w:val="12"/>
        </w:rPr>
      </w:pPr>
    </w:p>
    <w:p w:rsidR="00436CB0" w:rsidRPr="00915284" w:rsidRDefault="00436CB0" w:rsidP="00436CB0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 xml:space="preserve">2.10. </w:t>
      </w:r>
      <w:proofErr w:type="gramStart"/>
      <w:r w:rsidRPr="00915284">
        <w:t>СТРУКТУРА  ЗАНЯТЫХ ПО СЕМЕЙНОМУ ПОЛОЖЕНИЮ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jc w:val="center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1299"/>
        <w:gridCol w:w="1299"/>
        <w:gridCol w:w="1299"/>
        <w:gridCol w:w="1299"/>
        <w:gridCol w:w="1299"/>
      </w:tblGrid>
      <w:tr w:rsidR="00436CB0" w:rsidRPr="00915284" w:rsidTr="004E5E47">
        <w:trPr>
          <w:trHeight w:val="60"/>
          <w:jc w:val="center"/>
        </w:trPr>
        <w:tc>
          <w:tcPr>
            <w:tcW w:w="302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</w:tr>
      <w:tr w:rsidR="00436CB0" w:rsidRPr="00915284" w:rsidTr="004E5E47">
        <w:trPr>
          <w:jc w:val="center"/>
        </w:trPr>
        <w:tc>
          <w:tcPr>
            <w:tcW w:w="302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состоят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 браке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холосты,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замужем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вдовцы,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вдовы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разведены,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разошлись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10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left="113" w:right="510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left="113" w:right="510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left="113" w:right="510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left="113" w:right="510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100"/>
              <w:ind w:left="113" w:right="510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10,3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11,9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68,0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12,0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68,3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11,8</w:t>
            </w:r>
          </w:p>
        </w:tc>
      </w:tr>
      <w:tr w:rsidR="00436CB0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68,8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11,6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69,6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15,9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11,4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69,9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15,8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11,3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70,1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15,0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11,8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spacing w:before="10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71,0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7,0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6,1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72,5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72,7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7,1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73,1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6,8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73,6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18,6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6,8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73,9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18,3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6,9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74,0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7,5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spacing w:before="10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100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15,3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pStyle w:val="a4"/>
              <w:spacing w:before="68"/>
              <w:ind w:right="510"/>
              <w:jc w:val="righ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16,8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16,4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16,8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63,2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13,7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5,9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17,2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63,6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13,7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5,9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16,8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64,3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13,6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5011D7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16,7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65,4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13,1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5,2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16,2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65,8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13,1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5,1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16,0</w:t>
            </w:r>
          </w:p>
        </w:tc>
      </w:tr>
      <w:tr w:rsidR="00E5588E" w:rsidRPr="00915284" w:rsidTr="005011D7">
        <w:trPr>
          <w:jc w:val="center"/>
        </w:trPr>
        <w:tc>
          <w:tcPr>
            <w:tcW w:w="3029" w:type="dxa"/>
            <w:tcBorders>
              <w:bottom w:val="single" w:sz="6" w:space="0" w:color="auto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66,0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12,4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51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16,4</w:t>
            </w:r>
          </w:p>
        </w:tc>
      </w:tr>
    </w:tbl>
    <w:p w:rsidR="00436CB0" w:rsidRPr="00915284" w:rsidRDefault="00436CB0" w:rsidP="00436CB0">
      <w:pPr>
        <w:pStyle w:val="a4"/>
        <w:spacing w:before="100"/>
        <w:rPr>
          <w:b w:val="0"/>
          <w:sz w:val="14"/>
          <w:szCs w:val="14"/>
        </w:rPr>
      </w:pPr>
    </w:p>
    <w:p w:rsidR="00436CB0" w:rsidRPr="00915284" w:rsidRDefault="00436CB0" w:rsidP="00436CB0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>2.11. УРОВЕНЬ ЗАНЯТОСТИ НАСЕЛЕНИЯ ПО СЕМЕЙНОМУ ПОЛОЖЕНИЮ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9"/>
        <w:gridCol w:w="1299"/>
        <w:gridCol w:w="1299"/>
        <w:gridCol w:w="1299"/>
        <w:gridCol w:w="1299"/>
        <w:gridCol w:w="1299"/>
      </w:tblGrid>
      <w:tr w:rsidR="00436CB0" w:rsidRPr="00915284" w:rsidTr="004E5E47">
        <w:trPr>
          <w:trHeight w:val="60"/>
          <w:jc w:val="center"/>
        </w:trPr>
        <w:tc>
          <w:tcPr>
            <w:tcW w:w="3029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19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</w:tr>
      <w:tr w:rsidR="00436CB0" w:rsidRPr="00915284" w:rsidTr="004E5E47">
        <w:trPr>
          <w:jc w:val="center"/>
        </w:trPr>
        <w:tc>
          <w:tcPr>
            <w:tcW w:w="3029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состоят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 браке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холосты,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замужем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вдовцы,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вдовы</w:t>
            </w:r>
          </w:p>
        </w:tc>
        <w:tc>
          <w:tcPr>
            <w:tcW w:w="1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36CB0" w:rsidRPr="00915284" w:rsidRDefault="00436CB0" w:rsidP="004E5E4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разведены,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разошлись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100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В</w:t>
            </w:r>
            <w:r w:rsidRPr="00915284">
              <w:rPr>
                <w:rFonts w:ascii="Arial" w:hAnsi="Arial" w:cs="Arial"/>
                <w:b/>
                <w:sz w:val="14"/>
                <w:szCs w:val="14"/>
              </w:rPr>
              <w:t>сего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73,9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75,0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73,4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73,1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73,6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74,6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75,4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35,7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74,9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76,0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36,2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74,5</w:t>
            </w:r>
          </w:p>
        </w:tc>
      </w:tr>
      <w:tr w:rsidR="00436CB0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436CB0" w:rsidRPr="00915284" w:rsidRDefault="00436CB0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436CB0" w:rsidRPr="00915284" w:rsidRDefault="00436CB0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74,9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72,1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keepNext w:val="0"/>
              <w:spacing w:before="10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71,1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38,6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72,3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70,3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71,5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72,9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74,3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75,8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75,1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40,2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76,3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75,3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75,9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75,9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pStyle w:val="3"/>
              <w:keepNext w:val="0"/>
              <w:spacing w:before="10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pStyle w:val="a4"/>
              <w:spacing w:before="10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75,2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33,5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76,3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32,8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74,8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73,8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73,8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74,7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75,2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35,0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74,9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60,3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75,8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60,1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65,9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44,7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35,4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74,1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66,0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45,4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34,1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D057B8">
            <w:pPr>
              <w:spacing w:before="68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74,5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12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1299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70,7</w:t>
            </w:r>
          </w:p>
        </w:tc>
      </w:tr>
      <w:tr w:rsidR="00E5588E" w:rsidRPr="00915284" w:rsidTr="00D057B8">
        <w:trPr>
          <w:jc w:val="center"/>
        </w:trPr>
        <w:tc>
          <w:tcPr>
            <w:tcW w:w="3029" w:type="dxa"/>
            <w:tcBorders>
              <w:bottom w:val="single" w:sz="4" w:space="0" w:color="auto"/>
              <w:right w:val="single" w:sz="6" w:space="0" w:color="auto"/>
            </w:tcBorders>
          </w:tcPr>
          <w:p w:rsidR="00E5588E" w:rsidRPr="00915284" w:rsidRDefault="00E5588E" w:rsidP="004E5E47">
            <w:pPr>
              <w:spacing w:before="68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1299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E5588E" w:rsidRPr="00915284" w:rsidRDefault="00E5588E" w:rsidP="00E5588E">
            <w:pPr>
              <w:spacing w:before="68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</w:tr>
    </w:tbl>
    <w:p w:rsidR="00436CB0" w:rsidRPr="00915284" w:rsidRDefault="00436CB0" w:rsidP="00436CB0">
      <w:pPr>
        <w:spacing w:after="80"/>
        <w:outlineLvl w:val="0"/>
        <w:rPr>
          <w:rFonts w:ascii="Arial" w:hAnsi="Arial" w:cs="Arial"/>
        </w:rPr>
      </w:pPr>
    </w:p>
    <w:p w:rsidR="00637B96" w:rsidRPr="00915284" w:rsidRDefault="00637B96" w:rsidP="00637B96">
      <w:pPr>
        <w:pStyle w:val="a4"/>
        <w:pageBreakBefore/>
        <w:spacing w:after="60"/>
        <w:outlineLvl w:val="0"/>
        <w:rPr>
          <w:b w:val="0"/>
          <w:sz w:val="14"/>
          <w:szCs w:val="14"/>
        </w:rPr>
      </w:pPr>
      <w:r w:rsidRPr="00915284">
        <w:lastRenderedPageBreak/>
        <w:t xml:space="preserve">2.12. ЧИСЛЕННОСТЬ </w:t>
      </w:r>
      <w:proofErr w:type="gramStart"/>
      <w:r w:rsidRPr="00915284">
        <w:t>ЗАНЯТЫХ</w:t>
      </w:r>
      <w:proofErr w:type="gramEnd"/>
      <w:r w:rsidRPr="00915284">
        <w:t xml:space="preserve"> ПО МЕСТУ ОСНОВНОЙ РАБОТЫ</w:t>
      </w:r>
    </w:p>
    <w:tbl>
      <w:tblPr>
        <w:tblW w:w="4992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13"/>
        <w:gridCol w:w="1313"/>
        <w:gridCol w:w="1312"/>
        <w:gridCol w:w="1316"/>
        <w:gridCol w:w="1313"/>
      </w:tblGrid>
      <w:tr w:rsidR="00637B96" w:rsidRPr="00915284" w:rsidTr="00D057B8">
        <w:trPr>
          <w:trHeight w:val="56"/>
        </w:trPr>
        <w:tc>
          <w:tcPr>
            <w:tcW w:w="29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7D74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7D74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7D7484">
              <w:rPr>
                <w:sz w:val="14"/>
                <w:szCs w:val="14"/>
              </w:rPr>
              <w:t xml:space="preserve"> </w:t>
            </w:r>
            <w:r w:rsidRPr="007D7484">
              <w:rPr>
                <w:sz w:val="14"/>
                <w:szCs w:val="14"/>
              </w:rPr>
              <w:br/>
            </w:r>
            <w:r w:rsidRPr="007D7484">
              <w:rPr>
                <w:rFonts w:ascii="Arial" w:hAnsi="Arial" w:cs="Arial"/>
                <w:sz w:val="12"/>
                <w:szCs w:val="12"/>
              </w:rPr>
              <w:t xml:space="preserve">тыс. человек </w:t>
            </w:r>
          </w:p>
        </w:tc>
        <w:tc>
          <w:tcPr>
            <w:tcW w:w="5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637B96" w:rsidRPr="00915284" w:rsidTr="00D057B8">
        <w:tc>
          <w:tcPr>
            <w:tcW w:w="29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юридического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лица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сфере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предпринимательской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у физических лиц, индивидуальных предпринимателей,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фермерском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хозяйстве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  <w:vertAlign w:val="superscript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домашнем хозяйстве по производству продукции сельского, лесного хозяйства, охоты и рыболовства для продажи </w:t>
            </w:r>
            <w:r w:rsidR="00961DDE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bCs/>
                <w:sz w:val="14"/>
                <w:szCs w:val="14"/>
              </w:rPr>
              <w:t xml:space="preserve"> всего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69169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57902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2568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6444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2256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70770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59115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6776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2121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71003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58359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3040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7802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1801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69410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57653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3057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6983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1717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69934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59721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2844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5806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1564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70857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59276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3015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6825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1740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71545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59234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3025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7608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1678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71391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58509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3239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7907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1737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71539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58424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3329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8159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72324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58755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3376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8524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1669</w:t>
            </w:r>
          </w:p>
        </w:tc>
      </w:tr>
      <w:tr w:rsidR="00637B96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72393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58527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8631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1734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72316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58930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8771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1104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72532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58852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3688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8873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58077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3621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9207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1029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14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34807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28928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1538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3291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1050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35698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29486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1669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3551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992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36103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29288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1842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4175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797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28726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1846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3733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767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35566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29857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1725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3223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761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36032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29677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1867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3687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801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29715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1900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4088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768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29371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2056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4296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756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36605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29333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2135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4434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704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37136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29563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2163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4679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731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37201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29461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4688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783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37188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29714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2214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4731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37259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29669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2294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4776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36912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29246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2236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4959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17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28974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1030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3153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1206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29628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1089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3226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1130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34901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29072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1198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3626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1004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2009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34339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28927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1211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3251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950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29864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2582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803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34824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29599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1148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3138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939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29519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1125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3520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910</w:t>
            </w:r>
          </w:p>
        </w:tc>
      </w:tr>
      <w:tr w:rsidR="00E5588E" w:rsidRPr="00915284" w:rsidTr="00D057B8"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34913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29138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1183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3611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982</w:t>
            </w:r>
          </w:p>
        </w:tc>
      </w:tr>
      <w:tr w:rsidR="00E5588E" w:rsidRPr="00915284" w:rsidTr="00D057B8">
        <w:tc>
          <w:tcPr>
            <w:tcW w:w="2962" w:type="dxa"/>
            <w:tcBorders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2014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34934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29092</w:t>
            </w:r>
          </w:p>
        </w:tc>
        <w:tc>
          <w:tcPr>
            <w:tcW w:w="1312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1194</w:t>
            </w:r>
          </w:p>
        </w:tc>
        <w:tc>
          <w:tcPr>
            <w:tcW w:w="131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3724</w:t>
            </w:r>
          </w:p>
        </w:tc>
        <w:tc>
          <w:tcPr>
            <w:tcW w:w="1313" w:type="dxa"/>
            <w:tcBorders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923</w:t>
            </w:r>
          </w:p>
        </w:tc>
      </w:tr>
      <w:tr w:rsidR="00E5588E" w:rsidRPr="00915284" w:rsidTr="00D057B8">
        <w:tc>
          <w:tcPr>
            <w:tcW w:w="2962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35187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29192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1213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3845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938</w:t>
            </w:r>
          </w:p>
        </w:tc>
      </w:tr>
      <w:tr w:rsidR="00E5588E" w:rsidRPr="00915284" w:rsidTr="00D057B8">
        <w:tc>
          <w:tcPr>
            <w:tcW w:w="2962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35192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29066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1231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3943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951</w:t>
            </w:r>
          </w:p>
        </w:tc>
      </w:tr>
      <w:tr w:rsidR="00E5588E" w:rsidRPr="00915284" w:rsidTr="00D057B8">
        <w:tc>
          <w:tcPr>
            <w:tcW w:w="2962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35128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29216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1297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4040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</w:tr>
      <w:tr w:rsidR="00E5588E" w:rsidRPr="00915284" w:rsidTr="00D057B8">
        <w:tc>
          <w:tcPr>
            <w:tcW w:w="2962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35272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29183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4097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</w:tr>
      <w:tr w:rsidR="00E5588E" w:rsidRPr="00915284" w:rsidTr="00D057B8">
        <w:tc>
          <w:tcPr>
            <w:tcW w:w="2962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35021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28831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1385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4247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</w:tr>
    </w:tbl>
    <w:p w:rsidR="00637B96" w:rsidRPr="00915284" w:rsidRDefault="00637B96" w:rsidP="00961DDE">
      <w:pPr>
        <w:pStyle w:val="a4"/>
        <w:spacing w:before="40"/>
        <w:jc w:val="both"/>
        <w:outlineLvl w:val="0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="00D057B8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Включая фермеров и лиц, занятых на индивидуальной основе.</w:t>
      </w:r>
    </w:p>
    <w:p w:rsidR="00637B96" w:rsidRPr="00915284" w:rsidRDefault="00637B96" w:rsidP="00D057B8">
      <w:pPr>
        <w:pStyle w:val="a4"/>
        <w:ind w:left="113" w:hanging="113"/>
        <w:jc w:val="both"/>
        <w:outlineLvl w:val="0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2)</w:t>
      </w:r>
      <w:r w:rsidR="00D057B8" w:rsidRPr="00915284">
        <w:rPr>
          <w:b w:val="0"/>
          <w:bCs w:val="0"/>
          <w:sz w:val="12"/>
          <w:szCs w:val="12"/>
          <w:vertAlign w:val="superscript"/>
        </w:rPr>
        <w:t> </w:t>
      </w:r>
      <w:r w:rsidRPr="00915284">
        <w:rPr>
          <w:b w:val="0"/>
          <w:bCs w:val="0"/>
          <w:sz w:val="12"/>
          <w:szCs w:val="12"/>
        </w:rPr>
        <w:t>Здесь и в табл. 2.13.</w:t>
      </w:r>
      <w:r w:rsidR="00961DDE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–</w:t>
      </w:r>
      <w:r w:rsidR="00961DDE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 xml:space="preserve">с </w:t>
      </w:r>
      <w:smartTag w:uri="urn:schemas-microsoft-com:office:smarttags" w:element="metricconverter">
        <w:smartTagPr>
          <w:attr w:name="ProductID" w:val="2017 г"/>
        </w:smartTagPr>
        <w:r w:rsidRPr="00915284">
          <w:rPr>
            <w:b w:val="0"/>
            <w:bCs w:val="0"/>
            <w:sz w:val="12"/>
            <w:szCs w:val="12"/>
          </w:rPr>
          <w:t>2017 г</w:t>
        </w:r>
      </w:smartTag>
      <w:r w:rsidRPr="00915284">
        <w:rPr>
          <w:b w:val="0"/>
          <w:bCs w:val="0"/>
          <w:sz w:val="12"/>
          <w:szCs w:val="12"/>
        </w:rPr>
        <w:t xml:space="preserve">. – только лица, производящие продукцию преимущественно для продажи; до </w:t>
      </w:r>
      <w:smartTag w:uri="urn:schemas-microsoft-com:office:smarttags" w:element="metricconverter">
        <w:smartTagPr>
          <w:attr w:name="ProductID" w:val="2017 г"/>
        </w:smartTagPr>
        <w:r w:rsidRPr="00915284">
          <w:rPr>
            <w:b w:val="0"/>
            <w:bCs w:val="0"/>
            <w:sz w:val="12"/>
            <w:szCs w:val="12"/>
          </w:rPr>
          <w:t>2017 г</w:t>
        </w:r>
      </w:smartTag>
      <w:r w:rsidRPr="00915284">
        <w:rPr>
          <w:b w:val="0"/>
          <w:bCs w:val="0"/>
          <w:sz w:val="12"/>
          <w:szCs w:val="12"/>
        </w:rPr>
        <w:t xml:space="preserve">. – лица, как производящие продукцию </w:t>
      </w:r>
      <w:r w:rsidRPr="00915284">
        <w:rPr>
          <w:b w:val="0"/>
          <w:bCs w:val="0"/>
          <w:sz w:val="12"/>
          <w:szCs w:val="12"/>
        </w:rPr>
        <w:br/>
        <w:t xml:space="preserve">преимущественно для продажи, так и продающие излишки своей продукции. </w:t>
      </w: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 xml:space="preserve">2.13. </w:t>
      </w:r>
      <w:proofErr w:type="gramStart"/>
      <w:r w:rsidRPr="00915284">
        <w:t>СТРУКТУРА ЗАНЯТЫХ ПО МЕСТУ ОСНОВНОЙ РАБОТЫ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4992" w:type="pct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313"/>
        <w:gridCol w:w="1313"/>
        <w:gridCol w:w="1312"/>
        <w:gridCol w:w="1316"/>
        <w:gridCol w:w="1313"/>
      </w:tblGrid>
      <w:tr w:rsidR="00637B96" w:rsidRPr="00915284" w:rsidTr="00D057B8">
        <w:tc>
          <w:tcPr>
            <w:tcW w:w="296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5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637B96" w:rsidRPr="00915284" w:rsidTr="00D057B8">
        <w:tc>
          <w:tcPr>
            <w:tcW w:w="296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сфере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предпринимательской 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у физических лиц, индивидуальных предпринимателей,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фермерском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хозяйстве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домашнем хозяйстве по производству продукции сельского, лесного хозяйства, охоты и рыболовства для продажи </w:t>
            </w:r>
            <w:r w:rsidR="00961DDE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top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pStyle w:val="1"/>
              <w:spacing w:before="40" w:line="240" w:lineRule="auto"/>
              <w:jc w:val="left"/>
              <w:rPr>
                <w:rFonts w:eastAsia="Arial Unicode MS"/>
              </w:rPr>
            </w:pPr>
            <w:proofErr w:type="gramStart"/>
            <w:r w:rsidRPr="00915284">
              <w:t>Занятые</w:t>
            </w:r>
            <w:proofErr w:type="gramEnd"/>
            <w:r w:rsidRPr="00915284">
              <w:rPr>
                <w:b w:val="0"/>
              </w:rPr>
              <w:t xml:space="preserve"> – всего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284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11,0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85,4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82,8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82,0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81,7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11,4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81,2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11,8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</w:tr>
      <w:tr w:rsidR="00637B96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637B96" w:rsidRPr="00915284" w:rsidRDefault="00637B96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80,8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4,8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11,9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637B96" w:rsidRPr="00915284" w:rsidRDefault="00637B96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2,4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81,1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pStyle w:val="1"/>
              <w:keepNext w:val="0"/>
              <w:spacing w:before="40" w:line="240" w:lineRule="auto"/>
              <w:ind w:left="170"/>
              <w:jc w:val="left"/>
              <w:rPr>
                <w:rFonts w:eastAsia="Arial Unicode MS"/>
              </w:rPr>
            </w:pPr>
            <w:r w:rsidRPr="00915284">
              <w:t>Мужчины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9,9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82,4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81,5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80,5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11,8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80,1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12,1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79,6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79,2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6,1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12,6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2,1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17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84,3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84,5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10,4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84,2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86,9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85,0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84,2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10,0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83,5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10,3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83,3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10,7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83,0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82,6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3,5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11,2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2,7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82,7</w:t>
            </w:r>
          </w:p>
        </w:tc>
        <w:tc>
          <w:tcPr>
            <w:tcW w:w="131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1313" w:type="dxa"/>
            <w:tcBorders>
              <w:lef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E5588E" w:rsidRPr="00915284" w:rsidTr="00D057B8">
        <w:trPr>
          <w:trHeight w:val="20"/>
        </w:trPr>
        <w:tc>
          <w:tcPr>
            <w:tcW w:w="296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E5588E" w:rsidRPr="00915284" w:rsidRDefault="00E5588E" w:rsidP="00E5588E">
            <w:pPr>
              <w:spacing w:before="4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jc w:val="center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100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82,3</w:t>
            </w:r>
          </w:p>
        </w:tc>
        <w:tc>
          <w:tcPr>
            <w:tcW w:w="13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1313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E5588E" w:rsidRPr="00915284" w:rsidRDefault="00E5588E" w:rsidP="00E5588E">
            <w:pPr>
              <w:spacing w:before="4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</w:tbl>
    <w:p w:rsidR="00637B96" w:rsidRPr="00915284" w:rsidRDefault="00637B96" w:rsidP="00637B96">
      <w:pPr>
        <w:pStyle w:val="a4"/>
        <w:spacing w:before="60"/>
        <w:jc w:val="left"/>
        <w:outlineLvl w:val="0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Включая фермеров и лиц, занятых на индивидуальной основе.</w:t>
      </w: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 xml:space="preserve">2.14. ЧИСЛЕННОСТЬ </w:t>
      </w:r>
      <w:proofErr w:type="gramStart"/>
      <w:r w:rsidRPr="00915284">
        <w:t>ЗАНЯТЫХ</w:t>
      </w:r>
      <w:proofErr w:type="gramEnd"/>
      <w:r w:rsidRPr="00915284">
        <w:t xml:space="preserve"> ПО СТАТУСУ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1"/>
        <w:gridCol w:w="963"/>
        <w:gridCol w:w="965"/>
        <w:gridCol w:w="943"/>
        <w:gridCol w:w="943"/>
        <w:gridCol w:w="943"/>
        <w:gridCol w:w="943"/>
        <w:gridCol w:w="943"/>
      </w:tblGrid>
      <w:tr w:rsidR="00637B96" w:rsidRPr="00915284" w:rsidTr="00D057B8">
        <w:trPr>
          <w:jc w:val="center"/>
        </w:trPr>
        <w:tc>
          <w:tcPr>
            <w:tcW w:w="288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sz w:val="12"/>
                <w:szCs w:val="12"/>
              </w:rPr>
              <w:t>тыс. человек</w:t>
            </w:r>
          </w:p>
        </w:tc>
        <w:tc>
          <w:tcPr>
            <w:tcW w:w="5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работодатели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самостоятельно занятые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члены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производстве</w:t>
            </w:r>
            <w:r w:rsidRPr="00915284">
              <w:rPr>
                <w:b w:val="0"/>
                <w:bCs w:val="0"/>
                <w:sz w:val="12"/>
                <w:szCs w:val="12"/>
              </w:rPr>
              <w:t>н</w:t>
            </w:r>
            <w:r w:rsidRPr="00915284">
              <w:rPr>
                <w:b w:val="0"/>
                <w:bCs w:val="0"/>
                <w:sz w:val="12"/>
                <w:szCs w:val="12"/>
              </w:rPr>
              <w:t>ных кооперат</w:t>
            </w:r>
            <w:r w:rsidRPr="00915284">
              <w:rPr>
                <w:b w:val="0"/>
                <w:bCs w:val="0"/>
                <w:sz w:val="12"/>
                <w:szCs w:val="12"/>
              </w:rPr>
              <w:t>и</w:t>
            </w:r>
            <w:r w:rsidRPr="00915284">
              <w:rPr>
                <w:b w:val="0"/>
                <w:bCs w:val="0"/>
                <w:sz w:val="12"/>
                <w:szCs w:val="12"/>
              </w:rPr>
              <w:t>вов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помогающие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на семейном предприятии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637B96" w:rsidRPr="00915284" w:rsidRDefault="00637B96" w:rsidP="008850FB">
            <w:pPr>
              <w:spacing w:before="7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70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70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70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70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70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70"/>
              <w:ind w:right="284"/>
              <w:jc w:val="right"/>
              <w:rPr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70"/>
              <w:ind w:right="284"/>
              <w:jc w:val="right"/>
              <w:rPr>
                <w:sz w:val="14"/>
                <w:szCs w:val="14"/>
              </w:rPr>
            </w:pP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69169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63961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5208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4106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215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70770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65593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5178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4030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71003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65814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5189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1058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3941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90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69410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64266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5145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3890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228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69934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65158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4776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885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3546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297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70857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65827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5029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874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3910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204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71545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66598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4948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3796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284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71391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66197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5195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3988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265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71539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66378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5161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954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3905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278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72324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67109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5214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4012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263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637B96" w:rsidRPr="00915284" w:rsidRDefault="00637B96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72393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66968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5424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4195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291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72316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67520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4796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3542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72532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67577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4954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3598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67109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4824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pStyle w:val="3"/>
              <w:spacing w:before="7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34807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31964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2843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2151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137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35698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32843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2855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2152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36103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33224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2879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2087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35071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32211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2860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2068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120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35566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32845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2721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1956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169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36032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33182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2851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2153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107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33641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2830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2114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158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36478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33517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2962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2197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140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36605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33630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2976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2172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139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37136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34128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3008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2243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133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37201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34018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3183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2393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151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37188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34318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2870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2054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37259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34341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2057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36912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34082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pStyle w:val="3"/>
              <w:spacing w:before="7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pStyle w:val="a4"/>
              <w:spacing w:before="7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34362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31997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2365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1955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35073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32750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2323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1878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34901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32591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2310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1854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34339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32055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2285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1823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108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34367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32313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2055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1590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128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34824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32646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2179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1757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35075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32957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2118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1682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126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34913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32680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2233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1791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125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34934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32749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2185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1734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139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35187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32981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2206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1769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130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35192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32950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2242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1802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141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35128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33201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1926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35272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33236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2036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</w:tr>
      <w:tr w:rsidR="00E5588E" w:rsidRPr="00915284" w:rsidTr="00D057B8">
        <w:trPr>
          <w:jc w:val="center"/>
        </w:trPr>
        <w:tc>
          <w:tcPr>
            <w:tcW w:w="2881" w:type="dxa"/>
            <w:tcBorders>
              <w:bottom w:val="single" w:sz="4" w:space="0" w:color="auto"/>
              <w:right w:val="single" w:sz="6" w:space="0" w:color="auto"/>
            </w:tcBorders>
          </w:tcPr>
          <w:p w:rsidR="00E5588E" w:rsidRPr="00915284" w:rsidRDefault="00E5588E" w:rsidP="008850FB">
            <w:pPr>
              <w:spacing w:before="70"/>
              <w:ind w:left="340"/>
              <w:rPr>
                <w:rFonts w:ascii="Arial" w:hAnsi="Arial" w:cs="Arial"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Cs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35021</w:t>
            </w:r>
          </w:p>
        </w:tc>
        <w:tc>
          <w:tcPr>
            <w:tcW w:w="9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33027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1994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1524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E5588E" w:rsidRPr="00915284" w:rsidRDefault="00E5588E" w:rsidP="008850FB">
            <w:pPr>
              <w:spacing w:before="7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</w:tr>
    </w:tbl>
    <w:p w:rsidR="00637B96" w:rsidRPr="00915284" w:rsidRDefault="00637B96" w:rsidP="00637B96">
      <w:pPr>
        <w:pStyle w:val="a4"/>
        <w:spacing w:before="60"/>
        <w:jc w:val="left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Включая помогающих членов семьи на предприятиях индивидуальных предпринимателей</w:t>
      </w:r>
      <w:r w:rsidR="00C949EE">
        <w:rPr>
          <w:b w:val="0"/>
          <w:bCs w:val="0"/>
          <w:sz w:val="12"/>
          <w:szCs w:val="12"/>
        </w:rPr>
        <w:t xml:space="preserve"> и в крестьянских (фермерских) хозяйствах</w:t>
      </w:r>
      <w:r w:rsidRPr="00915284">
        <w:rPr>
          <w:b w:val="0"/>
          <w:bCs w:val="0"/>
          <w:sz w:val="12"/>
          <w:szCs w:val="12"/>
        </w:rPr>
        <w:t>.</w:t>
      </w:r>
    </w:p>
    <w:p w:rsidR="00637B96" w:rsidRPr="00915284" w:rsidRDefault="00D057B8" w:rsidP="00637B96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 xml:space="preserve">2.15. </w:t>
      </w:r>
      <w:proofErr w:type="gramStart"/>
      <w:r w:rsidRPr="00915284">
        <w:t>СТРУКТУРА ЗАНЯТЫХ</w:t>
      </w:r>
      <w:r w:rsidR="00637B96" w:rsidRPr="00915284">
        <w:t xml:space="preserve"> ПО СТАТУСУ</w:t>
      </w:r>
      <w:r w:rsidR="00637B96" w:rsidRPr="00915284">
        <w:br/>
      </w:r>
      <w:r w:rsidR="00637B96"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1"/>
        <w:gridCol w:w="963"/>
        <w:gridCol w:w="965"/>
        <w:gridCol w:w="943"/>
        <w:gridCol w:w="943"/>
        <w:gridCol w:w="943"/>
        <w:gridCol w:w="943"/>
        <w:gridCol w:w="943"/>
      </w:tblGrid>
      <w:tr w:rsidR="00637B96" w:rsidRPr="00915284" w:rsidTr="00D057B8">
        <w:trPr>
          <w:jc w:val="center"/>
        </w:trPr>
        <w:tc>
          <w:tcPr>
            <w:tcW w:w="288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9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  <w:tc>
          <w:tcPr>
            <w:tcW w:w="377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работодатели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самостоятельно занятые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члены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производстве</w:t>
            </w:r>
            <w:r w:rsidRPr="00915284">
              <w:rPr>
                <w:b w:val="0"/>
                <w:bCs w:val="0"/>
                <w:sz w:val="12"/>
                <w:szCs w:val="12"/>
              </w:rPr>
              <w:t>н</w:t>
            </w:r>
            <w:r w:rsidRPr="00915284">
              <w:rPr>
                <w:b w:val="0"/>
                <w:bCs w:val="0"/>
                <w:sz w:val="12"/>
                <w:szCs w:val="12"/>
              </w:rPr>
              <w:t>ных кооперат</w:t>
            </w:r>
            <w:r w:rsidRPr="00915284">
              <w:rPr>
                <w:b w:val="0"/>
                <w:bCs w:val="0"/>
                <w:sz w:val="12"/>
                <w:szCs w:val="12"/>
              </w:rPr>
              <w:t>и</w:t>
            </w:r>
            <w:r w:rsidRPr="00915284">
              <w:rPr>
                <w:b w:val="0"/>
                <w:bCs w:val="0"/>
                <w:sz w:val="12"/>
                <w:szCs w:val="12"/>
              </w:rPr>
              <w:t>вов</w:t>
            </w:r>
          </w:p>
        </w:tc>
        <w:tc>
          <w:tcPr>
            <w:tcW w:w="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помогающие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на семейном предприятии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637B96" w:rsidRPr="00915284" w:rsidRDefault="00637B96" w:rsidP="008850FB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637B96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3"/>
              <w:spacing w:before="60" w:line="240" w:lineRule="auto"/>
              <w:ind w:left="170"/>
              <w:rPr>
                <w:b w:val="0"/>
                <w:bCs w:val="0"/>
              </w:rPr>
            </w:pPr>
            <w:r w:rsidRPr="00915284">
              <w:t>Мужчины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3"/>
              <w:spacing w:before="6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28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94,0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94,0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93,7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93,6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96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D057B8">
        <w:trPr>
          <w:jc w:val="center"/>
        </w:trPr>
        <w:tc>
          <w:tcPr>
            <w:tcW w:w="288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96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6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94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</w:tbl>
    <w:p w:rsidR="00637B96" w:rsidRPr="00915284" w:rsidRDefault="00637B96" w:rsidP="00637B96">
      <w:pPr>
        <w:pStyle w:val="a4"/>
        <w:spacing w:before="60"/>
        <w:jc w:val="left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Включая помогающих членов семьи на предприятиях индивидуальных предпринимателей</w:t>
      </w:r>
      <w:r w:rsidR="00D7023E">
        <w:rPr>
          <w:b w:val="0"/>
          <w:bCs w:val="0"/>
          <w:sz w:val="12"/>
          <w:szCs w:val="12"/>
        </w:rPr>
        <w:t xml:space="preserve"> и в крестьянских (фермерских) хозяйствах</w:t>
      </w:r>
      <w:r w:rsidRPr="00915284">
        <w:rPr>
          <w:b w:val="0"/>
          <w:bCs w:val="0"/>
          <w:sz w:val="12"/>
          <w:szCs w:val="12"/>
        </w:rPr>
        <w:t>.</w:t>
      </w:r>
    </w:p>
    <w:p w:rsidR="00637B96" w:rsidRPr="00915284" w:rsidRDefault="00637B96" w:rsidP="00637B96">
      <w:pPr>
        <w:pStyle w:val="a4"/>
        <w:pageBreakBefore/>
        <w:spacing w:after="120"/>
        <w:outlineLvl w:val="0"/>
      </w:pPr>
      <w:r w:rsidRPr="00915284">
        <w:lastRenderedPageBreak/>
        <w:t>2.16. ЧИСЛЕННОСТЬ ЗАНЯТЫХ ПО ВОЗРАСТНЫМ ГРУППАМ И СТАТУСУ в 2019 г.</w:t>
      </w:r>
    </w:p>
    <w:tbl>
      <w:tblPr>
        <w:tblW w:w="5000" w:type="pct"/>
        <w:jc w:val="center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3"/>
        <w:gridCol w:w="752"/>
        <w:gridCol w:w="754"/>
        <w:gridCol w:w="753"/>
        <w:gridCol w:w="752"/>
        <w:gridCol w:w="752"/>
        <w:gridCol w:w="752"/>
        <w:gridCol w:w="752"/>
        <w:gridCol w:w="752"/>
        <w:gridCol w:w="752"/>
      </w:tblGrid>
      <w:tr w:rsidR="00637B96" w:rsidRPr="00915284" w:rsidTr="008850FB">
        <w:trPr>
          <w:jc w:val="center"/>
        </w:trPr>
        <w:tc>
          <w:tcPr>
            <w:tcW w:w="2753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26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752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Средний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возраст, лет</w:t>
            </w:r>
          </w:p>
        </w:tc>
      </w:tr>
      <w:tr w:rsidR="00637B96" w:rsidRPr="00915284" w:rsidTr="008850FB">
        <w:trPr>
          <w:jc w:val="center"/>
        </w:trPr>
        <w:tc>
          <w:tcPr>
            <w:tcW w:w="2753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70 и старше</w:t>
            </w:r>
          </w:p>
        </w:tc>
        <w:tc>
          <w:tcPr>
            <w:tcW w:w="752" w:type="dxa"/>
            <w:vMerge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top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jc w:val="left"/>
              <w:rPr>
                <w:sz w:val="14"/>
                <w:szCs w:val="14"/>
              </w:rPr>
            </w:pPr>
            <w:proofErr w:type="gramStart"/>
            <w:r w:rsidRPr="00915284">
              <w:rPr>
                <w:sz w:val="14"/>
                <w:szCs w:val="14"/>
              </w:rPr>
              <w:t>Занятые</w:t>
            </w:r>
            <w:proofErr w:type="gramEnd"/>
            <w:r w:rsidRPr="00915284">
              <w:rPr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sz w:val="14"/>
                <w:szCs w:val="14"/>
              </w:rPr>
              <w:t xml:space="preserve"> </w:t>
            </w:r>
            <w:r w:rsidRPr="00915284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12916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21094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17850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15144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4251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328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41,3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67109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12272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19853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16656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14069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3777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4824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644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1241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1193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1075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17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Мужчины</w:t>
            </w:r>
            <w:r w:rsidRPr="00915284">
              <w:rPr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sz w:val="14"/>
                <w:szCs w:val="14"/>
              </w:rPr>
              <w:t xml:space="preserve"> </w:t>
            </w:r>
            <w:r w:rsidRPr="00915284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209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7146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11055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8686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7560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2129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128</w:t>
            </w: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40,8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34082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6767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10282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7974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6913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1889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2831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711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17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Женщины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sz w:val="14"/>
                <w:szCs w:val="14"/>
              </w:rPr>
              <w:t xml:space="preserve"> </w:t>
            </w:r>
            <w:r w:rsidRPr="00915284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142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5770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10039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9164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7585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2122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200</w:t>
            </w: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41,8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33027</w:t>
            </w:r>
          </w:p>
        </w:tc>
        <w:tc>
          <w:tcPr>
            <w:tcW w:w="7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7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5505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9571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8682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7156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1887</w:t>
            </w:r>
          </w:p>
        </w:tc>
        <w:tc>
          <w:tcPr>
            <w:tcW w:w="75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75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</w:tr>
      <w:tr w:rsidR="008850FB" w:rsidRPr="00915284" w:rsidTr="008850FB">
        <w:trPr>
          <w:jc w:val="center"/>
        </w:trPr>
        <w:tc>
          <w:tcPr>
            <w:tcW w:w="2753" w:type="dxa"/>
            <w:tcBorders>
              <w:bottom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1994</w:t>
            </w:r>
          </w:p>
        </w:tc>
        <w:tc>
          <w:tcPr>
            <w:tcW w:w="7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429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5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850FB" w:rsidRPr="00915284" w:rsidRDefault="008850FB" w:rsidP="0089339E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</w:tr>
    </w:tbl>
    <w:p w:rsidR="00637B96" w:rsidRPr="00915284" w:rsidRDefault="00637B96" w:rsidP="00637B96">
      <w:pPr>
        <w:pStyle w:val="a4"/>
        <w:spacing w:before="480"/>
        <w:outlineLvl w:val="0"/>
      </w:pPr>
      <w:r w:rsidRPr="00915284">
        <w:t>2.17. СТРУКТУРА ЗАНЯТЫХ ПО ВОЗРАСТНЫМ ГРУППАМ И СТАТУСУ в 2019 г.</w:t>
      </w:r>
    </w:p>
    <w:p w:rsidR="00637B96" w:rsidRPr="00915284" w:rsidRDefault="00637B96" w:rsidP="00637B96">
      <w:pPr>
        <w:spacing w:after="120"/>
        <w:jc w:val="center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848"/>
        <w:gridCol w:w="848"/>
        <w:gridCol w:w="848"/>
        <w:gridCol w:w="849"/>
        <w:gridCol w:w="848"/>
        <w:gridCol w:w="848"/>
        <w:gridCol w:w="849"/>
        <w:gridCol w:w="848"/>
      </w:tblGrid>
      <w:tr w:rsidR="00637B96" w:rsidRPr="00915284" w:rsidTr="00BB4B34">
        <w:trPr>
          <w:jc w:val="center"/>
        </w:trPr>
        <w:tc>
          <w:tcPr>
            <w:tcW w:w="301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65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</w:tr>
      <w:tr w:rsidR="00637B96" w:rsidRPr="00915284" w:rsidTr="00BB4B34">
        <w:trPr>
          <w:jc w:val="center"/>
        </w:trPr>
        <w:tc>
          <w:tcPr>
            <w:tcW w:w="301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70 и старше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top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jc w:val="left"/>
              <w:rPr>
                <w:sz w:val="14"/>
                <w:szCs w:val="14"/>
              </w:rPr>
            </w:pPr>
            <w:proofErr w:type="gramStart"/>
            <w:r w:rsidRPr="00915284">
              <w:rPr>
                <w:sz w:val="14"/>
                <w:szCs w:val="14"/>
              </w:rPr>
              <w:t>Занятые</w:t>
            </w:r>
            <w:proofErr w:type="gramEnd"/>
            <w:r w:rsidRPr="00915284">
              <w:rPr>
                <w:sz w:val="14"/>
                <w:szCs w:val="14"/>
              </w:rPr>
              <w:t xml:space="preserve"> –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18,0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29,3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24,8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21,1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5,9</w:t>
            </w:r>
          </w:p>
        </w:tc>
        <w:tc>
          <w:tcPr>
            <w:tcW w:w="93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17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Мужчины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0,6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30,0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23,5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20,5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5,8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510"/>
              <w:jc w:val="left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17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Женщины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16,5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28,7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26,2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21,7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6,1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0,6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51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93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932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BB4B34">
        <w:trPr>
          <w:jc w:val="center"/>
        </w:trPr>
        <w:tc>
          <w:tcPr>
            <w:tcW w:w="3016" w:type="dxa"/>
            <w:tcBorders>
              <w:bottom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22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9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93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93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93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93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850FB" w:rsidRPr="00915284" w:rsidRDefault="008850FB" w:rsidP="00F24257">
            <w:pPr>
              <w:spacing w:before="120" w:line="2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</w:tbl>
    <w:p w:rsidR="00637B96" w:rsidRPr="00915284" w:rsidRDefault="00637B96" w:rsidP="00637B96">
      <w:pPr>
        <w:pStyle w:val="a4"/>
        <w:spacing w:after="180" w:line="160" w:lineRule="exact"/>
      </w:pP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>2.18. ЧИСЛЕННОСТЬ ЗАНЯТЫХ ПО УРОВНЮ ОБРАЗОВАНИЯ И СТАТУСУ в 2019 г.</w:t>
      </w:r>
    </w:p>
    <w:tbl>
      <w:tblPr>
        <w:tblW w:w="5000" w:type="pct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927"/>
        <w:gridCol w:w="927"/>
        <w:gridCol w:w="928"/>
        <w:gridCol w:w="927"/>
        <w:gridCol w:w="928"/>
        <w:gridCol w:w="927"/>
        <w:gridCol w:w="928"/>
      </w:tblGrid>
      <w:tr w:rsidR="00637B96" w:rsidRPr="00915284" w:rsidTr="00D057B8">
        <w:trPr>
          <w:trHeight w:val="60"/>
        </w:trPr>
        <w:tc>
          <w:tcPr>
            <w:tcW w:w="303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5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637B96" w:rsidRPr="00915284" w:rsidTr="00D057B8">
        <w:trPr>
          <w:trHeight w:val="60"/>
        </w:trPr>
        <w:tc>
          <w:tcPr>
            <w:tcW w:w="303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высшее 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637B96" w:rsidRPr="00915284" w:rsidTr="00D057B8">
        <w:tc>
          <w:tcPr>
            <w:tcW w:w="303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квалифицир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ванных раб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jc w:val="left"/>
              <w:rPr>
                <w:sz w:val="14"/>
                <w:szCs w:val="14"/>
              </w:rPr>
            </w:pPr>
            <w:proofErr w:type="gramStart"/>
            <w:r w:rsidRPr="00915284">
              <w:rPr>
                <w:sz w:val="14"/>
                <w:szCs w:val="14"/>
              </w:rPr>
              <w:t>Занятые</w:t>
            </w:r>
            <w:proofErr w:type="gramEnd"/>
            <w:r w:rsidRPr="00915284">
              <w:rPr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 xml:space="preserve">– </w:t>
            </w:r>
            <w:r w:rsidRPr="00915284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24632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18423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13951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12121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2635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172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67109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23392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17408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13051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10861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2278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4824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Мужчины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10962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8054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8986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7122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1682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106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34082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10234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7513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8425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6363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1470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729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Женщины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13669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10368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4965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4999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953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66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33027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13158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9895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4626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4498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</w:tr>
      <w:tr w:rsidR="008850FB" w:rsidRPr="00915284" w:rsidTr="00D057B8">
        <w:tc>
          <w:tcPr>
            <w:tcW w:w="3032" w:type="dxa"/>
            <w:tcBorders>
              <w:bottom w:val="single" w:sz="4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1994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</w:tbl>
    <w:p w:rsidR="00637B96" w:rsidRPr="00915284" w:rsidRDefault="00637B96" w:rsidP="00637B96">
      <w:pPr>
        <w:pStyle w:val="a4"/>
        <w:spacing w:before="6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Включая начальное профессиональное образование.</w:t>
      </w:r>
    </w:p>
    <w:p w:rsidR="00637B96" w:rsidRPr="00915284" w:rsidRDefault="00637B96" w:rsidP="00637B96">
      <w:pPr>
        <w:pStyle w:val="a4"/>
        <w:spacing w:before="360" w:after="120"/>
        <w:outlineLvl w:val="0"/>
      </w:pPr>
      <w:r w:rsidRPr="00915284">
        <w:t xml:space="preserve">2.19. </w:t>
      </w:r>
      <w:proofErr w:type="gramStart"/>
      <w:r w:rsidRPr="00915284">
        <w:t>СТРУКТУРА ЗАНЯТЫХ ПО УРОВНЮ ОБРАЗОВАНИЯ И СТАТУСУ в 2019 г.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tblInd w:w="-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2"/>
        <w:gridCol w:w="927"/>
        <w:gridCol w:w="927"/>
        <w:gridCol w:w="928"/>
        <w:gridCol w:w="927"/>
        <w:gridCol w:w="928"/>
        <w:gridCol w:w="927"/>
        <w:gridCol w:w="928"/>
      </w:tblGrid>
      <w:tr w:rsidR="00637B96" w:rsidRPr="00915284" w:rsidTr="00D057B8">
        <w:trPr>
          <w:trHeight w:val="60"/>
        </w:trPr>
        <w:tc>
          <w:tcPr>
            <w:tcW w:w="303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5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637B96" w:rsidRPr="00915284" w:rsidTr="00D057B8">
        <w:trPr>
          <w:trHeight w:val="60"/>
        </w:trPr>
        <w:tc>
          <w:tcPr>
            <w:tcW w:w="303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высшее </w:t>
            </w:r>
          </w:p>
        </w:tc>
        <w:tc>
          <w:tcPr>
            <w:tcW w:w="1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7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2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637B96" w:rsidRPr="00915284" w:rsidTr="00D057B8">
        <w:tc>
          <w:tcPr>
            <w:tcW w:w="303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</w:r>
            <w:proofErr w:type="spellStart"/>
            <w:r w:rsidRPr="00915284">
              <w:rPr>
                <w:b w:val="0"/>
                <w:bCs w:val="0"/>
                <w:sz w:val="12"/>
                <w:szCs w:val="12"/>
              </w:rPr>
              <w:t>квалифиц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и</w:t>
            </w:r>
            <w:proofErr w:type="spellEnd"/>
            <w:r w:rsidRPr="00915284">
              <w:rPr>
                <w:b w:val="0"/>
                <w:bCs w:val="0"/>
                <w:sz w:val="12"/>
                <w:szCs w:val="12"/>
              </w:rPr>
              <w:t>-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br/>
            </w:r>
            <w:proofErr w:type="spellStart"/>
            <w:r w:rsidRPr="00915284">
              <w:rPr>
                <w:b w:val="0"/>
                <w:bCs w:val="0"/>
                <w:sz w:val="12"/>
                <w:szCs w:val="12"/>
              </w:rPr>
              <w:t>рованных</w:t>
            </w:r>
            <w:proofErr w:type="spell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рабочих,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служащих</w:t>
            </w:r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1)</w:t>
            </w:r>
          </w:p>
        </w:tc>
        <w:tc>
          <w:tcPr>
            <w:tcW w:w="92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2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jc w:val="left"/>
              <w:rPr>
                <w:sz w:val="14"/>
                <w:szCs w:val="14"/>
              </w:rPr>
            </w:pPr>
            <w:proofErr w:type="gramStart"/>
            <w:r w:rsidRPr="00915284">
              <w:rPr>
                <w:sz w:val="14"/>
                <w:szCs w:val="14"/>
              </w:rPr>
              <w:t>Занятые</w:t>
            </w:r>
            <w:proofErr w:type="gramEnd"/>
            <w:r w:rsidRPr="00915284">
              <w:rPr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 xml:space="preserve">– </w:t>
            </w:r>
            <w:r w:rsidRPr="00915284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34,2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19,4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16,9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3,7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Мужчины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29,7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24,3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113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Cs w:val="0"/>
                <w:sz w:val="14"/>
                <w:szCs w:val="14"/>
              </w:rPr>
              <w:t>Женщины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</w:t>
            </w:r>
            <w:r w:rsidRPr="00915284">
              <w:rPr>
                <w:b w:val="0"/>
                <w:sz w:val="14"/>
                <w:szCs w:val="14"/>
              </w:rPr>
              <w:t>–</w:t>
            </w:r>
            <w:r w:rsidRPr="00915284">
              <w:rPr>
                <w:b w:val="0"/>
                <w:bCs w:val="0"/>
                <w:sz w:val="14"/>
                <w:szCs w:val="14"/>
              </w:rPr>
              <w:t xml:space="preserve"> всего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39,0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14,2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14,3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2,7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340"/>
              <w:jc w:val="left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8850FB" w:rsidRPr="00915284" w:rsidTr="00D057B8">
        <w:tc>
          <w:tcPr>
            <w:tcW w:w="303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по найму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92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92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28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850FB" w:rsidRPr="00915284" w:rsidTr="00D057B8">
        <w:tc>
          <w:tcPr>
            <w:tcW w:w="3032" w:type="dxa"/>
            <w:tcBorders>
              <w:bottom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120" w:line="180" w:lineRule="exact"/>
              <w:ind w:left="227"/>
              <w:jc w:val="left"/>
              <w:rPr>
                <w:b w:val="0"/>
                <w:bCs w:val="0"/>
                <w:sz w:val="14"/>
                <w:szCs w:val="14"/>
              </w:rPr>
            </w:pPr>
            <w:proofErr w:type="gramStart"/>
            <w:r w:rsidRPr="00915284">
              <w:rPr>
                <w:b w:val="0"/>
                <w:bCs w:val="0"/>
                <w:sz w:val="14"/>
                <w:szCs w:val="14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4"/>
                <w:szCs w:val="14"/>
              </w:rPr>
              <w:t xml:space="preserve"> не по найму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9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928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2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</w:tbl>
    <w:p w:rsidR="00637B96" w:rsidRPr="00915284" w:rsidRDefault="00637B96" w:rsidP="00637B96">
      <w:pPr>
        <w:pStyle w:val="a4"/>
        <w:spacing w:before="6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Включая начальное профессиональное образование.</w:t>
      </w: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 xml:space="preserve">2.20. ЧИСЛЕННОСТЬ </w:t>
      </w:r>
      <w:proofErr w:type="gramStart"/>
      <w:r w:rsidRPr="00915284">
        <w:t>РАБОТАЮЩИХ</w:t>
      </w:r>
      <w:proofErr w:type="gramEnd"/>
      <w:r w:rsidRPr="00915284">
        <w:t xml:space="preserve"> ПО НАЙМУ НА ОСНОВНОЙ РАБОТЕ </w:t>
      </w:r>
      <w:r w:rsidRPr="00915284">
        <w:br/>
        <w:t>ПО ВИДАМ ДОГОВОРА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2"/>
        <w:gridCol w:w="1292"/>
        <w:gridCol w:w="1295"/>
        <w:gridCol w:w="1265"/>
        <w:gridCol w:w="1265"/>
        <w:gridCol w:w="1265"/>
      </w:tblGrid>
      <w:tr w:rsidR="00637B96" w:rsidRPr="00915284" w:rsidTr="00D057B8">
        <w:trPr>
          <w:jc w:val="center"/>
        </w:trPr>
        <w:tc>
          <w:tcPr>
            <w:tcW w:w="3142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  <w:r w:rsidRPr="00915284">
              <w:rPr>
                <w:b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0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в том числе имели работу</w:t>
            </w:r>
          </w:p>
        </w:tc>
      </w:tr>
      <w:tr w:rsidR="00637B96" w:rsidRPr="00915284" w:rsidTr="00D057B8">
        <w:trPr>
          <w:jc w:val="center"/>
        </w:trPr>
        <w:tc>
          <w:tcPr>
            <w:tcW w:w="3142" w:type="dxa"/>
            <w:vMerge/>
            <w:tcBorders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по трудовому договору</w:t>
            </w:r>
          </w:p>
        </w:tc>
        <w:tc>
          <w:tcPr>
            <w:tcW w:w="12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по договору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гражданск</w:t>
            </w:r>
            <w:proofErr w:type="gramStart"/>
            <w:r w:rsidRPr="00915284">
              <w:rPr>
                <w:rFonts w:ascii="Arial" w:hAnsi="Arial" w:cs="Arial"/>
                <w:bCs/>
                <w:sz w:val="12"/>
                <w:szCs w:val="12"/>
              </w:rPr>
              <w:t>о-</w:t>
            </w:r>
            <w:proofErr w:type="gramEnd"/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 xml:space="preserve">правового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характера</w:t>
            </w:r>
          </w:p>
        </w:tc>
        <w:tc>
          <w:tcPr>
            <w:tcW w:w="1265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на основе устной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 xml:space="preserve">договоренности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без оформления документов</w:t>
            </w:r>
          </w:p>
        </w:tc>
      </w:tr>
      <w:tr w:rsidR="00637B96" w:rsidRPr="00915284" w:rsidTr="00D057B8">
        <w:trPr>
          <w:jc w:val="center"/>
        </w:trPr>
        <w:tc>
          <w:tcPr>
            <w:tcW w:w="3142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на неопределенный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срок</w:t>
            </w:r>
            <w:proofErr w:type="gramStart"/>
            <w:r w:rsidRPr="0091528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на определенный срок</w:t>
            </w:r>
          </w:p>
        </w:tc>
        <w:tc>
          <w:tcPr>
            <w:tcW w:w="12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  <w:tc>
          <w:tcPr>
            <w:tcW w:w="1265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 всего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227"/>
              <w:jc w:val="right"/>
              <w:rPr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142"/>
              <w:jc w:val="right"/>
              <w:rPr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142"/>
              <w:jc w:val="right"/>
              <w:rPr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227"/>
              <w:jc w:val="right"/>
              <w:rPr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227"/>
              <w:jc w:val="right"/>
              <w:rPr>
                <w:sz w:val="14"/>
                <w:szCs w:val="14"/>
              </w:rPr>
            </w:pP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63961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55952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4412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1154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2443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65593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57505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4246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1357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2485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65814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56673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4957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1446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2738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64266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57546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3436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2414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65158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59284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2929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2257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65827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60354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2497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664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2312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66598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60959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2361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2490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66197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60563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2217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715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2702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66378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604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93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2639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2655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67109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61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105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2681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617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2707</w:t>
            </w:r>
          </w:p>
        </w:tc>
      </w:tr>
      <w:tr w:rsidR="00637B96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66968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61379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2467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609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2513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67520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61948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2345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594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2633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67577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DF7BA9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6228</w:t>
            </w:r>
            <w:r w:rsidR="00DF7BA9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2108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630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2559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67109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61720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1912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822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2655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3"/>
              <w:spacing w:before="6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31964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27399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2542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32843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28147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2452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1513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33224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27798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2872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1774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32211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28064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2115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1570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32845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29133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1814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1523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33182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29730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1560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1530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33641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30096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1468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1646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33517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29962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1375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390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1790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33630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29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914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1611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1772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34128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336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1627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1817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34018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30479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1498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344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1698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34318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30812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1445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328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1733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34341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30932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1356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348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1705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34082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30603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1251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469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1759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3"/>
              <w:spacing w:before="6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31997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28553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1870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565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1010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32750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29358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1794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626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972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32591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28875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2086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32055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29482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1321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407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32313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30152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32646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30625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782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32957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30863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32680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30600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842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325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913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32749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305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80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1029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884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32981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307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69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1054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68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890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32950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30900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970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265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815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33201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31136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899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265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900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33236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DF7BA9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3134</w:t>
            </w:r>
            <w:r w:rsidR="00DF7BA9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752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282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854</w:t>
            </w:r>
          </w:p>
        </w:tc>
      </w:tr>
      <w:tr w:rsidR="008850FB" w:rsidRPr="00915284" w:rsidTr="00DF7BA9">
        <w:trPr>
          <w:jc w:val="center"/>
        </w:trPr>
        <w:tc>
          <w:tcPr>
            <w:tcW w:w="3142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12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33027</w:t>
            </w:r>
          </w:p>
        </w:tc>
        <w:tc>
          <w:tcPr>
            <w:tcW w:w="12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31117</w:t>
            </w:r>
          </w:p>
        </w:tc>
        <w:tc>
          <w:tcPr>
            <w:tcW w:w="12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661</w:t>
            </w:r>
          </w:p>
        </w:tc>
        <w:tc>
          <w:tcPr>
            <w:tcW w:w="12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353</w:t>
            </w:r>
          </w:p>
        </w:tc>
        <w:tc>
          <w:tcPr>
            <w:tcW w:w="1265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896</w:t>
            </w:r>
          </w:p>
        </w:tc>
      </w:tr>
    </w:tbl>
    <w:p w:rsidR="00637B96" w:rsidRPr="00915284" w:rsidRDefault="00637B96" w:rsidP="00961DDE">
      <w:pPr>
        <w:pStyle w:val="a4"/>
        <w:spacing w:before="60"/>
        <w:jc w:val="both"/>
        <w:outlineLvl w:val="0"/>
        <w:rPr>
          <w:b w:val="0"/>
          <w:sz w:val="12"/>
          <w:szCs w:val="12"/>
        </w:rPr>
      </w:pPr>
      <w:r w:rsidRPr="00915284">
        <w:rPr>
          <w:b w:val="0"/>
          <w:sz w:val="12"/>
          <w:szCs w:val="12"/>
          <w:vertAlign w:val="superscript"/>
        </w:rPr>
        <w:t>1)</w:t>
      </w:r>
      <w:r w:rsidR="00D057B8" w:rsidRPr="00915284">
        <w:rPr>
          <w:b w:val="0"/>
          <w:sz w:val="12"/>
          <w:szCs w:val="12"/>
        </w:rPr>
        <w:t> </w:t>
      </w:r>
      <w:r w:rsidRPr="00915284">
        <w:rPr>
          <w:b w:val="0"/>
          <w:sz w:val="12"/>
          <w:szCs w:val="12"/>
        </w:rPr>
        <w:t>Включая наемных работников, выполняющих работу на дому (т.е. в качестве надомников) и дистанционно</w:t>
      </w:r>
      <w:r w:rsidR="005265C4" w:rsidRPr="005265C4">
        <w:rPr>
          <w:b w:val="0"/>
          <w:sz w:val="12"/>
          <w:szCs w:val="12"/>
        </w:rPr>
        <w:t xml:space="preserve"> </w:t>
      </w:r>
      <w:r w:rsidR="005265C4" w:rsidRPr="00915284">
        <w:rPr>
          <w:b w:val="0"/>
          <w:sz w:val="12"/>
          <w:szCs w:val="12"/>
        </w:rPr>
        <w:t>с использованием сети «Интернет»</w:t>
      </w:r>
      <w:r w:rsidRPr="00915284">
        <w:rPr>
          <w:b w:val="0"/>
          <w:sz w:val="12"/>
          <w:szCs w:val="12"/>
        </w:rPr>
        <w:t>.</w:t>
      </w: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 xml:space="preserve">2.21. СТРУКТУРА РАБОТАЮЩИХ ПО НАЙМУ НА ОСНОВНОЙ РАБОТЕ </w:t>
      </w:r>
      <w:r w:rsidRPr="00915284">
        <w:br/>
        <w:t>ПО ВИДАМ ДОГОВОРА</w:t>
      </w:r>
      <w:r w:rsidRPr="00915284">
        <w:br/>
      </w:r>
      <w:r w:rsidRPr="00915284">
        <w:rPr>
          <w:b w:val="0"/>
          <w:sz w:val="14"/>
          <w:szCs w:val="14"/>
        </w:rPr>
        <w:t>(процентов)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2"/>
        <w:gridCol w:w="1292"/>
        <w:gridCol w:w="1295"/>
        <w:gridCol w:w="1265"/>
        <w:gridCol w:w="1265"/>
        <w:gridCol w:w="1265"/>
      </w:tblGrid>
      <w:tr w:rsidR="00637B96" w:rsidRPr="00915284" w:rsidTr="00D057B8">
        <w:trPr>
          <w:jc w:val="center"/>
        </w:trPr>
        <w:tc>
          <w:tcPr>
            <w:tcW w:w="3142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  <w:r w:rsidRPr="00915284">
              <w:rPr>
                <w:b w:val="0"/>
                <w:sz w:val="12"/>
                <w:szCs w:val="12"/>
              </w:rPr>
              <w:t>Всего</w:t>
            </w:r>
          </w:p>
        </w:tc>
        <w:tc>
          <w:tcPr>
            <w:tcW w:w="50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в том числе имели работу</w:t>
            </w:r>
          </w:p>
        </w:tc>
      </w:tr>
      <w:tr w:rsidR="00637B96" w:rsidRPr="00915284" w:rsidTr="00D057B8">
        <w:trPr>
          <w:jc w:val="center"/>
        </w:trPr>
        <w:tc>
          <w:tcPr>
            <w:tcW w:w="3142" w:type="dxa"/>
            <w:vMerge/>
            <w:tcBorders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по трудовому договору</w:t>
            </w:r>
          </w:p>
        </w:tc>
        <w:tc>
          <w:tcPr>
            <w:tcW w:w="12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по договору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гражданск</w:t>
            </w:r>
            <w:proofErr w:type="gramStart"/>
            <w:r w:rsidRPr="00915284">
              <w:rPr>
                <w:rFonts w:ascii="Arial" w:hAnsi="Arial" w:cs="Arial"/>
                <w:bCs/>
                <w:sz w:val="12"/>
                <w:szCs w:val="12"/>
              </w:rPr>
              <w:t>о-</w:t>
            </w:r>
            <w:proofErr w:type="gramEnd"/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 xml:space="preserve">правового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характера</w:t>
            </w:r>
          </w:p>
        </w:tc>
        <w:tc>
          <w:tcPr>
            <w:tcW w:w="1265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на основе устной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 xml:space="preserve">договоренности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без оформления документов</w:t>
            </w:r>
          </w:p>
        </w:tc>
      </w:tr>
      <w:tr w:rsidR="00637B96" w:rsidRPr="00915284" w:rsidTr="00D057B8">
        <w:trPr>
          <w:jc w:val="center"/>
        </w:trPr>
        <w:tc>
          <w:tcPr>
            <w:tcW w:w="3142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 xml:space="preserve">на неопределенный </w:t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br/>
              <w:t>срок</w:t>
            </w:r>
            <w:proofErr w:type="gramStart"/>
            <w:r w:rsidRPr="0091528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spacing w:before="20" w:after="20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sz w:val="12"/>
                <w:szCs w:val="12"/>
              </w:rPr>
              <w:t>на определенный срок</w:t>
            </w:r>
          </w:p>
        </w:tc>
        <w:tc>
          <w:tcPr>
            <w:tcW w:w="12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  <w:tc>
          <w:tcPr>
            <w:tcW w:w="1265" w:type="dxa"/>
            <w:vMerge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37B96" w:rsidRPr="00915284" w:rsidRDefault="00637B96" w:rsidP="00D057B8">
            <w:pPr>
              <w:pStyle w:val="a4"/>
              <w:spacing w:before="20" w:after="20"/>
              <w:rPr>
                <w:b w:val="0"/>
                <w:sz w:val="12"/>
                <w:szCs w:val="12"/>
              </w:rPr>
            </w:pP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top w:val="single" w:sz="6" w:space="0" w:color="auto"/>
              <w:right w:val="single" w:sz="6" w:space="0" w:color="auto"/>
            </w:tcBorders>
          </w:tcPr>
          <w:p w:rsidR="00637B96" w:rsidRPr="00915284" w:rsidRDefault="00637B96" w:rsidP="008850FB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всего</w:t>
            </w:r>
          </w:p>
        </w:tc>
        <w:tc>
          <w:tcPr>
            <w:tcW w:w="12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454"/>
              <w:jc w:val="right"/>
              <w:rPr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454"/>
              <w:jc w:val="right"/>
              <w:rPr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454"/>
              <w:jc w:val="right"/>
              <w:rPr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pStyle w:val="a4"/>
              <w:spacing w:before="60"/>
              <w:ind w:right="454"/>
              <w:jc w:val="right"/>
              <w:rPr>
                <w:sz w:val="14"/>
                <w:szCs w:val="14"/>
              </w:rPr>
            </w:pP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91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,</w:t>
            </w: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637B96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37B96" w:rsidRPr="00915284" w:rsidRDefault="00637B96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91,7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0,9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637B96" w:rsidRPr="00915284" w:rsidRDefault="00637B96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3,8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3"/>
              <w:spacing w:before="6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89,4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89,6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4,4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5,0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pStyle w:val="3"/>
              <w:spacing w:before="6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pStyle w:val="a4"/>
              <w:spacing w:before="60"/>
              <w:ind w:right="142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pStyle w:val="a4"/>
              <w:spacing w:before="60"/>
              <w:ind w:right="454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2011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2013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2014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2015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2016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93,8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2,9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0,8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2,5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2017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2018</w:t>
            </w:r>
          </w:p>
        </w:tc>
        <w:tc>
          <w:tcPr>
            <w:tcW w:w="12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26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265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8850FB" w:rsidRPr="00915284" w:rsidTr="008850FB">
        <w:trPr>
          <w:jc w:val="center"/>
        </w:trPr>
        <w:tc>
          <w:tcPr>
            <w:tcW w:w="3142" w:type="dxa"/>
            <w:tcBorders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left="340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eastAsia="Arial Unicode MS" w:hAnsi="Arial"/>
                <w:sz w:val="14"/>
                <w:szCs w:val="14"/>
              </w:rPr>
              <w:t>2019</w:t>
            </w:r>
          </w:p>
        </w:tc>
        <w:tc>
          <w:tcPr>
            <w:tcW w:w="12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jc w:val="center"/>
              <w:rPr>
                <w:rFonts w:ascii="Arial CYR" w:hAnsi="Arial CYR" w:cs="Arial CYR"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  <w:lang w:val="en-US"/>
              </w:rPr>
              <w:t>100</w:t>
            </w:r>
          </w:p>
        </w:tc>
        <w:tc>
          <w:tcPr>
            <w:tcW w:w="129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12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26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265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8850FB">
            <w:pPr>
              <w:spacing w:before="60"/>
              <w:ind w:right="45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</w:tbl>
    <w:p w:rsidR="00637B96" w:rsidRPr="00915284" w:rsidRDefault="00637B96" w:rsidP="00961DDE">
      <w:pPr>
        <w:pStyle w:val="a4"/>
        <w:spacing w:before="60"/>
        <w:jc w:val="both"/>
        <w:outlineLvl w:val="0"/>
      </w:pPr>
      <w:r w:rsidRPr="00915284">
        <w:rPr>
          <w:b w:val="0"/>
          <w:sz w:val="12"/>
          <w:szCs w:val="12"/>
          <w:vertAlign w:val="superscript"/>
        </w:rPr>
        <w:t>1)</w:t>
      </w:r>
      <w:r w:rsidR="00D057B8" w:rsidRPr="00915284">
        <w:rPr>
          <w:b w:val="0"/>
          <w:sz w:val="12"/>
          <w:szCs w:val="12"/>
        </w:rPr>
        <w:t> </w:t>
      </w:r>
      <w:r w:rsidRPr="00915284">
        <w:rPr>
          <w:b w:val="0"/>
          <w:sz w:val="12"/>
          <w:szCs w:val="12"/>
        </w:rPr>
        <w:t>Включая наемных работников, выполняющих работу на дому (т.е. в качестве надомников) и дистанционно</w:t>
      </w:r>
      <w:r w:rsidR="002C45D6" w:rsidRPr="002C45D6">
        <w:rPr>
          <w:b w:val="0"/>
          <w:sz w:val="12"/>
          <w:szCs w:val="12"/>
        </w:rPr>
        <w:t xml:space="preserve"> </w:t>
      </w:r>
      <w:r w:rsidR="002C45D6" w:rsidRPr="00915284">
        <w:rPr>
          <w:b w:val="0"/>
          <w:sz w:val="12"/>
          <w:szCs w:val="12"/>
        </w:rPr>
        <w:t>с использованием сети «Интернет»</w:t>
      </w:r>
      <w:r w:rsidRPr="00915284">
        <w:rPr>
          <w:b w:val="0"/>
          <w:sz w:val="12"/>
          <w:szCs w:val="12"/>
        </w:rPr>
        <w:t>.</w:t>
      </w: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bCs w:val="0"/>
          <w:sz w:val="14"/>
          <w:szCs w:val="14"/>
        </w:rPr>
      </w:pPr>
      <w:r w:rsidRPr="00915284">
        <w:lastRenderedPageBreak/>
        <w:t>2.22. ЧИСЛЕННОСТЬ ЗАНЯТЫХ ПО ВИДАМ ЭКОНОМИЧЕСКОЙ ДЕЯТЕЛЬНОСТИ</w:t>
      </w:r>
      <w:proofErr w:type="gramStart"/>
      <w:r w:rsidRPr="00915284">
        <w:rPr>
          <w:vertAlign w:val="superscript"/>
        </w:rPr>
        <w:t>1</w:t>
      </w:r>
      <w:proofErr w:type="gramEnd"/>
      <w:r w:rsidRPr="00915284">
        <w:rPr>
          <w:vertAlign w:val="superscript"/>
        </w:rPr>
        <w:t>)</w:t>
      </w:r>
      <w:r w:rsidRPr="00915284">
        <w:t xml:space="preserve"> </w:t>
      </w:r>
      <w:r w:rsidRPr="00915284">
        <w:br/>
      </w:r>
      <w:r w:rsidRPr="00915284">
        <w:rPr>
          <w:b w:val="0"/>
          <w:sz w:val="14"/>
          <w:szCs w:val="14"/>
        </w:rPr>
        <w:t>(тысяч человек)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8"/>
        <w:gridCol w:w="505"/>
        <w:gridCol w:w="505"/>
        <w:gridCol w:w="505"/>
        <w:gridCol w:w="505"/>
        <w:gridCol w:w="503"/>
        <w:gridCol w:w="503"/>
        <w:gridCol w:w="503"/>
        <w:gridCol w:w="503"/>
        <w:gridCol w:w="503"/>
        <w:gridCol w:w="503"/>
        <w:gridCol w:w="503"/>
        <w:gridCol w:w="499"/>
        <w:gridCol w:w="493"/>
        <w:gridCol w:w="493"/>
      </w:tblGrid>
      <w:tr w:rsidR="00637B96" w:rsidRPr="00915284" w:rsidTr="00D057B8">
        <w:trPr>
          <w:jc w:val="center"/>
        </w:trPr>
        <w:tc>
          <w:tcPr>
            <w:tcW w:w="1311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2006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2007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2008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2009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2011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2012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2013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2014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2015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915284">
              <w:rPr>
                <w:b w:val="0"/>
                <w:bCs w:val="0"/>
                <w:sz w:val="14"/>
                <w:szCs w:val="14"/>
                <w:lang w:val="en-US"/>
              </w:rPr>
              <w:t>2016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915284">
              <w:rPr>
                <w:b w:val="0"/>
                <w:bCs w:val="0"/>
                <w:sz w:val="14"/>
                <w:szCs w:val="14"/>
                <w:lang w:val="en-US"/>
              </w:rPr>
              <w:t>2017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2019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– всего 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69169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70770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71003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69410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69934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70857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71545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71391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71539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72324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72393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72316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72532</w:t>
            </w:r>
          </w:p>
        </w:tc>
        <w:tc>
          <w:tcPr>
            <w:tcW w:w="259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71933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6831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6268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6058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5739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5418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5446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5242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4992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4811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4853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4863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4268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4267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4196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1192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1329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1332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1361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1405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1446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1450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1540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1526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1504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1579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1565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1658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1651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12091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11966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11369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10322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10403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10359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10486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10331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10166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10114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10161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10253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10218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10258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энергией, газом и паром;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1796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1728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1770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1914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1948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1971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2030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1985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2041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2011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1985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1906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1924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1876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отходов, деятельность по ликвид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ции загрязнений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444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631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516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516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4483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4932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5406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4912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5053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5106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5320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5392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5419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5475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5201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5263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5129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4966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ремонт автотранспортных средств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мотоциклов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10445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10911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10643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10447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10741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11087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11334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11321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11299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11335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11362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11525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11525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11198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5561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5864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5851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5747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5734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5851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5885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5967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5971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6112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6091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6176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6261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6314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гостиниц и предпри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я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тий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общественного питания 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1406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1472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1436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1372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1495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1532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1616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1728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1802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1836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1840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1907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1894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ции и связи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1240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1303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1256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1246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1238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1310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1312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1278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1316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1293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1329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1294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1270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1295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финансовая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страховая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1077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1256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1332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1254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1332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1427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1463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1592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1600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1620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1643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1627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1404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1453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1404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1363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1362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1398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1352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1412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1326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1257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1235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1233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научная и техническая;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административная и сопу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ствующие дополнительные услуги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2890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3116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3171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3084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3080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3268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3258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3379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3585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3700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3638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3915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4054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4139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обеспечение военной безопасн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сти; социальное обеспечение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4936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4913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5368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5522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5669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5467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5397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5259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5203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5330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5352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5207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5136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5022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6246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6473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6458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6522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6580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6508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6617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6534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6577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6667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6782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6867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6895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6840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здрав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охранения и социальных услуг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4832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5109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5114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5352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5383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5427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5576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5469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5460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5534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5637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5705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5791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5693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1092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1102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1139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1129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1146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1196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1200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1208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1223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1205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1246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1322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1341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1445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1185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1238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1333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1452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1443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1495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1449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1661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1747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1745</w:t>
            </w:r>
          </w:p>
        </w:tc>
        <w:tc>
          <w:tcPr>
            <w:tcW w:w="262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1789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1737</w:t>
            </w:r>
          </w:p>
        </w:tc>
        <w:tc>
          <w:tcPr>
            <w:tcW w:w="259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1753</w:t>
            </w:r>
          </w:p>
        </w:tc>
      </w:tr>
      <w:tr w:rsidR="008850FB" w:rsidRPr="00915284" w:rsidTr="00D057B8">
        <w:trPr>
          <w:jc w:val="center"/>
        </w:trPr>
        <w:tc>
          <w:tcPr>
            <w:tcW w:w="1311" w:type="pct"/>
            <w:tcBorders>
              <w:bottom w:val="single" w:sz="4" w:space="0" w:color="auto"/>
              <w:right w:val="single" w:sz="6" w:space="0" w:color="auto"/>
            </w:tcBorders>
          </w:tcPr>
          <w:p w:rsidR="008850FB" w:rsidRPr="00915284" w:rsidRDefault="008850FB" w:rsidP="00D057B8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Другие виды экономической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26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</w:t>
            </w:r>
          </w:p>
        </w:tc>
        <w:tc>
          <w:tcPr>
            <w:tcW w:w="26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</w:t>
            </w:r>
          </w:p>
        </w:tc>
        <w:tc>
          <w:tcPr>
            <w:tcW w:w="26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</w:t>
            </w:r>
          </w:p>
        </w:tc>
        <w:tc>
          <w:tcPr>
            <w:tcW w:w="26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D057B8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262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</w:t>
            </w:r>
          </w:p>
        </w:tc>
        <w:tc>
          <w:tcPr>
            <w:tcW w:w="259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</w:t>
            </w:r>
          </w:p>
        </w:tc>
        <w:tc>
          <w:tcPr>
            <w:tcW w:w="259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5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</w:t>
            </w:r>
          </w:p>
        </w:tc>
      </w:tr>
    </w:tbl>
    <w:p w:rsidR="00637B96" w:rsidRPr="00915284" w:rsidRDefault="00637B96" w:rsidP="00637B96">
      <w:pPr>
        <w:pStyle w:val="a4"/>
        <w:spacing w:before="60"/>
        <w:jc w:val="left"/>
        <w:rPr>
          <w:sz w:val="12"/>
          <w:szCs w:val="12"/>
        </w:rPr>
      </w:pPr>
      <w:r w:rsidRPr="00915284">
        <w:rPr>
          <w:b w:val="0"/>
          <w:sz w:val="12"/>
          <w:szCs w:val="12"/>
          <w:vertAlign w:val="superscript"/>
        </w:rPr>
        <w:t>1)</w:t>
      </w:r>
      <w:r w:rsidRPr="00915284">
        <w:rPr>
          <w:b w:val="0"/>
          <w:sz w:val="12"/>
          <w:szCs w:val="12"/>
        </w:rPr>
        <w:t xml:space="preserve"> Данные за 2006</w:t>
      </w:r>
      <w:r w:rsidR="00D057B8" w:rsidRPr="00915284">
        <w:rPr>
          <w:b w:val="0"/>
          <w:sz w:val="12"/>
          <w:szCs w:val="12"/>
        </w:rPr>
        <w:t xml:space="preserve"> – </w:t>
      </w:r>
      <w:r w:rsidRPr="00915284">
        <w:rPr>
          <w:b w:val="0"/>
          <w:sz w:val="12"/>
          <w:szCs w:val="12"/>
        </w:rPr>
        <w:t>2015 гг. пересчитаны в соответствии с ОКВЭД</w:t>
      </w:r>
      <w:proofErr w:type="gramStart"/>
      <w:r w:rsidRPr="00915284">
        <w:rPr>
          <w:b w:val="0"/>
          <w:sz w:val="12"/>
          <w:szCs w:val="12"/>
        </w:rPr>
        <w:t>2</w:t>
      </w:r>
      <w:proofErr w:type="gramEnd"/>
      <w:r w:rsidRPr="00915284">
        <w:rPr>
          <w:b w:val="0"/>
          <w:sz w:val="12"/>
          <w:szCs w:val="12"/>
        </w:rPr>
        <w:t>.</w:t>
      </w: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sz w:val="14"/>
          <w:szCs w:val="14"/>
        </w:rPr>
      </w:pPr>
      <w:r w:rsidRPr="00915284">
        <w:lastRenderedPageBreak/>
        <w:t>2.23. СТРУКТУРА ЗАНЯТЫХ ПО ВИДАМ ЭКОНОМИЧЕСКОЙ ДЕЯТЕЛЬНОСТИ</w:t>
      </w:r>
      <w:proofErr w:type="gramStart"/>
      <w:r w:rsidRPr="00915284">
        <w:rPr>
          <w:vertAlign w:val="superscript"/>
        </w:rPr>
        <w:t>1</w:t>
      </w:r>
      <w:proofErr w:type="gramEnd"/>
      <w:r w:rsidRPr="00915284">
        <w:rPr>
          <w:vertAlign w:val="superscript"/>
        </w:rPr>
        <w:t>)</w:t>
      </w:r>
      <w:r w:rsidRPr="00915284">
        <w:t xml:space="preserve"> 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6"/>
        <w:gridCol w:w="505"/>
        <w:gridCol w:w="505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497"/>
        <w:gridCol w:w="497"/>
        <w:gridCol w:w="497"/>
      </w:tblGrid>
      <w:tr w:rsidR="002F05DB" w:rsidRPr="00915284" w:rsidTr="00995491">
        <w:trPr>
          <w:jc w:val="center"/>
        </w:trPr>
        <w:tc>
          <w:tcPr>
            <w:tcW w:w="1310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2006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2007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2008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2009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2011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2012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2013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2014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2015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915284">
              <w:rPr>
                <w:b w:val="0"/>
                <w:bCs w:val="0"/>
                <w:sz w:val="14"/>
                <w:szCs w:val="14"/>
                <w:lang w:val="en-US"/>
              </w:rPr>
              <w:t>2016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  <w:lang w:val="en-US"/>
              </w:rPr>
            </w:pPr>
            <w:r w:rsidRPr="00915284">
              <w:rPr>
                <w:b w:val="0"/>
                <w:bCs w:val="0"/>
                <w:sz w:val="14"/>
                <w:szCs w:val="14"/>
                <w:lang w:val="en-US"/>
              </w:rPr>
              <w:t>2017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2019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– всего 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  <w:lang w:val="en-US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9,9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8,5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17,5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14,2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14,1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14,3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энергией, газом и паром;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отходов, деятельность по ликвид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ции загрязнений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ремонт автотранспортных средств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мотоциклов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15,9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15,9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15,6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8,4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8,5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8,6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8,8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гостиниц и предпри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я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тий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общественного питания 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ции и связи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финансовая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страховая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научная и техническая;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административная и сопу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ствующие дополнительные услуги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5,0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5,4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5,8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обеспечение военной безопасн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сти; социальное обеспечение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7,4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9,4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9,4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9,5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здрав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охранения и социальных услуг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7,6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8,0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организации досуга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1,9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264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264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261" w:type="pct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</w:tr>
      <w:tr w:rsidR="008850FB" w:rsidRPr="00915284" w:rsidTr="00995491">
        <w:trPr>
          <w:jc w:val="center"/>
        </w:trPr>
        <w:tc>
          <w:tcPr>
            <w:tcW w:w="1310" w:type="pct"/>
            <w:tcBorders>
              <w:bottom w:val="single" w:sz="4" w:space="0" w:color="auto"/>
              <w:right w:val="single" w:sz="6" w:space="0" w:color="auto"/>
            </w:tcBorders>
          </w:tcPr>
          <w:p w:rsidR="008850FB" w:rsidRPr="00915284" w:rsidRDefault="008850FB" w:rsidP="00995491">
            <w:pPr>
              <w:spacing w:before="12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Другие виды экономической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26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5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4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995491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1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1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  <w:tc>
          <w:tcPr>
            <w:tcW w:w="261" w:type="pct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8850FB" w:rsidRPr="00915284" w:rsidRDefault="008850FB" w:rsidP="00646CCD">
            <w:pPr>
              <w:spacing w:before="120" w:line="180" w:lineRule="exact"/>
              <w:ind w:left="28"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0,0</w:t>
            </w:r>
          </w:p>
        </w:tc>
      </w:tr>
    </w:tbl>
    <w:p w:rsidR="00637B96" w:rsidRPr="00915284" w:rsidRDefault="00637B96" w:rsidP="00637B96">
      <w:pPr>
        <w:pStyle w:val="a4"/>
        <w:spacing w:before="60"/>
        <w:jc w:val="left"/>
        <w:outlineLvl w:val="0"/>
        <w:rPr>
          <w:sz w:val="12"/>
          <w:szCs w:val="12"/>
        </w:rPr>
      </w:pPr>
      <w:r w:rsidRPr="00915284">
        <w:rPr>
          <w:b w:val="0"/>
          <w:sz w:val="12"/>
          <w:szCs w:val="12"/>
          <w:vertAlign w:val="superscript"/>
        </w:rPr>
        <w:t>1)</w:t>
      </w:r>
      <w:r w:rsidRPr="00915284">
        <w:rPr>
          <w:b w:val="0"/>
          <w:sz w:val="12"/>
          <w:szCs w:val="12"/>
        </w:rPr>
        <w:t xml:space="preserve"> Данные за 2006</w:t>
      </w:r>
      <w:r w:rsidR="00995491" w:rsidRPr="00915284">
        <w:rPr>
          <w:b w:val="0"/>
          <w:sz w:val="12"/>
          <w:szCs w:val="12"/>
        </w:rPr>
        <w:t xml:space="preserve"> – </w:t>
      </w:r>
      <w:r w:rsidRPr="00915284">
        <w:rPr>
          <w:b w:val="0"/>
          <w:sz w:val="12"/>
          <w:szCs w:val="12"/>
        </w:rPr>
        <w:t>2015 гг. пересчитаны в соответствии с ОКВЭД</w:t>
      </w:r>
      <w:proofErr w:type="gramStart"/>
      <w:r w:rsidRPr="00915284">
        <w:rPr>
          <w:b w:val="0"/>
          <w:sz w:val="12"/>
          <w:szCs w:val="12"/>
        </w:rPr>
        <w:t>2</w:t>
      </w:r>
      <w:proofErr w:type="gramEnd"/>
      <w:r w:rsidRPr="00915284">
        <w:rPr>
          <w:b w:val="0"/>
          <w:sz w:val="12"/>
          <w:szCs w:val="12"/>
        </w:rPr>
        <w:t>.</w:t>
      </w:r>
    </w:p>
    <w:p w:rsidR="00637B96" w:rsidRPr="00915284" w:rsidRDefault="00637B96" w:rsidP="00637B96">
      <w:pPr>
        <w:pStyle w:val="a4"/>
        <w:pageBreakBefore/>
        <w:spacing w:after="120"/>
        <w:outlineLvl w:val="0"/>
        <w:rPr>
          <w:sz w:val="14"/>
          <w:szCs w:val="14"/>
        </w:rPr>
      </w:pPr>
      <w:r w:rsidRPr="00915284">
        <w:lastRenderedPageBreak/>
        <w:t>2.24. ЧИСЛЕННОСТЬ ЗАНЯТЫХ ПО ПОЛУ И ВИДАМ ЭКОНОМИЧЕСКОЙ ДЕЯТЕЛЬНОСТИ в 2019 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815"/>
        <w:gridCol w:w="808"/>
        <w:gridCol w:w="809"/>
        <w:gridCol w:w="736"/>
        <w:gridCol w:w="736"/>
        <w:gridCol w:w="736"/>
        <w:gridCol w:w="736"/>
        <w:gridCol w:w="732"/>
        <w:gridCol w:w="14"/>
      </w:tblGrid>
      <w:tr w:rsidR="00637B96" w:rsidRPr="00915284" w:rsidTr="00D057B8">
        <w:trPr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</w:p>
        </w:tc>
        <w:tc>
          <w:tcPr>
            <w:tcW w:w="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  <w:tc>
          <w:tcPr>
            <w:tcW w:w="2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процентах  к итогу</w:t>
            </w:r>
          </w:p>
        </w:tc>
        <w:tc>
          <w:tcPr>
            <w:tcW w:w="14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Распределение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полу, процентов</w:t>
            </w:r>
          </w:p>
        </w:tc>
      </w:tr>
      <w:tr w:rsidR="00637B96" w:rsidRPr="00915284" w:rsidTr="00D057B8">
        <w:trPr>
          <w:gridAfter w:val="1"/>
          <w:wAfter w:w="14" w:type="dxa"/>
          <w:jc w:val="center"/>
        </w:trPr>
        <w:tc>
          <w:tcPr>
            <w:tcW w:w="3402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</w:p>
        </w:tc>
        <w:tc>
          <w:tcPr>
            <w:tcW w:w="8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637B96" w:rsidRPr="00915284" w:rsidRDefault="00637B96" w:rsidP="008850FB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D057B8">
            <w:pPr>
              <w:spacing w:before="20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 xml:space="preserve">– всего </w:t>
            </w:r>
          </w:p>
        </w:tc>
        <w:tc>
          <w:tcPr>
            <w:tcW w:w="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51,3</w:t>
            </w:r>
          </w:p>
        </w:tc>
        <w:tc>
          <w:tcPr>
            <w:tcW w:w="74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48,7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2793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1651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10258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6399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Обеспечение электрической энергией, газом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Водоснабжение; водоотведение, организация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 xml:space="preserve">сбора и утилизация отходов, деятельность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Строительство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4966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4333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87,3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4308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6890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4907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73,7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имуществом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4139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2279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Государственное управление и обеспечение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военной безопасности; социальное обеспечение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Образование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1226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82,1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5693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" w:hAnsi="Arial" w:cs="Arial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</w:tr>
      <w:tr w:rsidR="008850FB" w:rsidRPr="00915284" w:rsidTr="00D057B8">
        <w:trPr>
          <w:jc w:val="center"/>
        </w:trPr>
        <w:tc>
          <w:tcPr>
            <w:tcW w:w="340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8850FB" w:rsidRPr="00915284" w:rsidRDefault="008850FB" w:rsidP="00D057B8">
            <w:pPr>
              <w:spacing w:before="200" w:line="20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74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8850FB" w:rsidRPr="00915284" w:rsidRDefault="008850FB" w:rsidP="00646CCD">
            <w:pPr>
              <w:spacing w:before="20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</w:tr>
    </w:tbl>
    <w:p w:rsidR="00637B96" w:rsidRPr="00915284" w:rsidRDefault="00637B96" w:rsidP="00637B96">
      <w:pPr>
        <w:pStyle w:val="a4"/>
        <w:pageBreakBefore/>
        <w:spacing w:after="120"/>
        <w:outlineLvl w:val="0"/>
        <w:rPr>
          <w:b w:val="0"/>
          <w:bCs w:val="0"/>
          <w:sz w:val="14"/>
          <w:szCs w:val="14"/>
        </w:rPr>
      </w:pPr>
      <w:r w:rsidRPr="00915284">
        <w:lastRenderedPageBreak/>
        <w:t xml:space="preserve">2.25. ЧИСЛЕННОСТЬ ЗАНЯТЫХ ПО ВОЗРАСТНЫМ ГРУППАМ </w:t>
      </w:r>
      <w:r w:rsidRPr="00915284">
        <w:br/>
        <w:t>И ВИДАМ ЭКОНОМИЧЕСКОЙ ДЕЯТЕЛЬНОСТИ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760"/>
        <w:gridCol w:w="709"/>
        <w:gridCol w:w="711"/>
        <w:gridCol w:w="711"/>
        <w:gridCol w:w="711"/>
        <w:gridCol w:w="711"/>
        <w:gridCol w:w="711"/>
        <w:gridCol w:w="711"/>
        <w:gridCol w:w="711"/>
      </w:tblGrid>
      <w:tr w:rsidR="00637B96" w:rsidRPr="00915284" w:rsidTr="008850FB">
        <w:trPr>
          <w:jc w:val="center"/>
        </w:trPr>
        <w:tc>
          <w:tcPr>
            <w:tcW w:w="30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Средний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возраст, </w:t>
            </w:r>
            <w:r w:rsidR="00AC37EC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лет</w:t>
            </w:r>
          </w:p>
        </w:tc>
      </w:tr>
      <w:tr w:rsidR="00637B96" w:rsidRPr="00915284" w:rsidTr="008850FB">
        <w:trPr>
          <w:jc w:val="center"/>
        </w:trPr>
        <w:tc>
          <w:tcPr>
            <w:tcW w:w="30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jc w:val="righ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70 и старше </w:t>
            </w:r>
          </w:p>
        </w:tc>
        <w:tc>
          <w:tcPr>
            <w:tcW w:w="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– </w:t>
            </w:r>
            <w:r w:rsidRPr="00915284">
              <w:rPr>
                <w:rFonts w:ascii="Arial" w:hAnsi="Arial" w:cs="Arial"/>
                <w:sz w:val="14"/>
                <w:szCs w:val="14"/>
              </w:rPr>
              <w:t>всего</w:t>
            </w: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12916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21094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17850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15144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4251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41,3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10258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3065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2608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2256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Обеспечение электрической энергией, газом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Водоснабжение; водоотведение, организ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ция сбора и утилизация отходов,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по ликвидации загрязнений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1276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40,6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2579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3623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1842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1814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техническая; деятельность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тивная и сопутствующие дополнительные услуги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4139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Государственное управление и обеспечение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военной безопасности; социальное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обеспечение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1678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1826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1717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5693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1505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38,7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</w:tr>
    </w:tbl>
    <w:p w:rsidR="00637B96" w:rsidRPr="00915284" w:rsidRDefault="00637B96" w:rsidP="00637B96"/>
    <w:p w:rsidR="00637B96" w:rsidRPr="00915284" w:rsidRDefault="00637B96" w:rsidP="00637B96">
      <w:pPr>
        <w:pageBreakBefore/>
        <w:widowControl w:val="0"/>
        <w:tabs>
          <w:tab w:val="left" w:pos="4804"/>
        </w:tabs>
        <w:spacing w:after="60"/>
        <w:jc w:val="right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2.25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760"/>
        <w:gridCol w:w="709"/>
        <w:gridCol w:w="711"/>
        <w:gridCol w:w="711"/>
        <w:gridCol w:w="711"/>
        <w:gridCol w:w="711"/>
        <w:gridCol w:w="711"/>
        <w:gridCol w:w="711"/>
        <w:gridCol w:w="711"/>
      </w:tblGrid>
      <w:tr w:rsidR="00637B96" w:rsidRPr="00915284" w:rsidTr="008850FB">
        <w:trPr>
          <w:jc w:val="center"/>
        </w:trPr>
        <w:tc>
          <w:tcPr>
            <w:tcW w:w="30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Средний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возраст, </w:t>
            </w:r>
            <w:r w:rsidR="00AC37EC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лет</w:t>
            </w:r>
          </w:p>
        </w:tc>
      </w:tr>
      <w:tr w:rsidR="00637B96" w:rsidRPr="00915284" w:rsidTr="008850FB">
        <w:trPr>
          <w:jc w:val="center"/>
        </w:trPr>
        <w:tc>
          <w:tcPr>
            <w:tcW w:w="30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jc w:val="righ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70 и старше </w:t>
            </w:r>
          </w:p>
        </w:tc>
        <w:tc>
          <w:tcPr>
            <w:tcW w:w="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7146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11055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8686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7560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40,8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2793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1164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1961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Обеспечение электрической энергией, газом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Водоснабжение; водоотведение, организ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ция сбора и утилизация отходов,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по ликвидации загрязнений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4907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1135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техническая; деятельность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тивная и сопутствующие дополнительные услуги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Государственное управление и обеспечение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военной безопасности; социальное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обеспечение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</w:tr>
    </w:tbl>
    <w:p w:rsidR="00637B96" w:rsidRPr="00915284" w:rsidRDefault="00637B96" w:rsidP="00637B96"/>
    <w:p w:rsidR="00637B96" w:rsidRPr="00915284" w:rsidRDefault="00637B96" w:rsidP="00637B96">
      <w:pPr>
        <w:pageBreakBefore/>
        <w:widowControl w:val="0"/>
        <w:tabs>
          <w:tab w:val="left" w:pos="4804"/>
        </w:tabs>
        <w:spacing w:after="60"/>
        <w:jc w:val="right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2.25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760"/>
        <w:gridCol w:w="709"/>
        <w:gridCol w:w="711"/>
        <w:gridCol w:w="711"/>
        <w:gridCol w:w="711"/>
        <w:gridCol w:w="711"/>
        <w:gridCol w:w="711"/>
        <w:gridCol w:w="711"/>
        <w:gridCol w:w="711"/>
      </w:tblGrid>
      <w:tr w:rsidR="00697BE1" w:rsidRPr="00915284" w:rsidTr="00922E97">
        <w:trPr>
          <w:jc w:val="center"/>
        </w:trPr>
        <w:tc>
          <w:tcPr>
            <w:tcW w:w="307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BE1" w:rsidRPr="00915284" w:rsidRDefault="00697BE1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BE1" w:rsidRPr="00915284" w:rsidRDefault="00697BE1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4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7BE1" w:rsidRPr="00915284" w:rsidRDefault="00697BE1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97BE1" w:rsidRPr="00915284" w:rsidRDefault="00697BE1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Средний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возраст,</w:t>
            </w:r>
            <w:r w:rsidR="00AC37EC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лет</w:t>
            </w:r>
          </w:p>
        </w:tc>
      </w:tr>
      <w:tr w:rsidR="00637B96" w:rsidRPr="00915284" w:rsidTr="008850FB">
        <w:trPr>
          <w:jc w:val="center"/>
        </w:trPr>
        <w:tc>
          <w:tcPr>
            <w:tcW w:w="307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jc w:val="righ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70 и старше </w:t>
            </w:r>
          </w:p>
        </w:tc>
        <w:tc>
          <w:tcPr>
            <w:tcW w:w="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37B96" w:rsidRPr="00915284" w:rsidRDefault="00637B96" w:rsidP="00D057B8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5770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10039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9164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7585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2122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41,8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1104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1060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Обеспечение электрической энергией, газом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Водоснабжение; водоотведение, организ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ция сбора и утилизация отходов,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по ликвидации загрязнений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6890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2203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1763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техническая; деятельность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тивная и сопутствующие дополнительные услуги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Государственное управление и обеспечение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военной безопасности; социальное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обеспечение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1557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1069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44,1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76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11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</w:tr>
      <w:tr w:rsidR="008850FB" w:rsidRPr="00915284" w:rsidTr="008850FB">
        <w:trPr>
          <w:jc w:val="center"/>
        </w:trPr>
        <w:tc>
          <w:tcPr>
            <w:tcW w:w="3078" w:type="dxa"/>
            <w:tcBorders>
              <w:bottom w:val="single" w:sz="6" w:space="0" w:color="auto"/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</w:tbl>
    <w:p w:rsidR="00995491" w:rsidRPr="00915284" w:rsidRDefault="00995491" w:rsidP="00BE447E">
      <w:pPr>
        <w:pStyle w:val="a4"/>
        <w:spacing w:after="60"/>
        <w:outlineLvl w:val="0"/>
      </w:pPr>
    </w:p>
    <w:p w:rsidR="00995491" w:rsidRPr="00915284" w:rsidRDefault="00995491" w:rsidP="00995491">
      <w:pPr>
        <w:pStyle w:val="a4"/>
        <w:spacing w:after="60"/>
        <w:outlineLvl w:val="0"/>
        <w:rPr>
          <w:b w:val="0"/>
          <w:bCs w:val="0"/>
          <w:sz w:val="14"/>
          <w:szCs w:val="14"/>
        </w:rPr>
      </w:pPr>
      <w:r w:rsidRPr="00915284">
        <w:lastRenderedPageBreak/>
        <w:t xml:space="preserve">2.26. </w:t>
      </w:r>
      <w:proofErr w:type="gramStart"/>
      <w:r w:rsidRPr="00915284">
        <w:t xml:space="preserve">СТРУКТУРА ЗАНЯТЫХ ПО ВОЗРАСТНЫМ ГРУППАМ </w:t>
      </w:r>
      <w:r w:rsidRPr="00915284">
        <w:br/>
        <w:t xml:space="preserve">И ВИДАМ ЭКОНОМИЧЕСКОЙ ДЕЯТЕЛЬНОСТИ в 2019 г. 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jc w:val="center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1"/>
        <w:gridCol w:w="805"/>
        <w:gridCol w:w="805"/>
        <w:gridCol w:w="804"/>
        <w:gridCol w:w="804"/>
        <w:gridCol w:w="804"/>
        <w:gridCol w:w="804"/>
        <w:gridCol w:w="804"/>
        <w:gridCol w:w="803"/>
      </w:tblGrid>
      <w:tr w:rsidR="00995491" w:rsidRPr="00915284" w:rsidTr="00961DDE">
        <w:trPr>
          <w:jc w:val="center"/>
        </w:trPr>
        <w:tc>
          <w:tcPr>
            <w:tcW w:w="309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6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</w:tr>
      <w:tr w:rsidR="00995491" w:rsidRPr="00915284" w:rsidTr="00961DDE">
        <w:trPr>
          <w:jc w:val="center"/>
        </w:trPr>
        <w:tc>
          <w:tcPr>
            <w:tcW w:w="309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jc w:val="righ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70 и старше 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– </w:t>
            </w:r>
            <w:r w:rsidRPr="00915284">
              <w:rPr>
                <w:rFonts w:ascii="Arial" w:hAnsi="Arial" w:cs="Arial"/>
                <w:sz w:val="14"/>
                <w:szCs w:val="14"/>
              </w:rPr>
              <w:t>всего</w:t>
            </w: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18,0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29,3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24,8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21,1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Обеспечение электрической энергией, газом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Водоснабжение; водоотведение, организ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ция сбора и утилизация отходов,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по ликвидации загрязнений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техническая; деятельность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тивная и сопутствующие дополнительные услуги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Государственное управление и обеспечение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военной безопасности; социальное обесп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чение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8850FB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8850FB" w:rsidRPr="00915284" w:rsidRDefault="008850FB" w:rsidP="008850FB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8850FB" w:rsidRPr="00915284" w:rsidRDefault="008850FB" w:rsidP="008850FB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995491" w:rsidRPr="00915284" w:rsidRDefault="00995491" w:rsidP="00995491">
      <w:pPr>
        <w:widowControl w:val="0"/>
        <w:tabs>
          <w:tab w:val="left" w:pos="4804"/>
        </w:tabs>
        <w:spacing w:after="60"/>
        <w:jc w:val="right"/>
        <w:rPr>
          <w:rFonts w:ascii="Arial" w:hAnsi="Arial" w:cs="Arial"/>
          <w:sz w:val="14"/>
          <w:szCs w:val="14"/>
        </w:rPr>
      </w:pPr>
    </w:p>
    <w:p w:rsidR="00995491" w:rsidRPr="00915284" w:rsidRDefault="00995491" w:rsidP="00995491">
      <w:pPr>
        <w:pageBreakBefore/>
        <w:widowControl w:val="0"/>
        <w:tabs>
          <w:tab w:val="left" w:pos="4804"/>
        </w:tabs>
        <w:spacing w:after="60"/>
        <w:jc w:val="right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2.26</w:t>
      </w:r>
    </w:p>
    <w:tbl>
      <w:tblPr>
        <w:tblW w:w="5000" w:type="pct"/>
        <w:jc w:val="center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1"/>
        <w:gridCol w:w="805"/>
        <w:gridCol w:w="805"/>
        <w:gridCol w:w="804"/>
        <w:gridCol w:w="804"/>
        <w:gridCol w:w="804"/>
        <w:gridCol w:w="804"/>
        <w:gridCol w:w="804"/>
        <w:gridCol w:w="803"/>
      </w:tblGrid>
      <w:tr w:rsidR="00995491" w:rsidRPr="00915284" w:rsidTr="00961DDE">
        <w:trPr>
          <w:jc w:val="center"/>
        </w:trPr>
        <w:tc>
          <w:tcPr>
            <w:tcW w:w="309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6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</w:tr>
      <w:tr w:rsidR="00995491" w:rsidRPr="00915284" w:rsidTr="00961DDE">
        <w:trPr>
          <w:jc w:val="center"/>
        </w:trPr>
        <w:tc>
          <w:tcPr>
            <w:tcW w:w="309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jc w:val="righ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70 и старше 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0,6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30,0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23,5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20,5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5,8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Обеспечение электрической энергией, газом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Водоснабжение; водоотведение, организ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ция сбора и утилизация отходов,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по ликвидации загрязнений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техническая; деятельность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тивная и сопутствующие дополнительные услуги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Государственное управление и обеспечение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военной безопасности; социальное обесп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чение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646CCD" w:rsidRPr="00915284" w:rsidTr="00961DDE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646CCD" w:rsidRPr="00915284" w:rsidRDefault="00646CCD" w:rsidP="00646CCD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646CCD" w:rsidRPr="00915284" w:rsidRDefault="00646CCD" w:rsidP="00646CCD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995491" w:rsidRPr="00915284" w:rsidRDefault="00995491" w:rsidP="00995491">
      <w:pPr>
        <w:pageBreakBefore/>
        <w:widowControl w:val="0"/>
        <w:tabs>
          <w:tab w:val="left" w:pos="4804"/>
        </w:tabs>
        <w:spacing w:after="60"/>
        <w:jc w:val="right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2.26</w:t>
      </w:r>
    </w:p>
    <w:tbl>
      <w:tblPr>
        <w:tblW w:w="5000" w:type="pct"/>
        <w:jc w:val="center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1"/>
        <w:gridCol w:w="805"/>
        <w:gridCol w:w="805"/>
        <w:gridCol w:w="804"/>
        <w:gridCol w:w="804"/>
        <w:gridCol w:w="804"/>
        <w:gridCol w:w="804"/>
        <w:gridCol w:w="804"/>
        <w:gridCol w:w="803"/>
      </w:tblGrid>
      <w:tr w:rsidR="00995491" w:rsidRPr="00915284" w:rsidTr="00AA2A14">
        <w:trPr>
          <w:jc w:val="center"/>
        </w:trPr>
        <w:tc>
          <w:tcPr>
            <w:tcW w:w="309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62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</w:tr>
      <w:tr w:rsidR="00995491" w:rsidRPr="00915284" w:rsidTr="00AA2A14">
        <w:trPr>
          <w:jc w:val="center"/>
        </w:trPr>
        <w:tc>
          <w:tcPr>
            <w:tcW w:w="309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jc w:val="righ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ind w:right="57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70 и старше 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16,5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28,7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26,2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21,7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6,1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0,6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Обеспечение электрической энергией, газом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Водоснабжение; водоотведение, организ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ция сбора и утилизация отходов, деятел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ность по ликвидации загрязнений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техническая; деятельность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тивная и сопутствующие дополнительные услуги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Государственное управление и обеспечение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военной безопасности; социальное обесп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чение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80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03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AA2A14">
        <w:trPr>
          <w:jc w:val="center"/>
        </w:trPr>
        <w:tc>
          <w:tcPr>
            <w:tcW w:w="3091" w:type="dxa"/>
            <w:tcBorders>
              <w:bottom w:val="single" w:sz="6" w:space="0" w:color="auto"/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8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8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8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8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80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80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80" w:line="20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995491" w:rsidRPr="00915284" w:rsidRDefault="00995491" w:rsidP="00995491">
      <w:pPr>
        <w:pStyle w:val="a4"/>
        <w:pageBreakBefore/>
        <w:spacing w:after="120"/>
        <w:rPr>
          <w:b w:val="0"/>
          <w:bCs w:val="0"/>
          <w:sz w:val="14"/>
          <w:szCs w:val="14"/>
        </w:rPr>
      </w:pPr>
      <w:r w:rsidRPr="00915284">
        <w:lastRenderedPageBreak/>
        <w:t xml:space="preserve">2.27. ЧИСЛЕННОСТЬ ЗАНЯТЫХ ПО УРОВНЮ ОБРАЗОВАНИЯ  </w:t>
      </w:r>
      <w:r w:rsidRPr="00915284">
        <w:br/>
        <w:t>И ВИДАМ ЭКОНОМИЧЕСКОЙ ДЕЯТЕЛЬНОСТИ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44"/>
        <w:gridCol w:w="944"/>
        <w:gridCol w:w="944"/>
        <w:gridCol w:w="944"/>
        <w:gridCol w:w="944"/>
        <w:gridCol w:w="944"/>
        <w:gridCol w:w="944"/>
      </w:tblGrid>
      <w:tr w:rsidR="00995491" w:rsidRPr="00915284" w:rsidTr="00961DDE">
        <w:trPr>
          <w:tblHeader/>
          <w:jc w:val="center"/>
        </w:trPr>
        <w:tc>
          <w:tcPr>
            <w:tcW w:w="291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подготовки квалифицир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ванных раб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– </w:t>
            </w:r>
            <w:r w:rsidRPr="00915284">
              <w:rPr>
                <w:rFonts w:ascii="Arial" w:hAnsi="Arial" w:cs="Arial"/>
                <w:sz w:val="14"/>
                <w:szCs w:val="14"/>
              </w:rPr>
              <w:t>всего</w:t>
            </w: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24632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18423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13951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12121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2635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10258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2426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2804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газом и паром; кондиционирование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воздуха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отходов,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деятельность по ликвидации загрязнений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3144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2150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1553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научная и техническая;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4139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2328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2936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3809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1705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социальных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5693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2494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культуры, спорта,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организации досуга и развлечений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pacing w:val="-2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</w:tbl>
    <w:p w:rsidR="00995491" w:rsidRPr="00915284" w:rsidRDefault="00995491" w:rsidP="00995491"/>
    <w:p w:rsidR="00995491" w:rsidRPr="00915284" w:rsidRDefault="00995491" w:rsidP="00995491">
      <w:pPr>
        <w:pageBreakBefore/>
        <w:spacing w:after="60"/>
        <w:jc w:val="right"/>
        <w:rPr>
          <w:rFonts w:ascii="Arial CYR" w:hAnsi="Arial CYR" w:cs="Arial CYR"/>
          <w:sz w:val="14"/>
          <w:szCs w:val="14"/>
        </w:rPr>
      </w:pPr>
      <w:r w:rsidRPr="00915284">
        <w:rPr>
          <w:rFonts w:ascii="Arial CYR" w:hAnsi="Arial CYR" w:cs="Arial CYR"/>
          <w:sz w:val="14"/>
          <w:szCs w:val="14"/>
        </w:rPr>
        <w:lastRenderedPageBreak/>
        <w:t>Продолжение табл. 2.27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44"/>
        <w:gridCol w:w="944"/>
        <w:gridCol w:w="944"/>
        <w:gridCol w:w="944"/>
        <w:gridCol w:w="944"/>
        <w:gridCol w:w="944"/>
        <w:gridCol w:w="944"/>
      </w:tblGrid>
      <w:tr w:rsidR="00995491" w:rsidRPr="00915284" w:rsidTr="00961DDE">
        <w:trPr>
          <w:tblHeader/>
          <w:jc w:val="center"/>
        </w:trPr>
        <w:tc>
          <w:tcPr>
            <w:tcW w:w="291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подготовки квалифицир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ванных раб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Мужчины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10962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8054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8986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7122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1682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106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2793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1922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газом и паром; кондиционирование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воздуха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отходов,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деятельность по ликвидации загрязнений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4907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1559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1167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научная и техническая;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социальных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спорта, организации досуга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Другие виды экономической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</w:tbl>
    <w:p w:rsidR="00995491" w:rsidRPr="00915284" w:rsidRDefault="00995491" w:rsidP="00995491">
      <w:pPr>
        <w:pageBreakBefore/>
        <w:spacing w:after="60"/>
        <w:jc w:val="right"/>
        <w:rPr>
          <w:rFonts w:ascii="Arial CYR" w:hAnsi="Arial CYR" w:cs="Arial CYR"/>
          <w:sz w:val="14"/>
          <w:szCs w:val="14"/>
        </w:rPr>
      </w:pPr>
      <w:r w:rsidRPr="00915284">
        <w:rPr>
          <w:rFonts w:ascii="Arial CYR" w:hAnsi="Arial CYR" w:cs="Arial CYR"/>
          <w:sz w:val="14"/>
          <w:szCs w:val="14"/>
        </w:rPr>
        <w:lastRenderedPageBreak/>
        <w:t>Продолжение табл. 2.27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44"/>
        <w:gridCol w:w="944"/>
        <w:gridCol w:w="944"/>
        <w:gridCol w:w="944"/>
        <w:gridCol w:w="944"/>
        <w:gridCol w:w="944"/>
        <w:gridCol w:w="944"/>
      </w:tblGrid>
      <w:tr w:rsidR="00995491" w:rsidRPr="00915284" w:rsidTr="00961DDE">
        <w:trPr>
          <w:tblHeader/>
          <w:jc w:val="center"/>
        </w:trPr>
        <w:tc>
          <w:tcPr>
            <w:tcW w:w="291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подготовки квалифицир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ванных раб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13669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10368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4965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4999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953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66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газом и паром; кондиционирование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воздуха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отходов,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деятельность по ликвидации загрязнений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6890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1717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2088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научная и техническая;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1501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3107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1512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социальных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2266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спорта, организации досуга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bottom w:val="single" w:sz="6" w:space="0" w:color="auto"/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atLeas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Другие виды экономической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atLeas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</w:tbl>
    <w:p w:rsidR="00995491" w:rsidRPr="00915284" w:rsidRDefault="00995491" w:rsidP="00AA2A14">
      <w:pPr>
        <w:pStyle w:val="a4"/>
        <w:spacing w:before="6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> Включая начальное профессиональное образование.</w:t>
      </w:r>
    </w:p>
    <w:p w:rsidR="00995491" w:rsidRPr="00915284" w:rsidRDefault="00995491" w:rsidP="00995491">
      <w:pPr>
        <w:pStyle w:val="a4"/>
        <w:pageBreakBefore/>
        <w:rPr>
          <w:b w:val="0"/>
          <w:bCs w:val="0"/>
        </w:rPr>
      </w:pPr>
      <w:r w:rsidRPr="00915284">
        <w:lastRenderedPageBreak/>
        <w:t xml:space="preserve">2.28. СТРУКТУРА ЗАНЯТЫХ ПО УРОВНЮ ОБРАЗОВАНИЯ  </w:t>
      </w:r>
      <w:r w:rsidRPr="00915284">
        <w:br/>
        <w:t>И ВИДАМ ЭКОНОМИЧЕСКОЙ ДЕЯТЕЛЬНОСТИ в 2019 г.</w:t>
      </w:r>
    </w:p>
    <w:p w:rsidR="00995491" w:rsidRPr="00915284" w:rsidRDefault="00995491" w:rsidP="00995491">
      <w:pPr>
        <w:pStyle w:val="a4"/>
        <w:spacing w:after="120"/>
        <w:rPr>
          <w:b w:val="0"/>
          <w:bCs w:val="0"/>
          <w:sz w:val="14"/>
          <w:szCs w:val="14"/>
          <w:lang w:val="en-US"/>
        </w:rPr>
      </w:pPr>
      <w:r w:rsidRPr="00915284">
        <w:rPr>
          <w:b w:val="0"/>
          <w:bCs w:val="0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44"/>
        <w:gridCol w:w="944"/>
        <w:gridCol w:w="944"/>
        <w:gridCol w:w="944"/>
        <w:gridCol w:w="944"/>
        <w:gridCol w:w="944"/>
        <w:gridCol w:w="944"/>
      </w:tblGrid>
      <w:tr w:rsidR="00995491" w:rsidRPr="00915284" w:rsidTr="00961DDE">
        <w:trPr>
          <w:tblHeader/>
          <w:jc w:val="center"/>
        </w:trPr>
        <w:tc>
          <w:tcPr>
            <w:tcW w:w="291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подготовки квалифицир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ванных раб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– </w:t>
            </w:r>
            <w:r w:rsidRPr="00915284">
              <w:rPr>
                <w:rFonts w:ascii="Arial" w:hAnsi="Arial" w:cs="Arial"/>
                <w:sz w:val="14"/>
                <w:szCs w:val="14"/>
              </w:rPr>
              <w:t>всего</w:t>
            </w: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34,2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3,7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газом и паром; кондиционирование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воздуха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отходов,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деятельность по ликвидации загрязнений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научная и техническая;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социальных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спорта, организации досуга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развлечений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961DDE">
            <w:pPr>
              <w:spacing w:before="16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Другие виды экономической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961DDE">
            <w:pPr>
              <w:spacing w:before="160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</w:tbl>
    <w:p w:rsidR="00995491" w:rsidRPr="00915284" w:rsidRDefault="00995491" w:rsidP="00995491"/>
    <w:p w:rsidR="00995491" w:rsidRPr="00915284" w:rsidRDefault="00995491" w:rsidP="00995491">
      <w:pPr>
        <w:pStyle w:val="a4"/>
        <w:pageBreakBefore/>
        <w:spacing w:after="60"/>
        <w:jc w:val="right"/>
        <w:rPr>
          <w:b w:val="0"/>
          <w:bCs w:val="0"/>
          <w:sz w:val="14"/>
          <w:szCs w:val="14"/>
          <w:lang w:val="en-US"/>
        </w:rPr>
      </w:pPr>
      <w:r w:rsidRPr="00915284">
        <w:rPr>
          <w:b w:val="0"/>
          <w:bCs w:val="0"/>
          <w:sz w:val="14"/>
          <w:szCs w:val="14"/>
        </w:rPr>
        <w:lastRenderedPageBreak/>
        <w:t>Продолжение табл. 2.28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44"/>
        <w:gridCol w:w="944"/>
        <w:gridCol w:w="944"/>
        <w:gridCol w:w="944"/>
        <w:gridCol w:w="944"/>
        <w:gridCol w:w="944"/>
        <w:gridCol w:w="944"/>
      </w:tblGrid>
      <w:tr w:rsidR="00995491" w:rsidRPr="00915284" w:rsidTr="00961DDE">
        <w:trPr>
          <w:tblHeader/>
          <w:jc w:val="center"/>
        </w:trPr>
        <w:tc>
          <w:tcPr>
            <w:tcW w:w="291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подготовки квалифицир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ванных раб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Мужчины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газом и паром; кондиционирование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воздуха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отходов,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деятельность по ликвидации загрязнений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научная и техническая;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социальных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культуры, спорта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, организации досуга и развлечений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Другие виды экономической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200" w:lineRule="exact"/>
              <w:ind w:left="113"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</w:tbl>
    <w:p w:rsidR="00995491" w:rsidRPr="00915284" w:rsidRDefault="00995491" w:rsidP="00995491"/>
    <w:p w:rsidR="00995491" w:rsidRPr="00915284" w:rsidRDefault="00995491" w:rsidP="00995491">
      <w:pPr>
        <w:pStyle w:val="a4"/>
        <w:pageBreakBefore/>
        <w:spacing w:after="60"/>
        <w:jc w:val="right"/>
        <w:rPr>
          <w:b w:val="0"/>
          <w:bCs w:val="0"/>
          <w:sz w:val="14"/>
          <w:szCs w:val="14"/>
          <w:lang w:val="en-US"/>
        </w:rPr>
      </w:pPr>
      <w:r w:rsidRPr="00915284">
        <w:rPr>
          <w:b w:val="0"/>
          <w:bCs w:val="0"/>
          <w:sz w:val="14"/>
          <w:szCs w:val="14"/>
        </w:rPr>
        <w:lastRenderedPageBreak/>
        <w:t>Продолжение табл. 2.28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16"/>
        <w:gridCol w:w="944"/>
        <w:gridCol w:w="944"/>
        <w:gridCol w:w="944"/>
        <w:gridCol w:w="944"/>
        <w:gridCol w:w="944"/>
        <w:gridCol w:w="944"/>
        <w:gridCol w:w="944"/>
      </w:tblGrid>
      <w:tr w:rsidR="00995491" w:rsidRPr="00915284" w:rsidTr="00961DDE">
        <w:trPr>
          <w:tblHeader/>
          <w:jc w:val="center"/>
        </w:trPr>
        <w:tc>
          <w:tcPr>
            <w:tcW w:w="291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имеют образование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высшее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профессиональное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среднее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основное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общее</w:t>
            </w:r>
          </w:p>
        </w:tc>
        <w:tc>
          <w:tcPr>
            <w:tcW w:w="944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не имеют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основного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общего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291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подготовки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специалистов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среднего звена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  <w:vertAlign w:val="superscript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по программе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подготовки квалифицир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ванных раб</w:t>
            </w:r>
            <w:r w:rsidRPr="00915284">
              <w:rPr>
                <w:b w:val="0"/>
                <w:bCs w:val="0"/>
                <w:sz w:val="12"/>
                <w:szCs w:val="12"/>
              </w:rPr>
              <w:t>о</w:t>
            </w:r>
            <w:r w:rsidRPr="00915284">
              <w:rPr>
                <w:b w:val="0"/>
                <w:bCs w:val="0"/>
                <w:sz w:val="12"/>
                <w:szCs w:val="12"/>
              </w:rPr>
              <w:t>чих, служащих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44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Женщины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39,0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газом и паром; кондиционирование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воздуха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организация сбора и утилизация отходов,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деятельность по ликвидации загрязнений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информации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связи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 недвижимым имуществом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научная и техническая;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обеспечение военной безопасности;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социальное обеспечение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здравоохранения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социальных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Деятельность в области культуры, спорта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, организации досуга и развлечений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9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944" w:type="dxa"/>
            <w:tcBorders>
              <w:lef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A2A14" w:rsidRPr="00915284" w:rsidTr="00961DDE">
        <w:trPr>
          <w:tblHeader/>
          <w:jc w:val="center"/>
        </w:trPr>
        <w:tc>
          <w:tcPr>
            <w:tcW w:w="2916" w:type="dxa"/>
            <w:tcBorders>
              <w:bottom w:val="single" w:sz="6" w:space="0" w:color="auto"/>
              <w:right w:val="single" w:sz="6" w:space="0" w:color="auto"/>
            </w:tcBorders>
          </w:tcPr>
          <w:p w:rsidR="00AA2A14" w:rsidRPr="00915284" w:rsidRDefault="00AA2A14" w:rsidP="00AA2A14">
            <w:pPr>
              <w:spacing w:before="12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Другие виды экономической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9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A2A14" w:rsidRPr="00915284" w:rsidRDefault="00AA2A14" w:rsidP="00AA2A14">
            <w:pPr>
              <w:spacing w:before="120" w:line="19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</w:tbl>
    <w:p w:rsidR="00995491" w:rsidRPr="00915284" w:rsidRDefault="00995491" w:rsidP="00AA2A14">
      <w:pPr>
        <w:pStyle w:val="a4"/>
        <w:spacing w:before="6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> Включая начальное профессиональное образование.</w:t>
      </w:r>
    </w:p>
    <w:p w:rsidR="00995491" w:rsidRPr="00915284" w:rsidRDefault="00995491" w:rsidP="00995491">
      <w:pPr>
        <w:pStyle w:val="a4"/>
        <w:pageBreakBefore/>
        <w:spacing w:after="120"/>
        <w:rPr>
          <w:b w:val="0"/>
          <w:bCs w:val="0"/>
          <w:sz w:val="14"/>
          <w:szCs w:val="14"/>
        </w:rPr>
      </w:pPr>
      <w:r w:rsidRPr="00915284">
        <w:lastRenderedPageBreak/>
        <w:t xml:space="preserve">2.29. ЧИСЛЕННОСТЬ ЗАНЯТЫХ ПО МЕСТУ ОСНОВНОЙ РАБОТЫ </w:t>
      </w:r>
      <w:r w:rsidRPr="00915284">
        <w:br/>
        <w:t>И ВИДАМ ЭКОНОМИЧЕСКОЙ ДЕЯТЕЛЬНОСТИ в 2019 г.</w:t>
      </w:r>
    </w:p>
    <w:tbl>
      <w:tblPr>
        <w:tblW w:w="499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5"/>
        <w:gridCol w:w="1155"/>
        <w:gridCol w:w="1155"/>
        <w:gridCol w:w="1155"/>
        <w:gridCol w:w="1158"/>
      </w:tblGrid>
      <w:tr w:rsidR="00995491" w:rsidRPr="00915284" w:rsidTr="00961DDE">
        <w:trPr>
          <w:trHeight w:val="20"/>
        </w:trPr>
        <w:tc>
          <w:tcPr>
            <w:tcW w:w="3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t>тыс. человек</w:t>
            </w:r>
          </w:p>
        </w:tc>
        <w:tc>
          <w:tcPr>
            <w:tcW w:w="4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995491" w:rsidRPr="00915284" w:rsidTr="00961DDE">
        <w:trPr>
          <w:trHeight w:val="20"/>
        </w:trPr>
        <w:tc>
          <w:tcPr>
            <w:tcW w:w="3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сфере предпр</w:t>
            </w:r>
            <w:r w:rsidRPr="00915284">
              <w:rPr>
                <w:rFonts w:ascii="Arial" w:hAnsi="Arial" w:cs="Arial"/>
                <w:sz w:val="12"/>
                <w:szCs w:val="12"/>
              </w:rPr>
              <w:t>и</w:t>
            </w:r>
            <w:r w:rsidRPr="00915284">
              <w:rPr>
                <w:rFonts w:ascii="Arial" w:hAnsi="Arial" w:cs="Arial"/>
                <w:sz w:val="12"/>
                <w:szCs w:val="12"/>
              </w:rPr>
              <w:t xml:space="preserve">нимательской 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юридического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у физических лиц, индивидуальных предпринимателей, в фермерском хозяйстве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домашнем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хозяйстве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по производству продукции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сельского, лесного хозяйства, охоты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рыболовства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для продажи </w:t>
            </w:r>
            <w:r w:rsidR="003D16C7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</w:p>
        </w:tc>
      </w:tr>
      <w:tr w:rsidR="00AA2A14" w:rsidRPr="00915284" w:rsidTr="00961DDE">
        <w:trPr>
          <w:trHeight w:val="81"/>
        </w:trPr>
        <w:tc>
          <w:tcPr>
            <w:tcW w:w="3751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pStyle w:val="2"/>
              <w:spacing w:before="160" w:line="180" w:lineRule="exact"/>
              <w:rPr>
                <w:rFonts w:eastAsia="Arial Unicode MS"/>
              </w:rPr>
            </w:pPr>
            <w:proofErr w:type="gramStart"/>
            <w:r w:rsidRPr="00915284">
              <w:t>Занятые</w:t>
            </w:r>
            <w:proofErr w:type="gramEnd"/>
            <w:r w:rsidRPr="00915284">
              <w:t xml:space="preserve"> </w:t>
            </w:r>
            <w:r w:rsidRPr="00915284">
              <w:rPr>
                <w:rFonts w:ascii="Arial CYR" w:hAnsi="Arial CYR" w:cs="Arial CYR"/>
                <w:b w:val="0"/>
              </w:rPr>
              <w:t>–</w:t>
            </w:r>
            <w:r w:rsidRPr="00915284">
              <w:rPr>
                <w:rFonts w:ascii="Arial CYR" w:hAnsi="Arial CYR" w:cs="Arial CYR"/>
              </w:rPr>
              <w:t xml:space="preserve"> </w:t>
            </w:r>
            <w:r w:rsidRPr="00915284">
              <w:rPr>
                <w:b w:val="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58077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9207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1029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2139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1006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1618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10258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8770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1852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3454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1090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6648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1139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3411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4875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1582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4139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6730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5693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5497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995491" w:rsidRPr="00915284" w:rsidRDefault="00995491" w:rsidP="00995491">
      <w:pPr>
        <w:pageBreakBefore/>
        <w:spacing w:after="60"/>
        <w:jc w:val="right"/>
        <w:rPr>
          <w:rFonts w:ascii="Arial" w:hAnsi="Arial" w:cs="Arial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2.29</w:t>
      </w:r>
    </w:p>
    <w:tbl>
      <w:tblPr>
        <w:tblW w:w="499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5"/>
        <w:gridCol w:w="1155"/>
        <w:gridCol w:w="1155"/>
        <w:gridCol w:w="1155"/>
        <w:gridCol w:w="1158"/>
      </w:tblGrid>
      <w:tr w:rsidR="00995491" w:rsidRPr="00915284" w:rsidTr="00961DDE">
        <w:trPr>
          <w:trHeight w:val="20"/>
        </w:trPr>
        <w:tc>
          <w:tcPr>
            <w:tcW w:w="3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t>тыс. человек</w:t>
            </w:r>
          </w:p>
        </w:tc>
        <w:tc>
          <w:tcPr>
            <w:tcW w:w="4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995491" w:rsidRPr="00915284" w:rsidTr="00961DDE">
        <w:trPr>
          <w:trHeight w:val="20"/>
        </w:trPr>
        <w:tc>
          <w:tcPr>
            <w:tcW w:w="3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сфере предпр</w:t>
            </w:r>
            <w:r w:rsidRPr="00915284">
              <w:rPr>
                <w:rFonts w:ascii="Arial" w:hAnsi="Arial" w:cs="Arial"/>
                <w:sz w:val="12"/>
                <w:szCs w:val="12"/>
              </w:rPr>
              <w:t>и</w:t>
            </w:r>
            <w:r w:rsidRPr="00915284">
              <w:rPr>
                <w:rFonts w:ascii="Arial" w:hAnsi="Arial" w:cs="Arial"/>
                <w:sz w:val="12"/>
                <w:szCs w:val="12"/>
              </w:rPr>
              <w:t xml:space="preserve">нимательской 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юридического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у физических лиц, индивидуальных предпринимателей, в фермерском хозяйстве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домашнем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хозяйстве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по производству продукции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сельского, лесного хозяйства, охоты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рыболовства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для продажи </w:t>
            </w:r>
            <w:r w:rsidR="003D16C7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</w:p>
        </w:tc>
      </w:tr>
      <w:tr w:rsidR="00AA2A14" w:rsidRPr="00915284" w:rsidTr="00961DDE">
        <w:trPr>
          <w:trHeight w:val="81"/>
        </w:trPr>
        <w:tc>
          <w:tcPr>
            <w:tcW w:w="3751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pStyle w:val="2"/>
              <w:spacing w:before="160" w:line="190" w:lineRule="exact"/>
              <w:rPr>
                <w:rFonts w:eastAsia="Arial Unicode MS"/>
              </w:rPr>
            </w:pPr>
            <w:r w:rsidRPr="00915284">
              <w:t>Мужчины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29246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2236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4959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471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2793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1498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5568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2934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2497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4907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3573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1204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263A0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A2A14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A2A14" w:rsidRPr="00915284" w:rsidRDefault="00AA2A14" w:rsidP="00AA2A14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A2A14" w:rsidRPr="00915284" w:rsidRDefault="00AA2A14" w:rsidP="00AA2A14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995491" w:rsidRPr="00915284" w:rsidRDefault="00995491" w:rsidP="00995491"/>
    <w:p w:rsidR="00995491" w:rsidRPr="00915284" w:rsidRDefault="00995491" w:rsidP="00995491">
      <w:pPr>
        <w:pageBreakBefore/>
        <w:spacing w:after="60"/>
        <w:jc w:val="right"/>
        <w:rPr>
          <w:rFonts w:ascii="Arial" w:hAnsi="Arial" w:cs="Arial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2.29</w:t>
      </w:r>
    </w:p>
    <w:tbl>
      <w:tblPr>
        <w:tblW w:w="499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5"/>
        <w:gridCol w:w="1155"/>
        <w:gridCol w:w="1155"/>
        <w:gridCol w:w="1155"/>
        <w:gridCol w:w="1158"/>
      </w:tblGrid>
      <w:tr w:rsidR="00995491" w:rsidRPr="00915284" w:rsidTr="00961DDE">
        <w:trPr>
          <w:trHeight w:val="20"/>
        </w:trPr>
        <w:tc>
          <w:tcPr>
            <w:tcW w:w="3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bCs/>
                <w:sz w:val="12"/>
                <w:szCs w:val="12"/>
              </w:rPr>
              <w:t>тыс. человек</w:t>
            </w:r>
          </w:p>
        </w:tc>
        <w:tc>
          <w:tcPr>
            <w:tcW w:w="4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995491" w:rsidRPr="00915284" w:rsidTr="00961DDE">
        <w:trPr>
          <w:trHeight w:val="20"/>
        </w:trPr>
        <w:tc>
          <w:tcPr>
            <w:tcW w:w="3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сфере предпр</w:t>
            </w:r>
            <w:r w:rsidRPr="00915284">
              <w:rPr>
                <w:rFonts w:ascii="Arial" w:hAnsi="Arial" w:cs="Arial"/>
                <w:sz w:val="12"/>
                <w:szCs w:val="12"/>
              </w:rPr>
              <w:t>и</w:t>
            </w:r>
            <w:r w:rsidRPr="00915284">
              <w:rPr>
                <w:rFonts w:ascii="Arial" w:hAnsi="Arial" w:cs="Arial"/>
                <w:sz w:val="12"/>
                <w:szCs w:val="12"/>
              </w:rPr>
              <w:t xml:space="preserve">нимательской 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юридического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у физических лиц, индивидуальных предпринимателей, в фермерском хозяйстве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домашнем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хозяйстве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по производству продукции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сельского, лесного хозяйства, охоты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рыболовства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для продажи </w:t>
            </w:r>
            <w:r w:rsidR="003D16C7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</w:p>
        </w:tc>
      </w:tr>
      <w:tr w:rsidR="00A263A0" w:rsidRPr="00915284" w:rsidTr="00961DDE">
        <w:trPr>
          <w:trHeight w:val="81"/>
        </w:trPr>
        <w:tc>
          <w:tcPr>
            <w:tcW w:w="3751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pStyle w:val="2"/>
              <w:spacing w:before="160" w:line="190" w:lineRule="exact"/>
              <w:rPr>
                <w:rFonts w:eastAsia="Arial Unicode MS"/>
              </w:rPr>
            </w:pPr>
            <w:r w:rsidRPr="00915284">
              <w:t>Женщины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28831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1385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4247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557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3202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6890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4151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2212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1090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5527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995491" w:rsidRPr="00915284" w:rsidRDefault="00995491" w:rsidP="00995491">
      <w:pPr>
        <w:pStyle w:val="a4"/>
        <w:spacing w:before="6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Включая фермеров и лиц, занятых на индивидуальной основе.</w:t>
      </w:r>
    </w:p>
    <w:p w:rsidR="00995491" w:rsidRPr="00915284" w:rsidRDefault="00995491" w:rsidP="00995491">
      <w:pPr>
        <w:pStyle w:val="a4"/>
        <w:spacing w:after="60"/>
      </w:pPr>
    </w:p>
    <w:p w:rsidR="00995491" w:rsidRPr="00915284" w:rsidRDefault="00995491" w:rsidP="00995491">
      <w:pPr>
        <w:pStyle w:val="a4"/>
        <w:pageBreakBefore/>
        <w:spacing w:after="120"/>
        <w:rPr>
          <w:b w:val="0"/>
          <w:bCs w:val="0"/>
          <w:sz w:val="14"/>
          <w:szCs w:val="14"/>
        </w:rPr>
      </w:pPr>
      <w:r w:rsidRPr="00915284">
        <w:lastRenderedPageBreak/>
        <w:t xml:space="preserve">2.30. </w:t>
      </w:r>
      <w:proofErr w:type="gramStart"/>
      <w:r w:rsidRPr="00915284">
        <w:t xml:space="preserve">СТРУКТУРА ЗАНЯТЫХ ПО МЕСТУ ОСНОВНОЙ РАБОТЫ </w:t>
      </w:r>
      <w:r w:rsidRPr="00915284">
        <w:br/>
        <w:t>И ВИДАМ ЭКОНОМИЧЕСКОЙ ДЕЯТЕЛЬНОСТИ в 2019 г.</w:t>
      </w:r>
      <w:r w:rsidRPr="00915284">
        <w:br/>
      </w:r>
      <w:r w:rsidRPr="00915284">
        <w:rPr>
          <w:b w:val="0"/>
          <w:bCs w:val="0"/>
          <w:smallCaps/>
          <w:sz w:val="14"/>
          <w:szCs w:val="14"/>
        </w:rPr>
        <w:t>(</w:t>
      </w:r>
      <w:r w:rsidRPr="00915284">
        <w:rPr>
          <w:b w:val="0"/>
          <w:bCs w:val="0"/>
          <w:sz w:val="14"/>
          <w:szCs w:val="14"/>
        </w:rPr>
        <w:t>в процентах</w:t>
      </w:r>
      <w:r w:rsidRPr="00915284">
        <w:rPr>
          <w:b w:val="0"/>
          <w:bCs w:val="0"/>
          <w:smallCaps/>
          <w:sz w:val="14"/>
          <w:szCs w:val="14"/>
        </w:rPr>
        <w:t>)</w:t>
      </w:r>
      <w:proofErr w:type="gramEnd"/>
    </w:p>
    <w:tbl>
      <w:tblPr>
        <w:tblW w:w="499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5"/>
        <w:gridCol w:w="1155"/>
        <w:gridCol w:w="1155"/>
        <w:gridCol w:w="1155"/>
        <w:gridCol w:w="1158"/>
      </w:tblGrid>
      <w:tr w:rsidR="00995491" w:rsidRPr="00915284" w:rsidTr="00961DDE">
        <w:trPr>
          <w:trHeight w:val="20"/>
        </w:trPr>
        <w:tc>
          <w:tcPr>
            <w:tcW w:w="3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4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995491" w:rsidRPr="00915284" w:rsidTr="00961DDE">
        <w:trPr>
          <w:trHeight w:val="20"/>
        </w:trPr>
        <w:tc>
          <w:tcPr>
            <w:tcW w:w="3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сфере предпр</w:t>
            </w:r>
            <w:r w:rsidRPr="00915284">
              <w:rPr>
                <w:rFonts w:ascii="Arial" w:hAnsi="Arial" w:cs="Arial"/>
                <w:sz w:val="12"/>
                <w:szCs w:val="12"/>
              </w:rPr>
              <w:t>и</w:t>
            </w:r>
            <w:r w:rsidRPr="00915284">
              <w:rPr>
                <w:rFonts w:ascii="Arial" w:hAnsi="Arial" w:cs="Arial"/>
                <w:sz w:val="12"/>
                <w:szCs w:val="12"/>
              </w:rPr>
              <w:t xml:space="preserve">нимательской 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юридического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у физических лиц, индивидуальных предпринимателей, в фермерском хозяйстве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домашнем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хозяйстве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по производству продукции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сельского, лесного хозяйства, охоты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рыболовства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для продажи </w:t>
            </w:r>
            <w:r w:rsidR="003D16C7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</w:p>
        </w:tc>
      </w:tr>
      <w:tr w:rsidR="00A263A0" w:rsidRPr="00915284" w:rsidTr="00961DDE">
        <w:trPr>
          <w:trHeight w:val="81"/>
        </w:trPr>
        <w:tc>
          <w:tcPr>
            <w:tcW w:w="3751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pStyle w:val="2"/>
              <w:spacing w:before="160" w:line="180" w:lineRule="exact"/>
              <w:rPr>
                <w:rFonts w:eastAsia="Arial Unicode MS"/>
              </w:rPr>
            </w:pPr>
            <w:proofErr w:type="gramStart"/>
            <w:r w:rsidRPr="00915284">
              <w:t>Занятые</w:t>
            </w:r>
            <w:proofErr w:type="gramEnd"/>
            <w:r w:rsidRPr="00915284">
              <w:t xml:space="preserve"> </w:t>
            </w:r>
            <w:r w:rsidRPr="00915284">
              <w:rPr>
                <w:rFonts w:ascii="Arial CYR" w:hAnsi="Arial CYR" w:cs="Arial CYR"/>
                <w:b w:val="0"/>
              </w:rPr>
              <w:t>–</w:t>
            </w:r>
            <w:r w:rsidRPr="00915284">
              <w:rPr>
                <w:rFonts w:ascii="Arial CYR" w:hAnsi="Arial CYR" w:cs="Arial CYR"/>
              </w:rPr>
              <w:t xml:space="preserve"> </w:t>
            </w:r>
            <w:r w:rsidRPr="00915284">
              <w:rPr>
                <w:b w:val="0"/>
              </w:rPr>
              <w:t>всего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80,7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12,8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1,4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8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8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995491" w:rsidRPr="00915284" w:rsidRDefault="00995491" w:rsidP="00995491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табл.2.30</w:t>
      </w:r>
    </w:p>
    <w:tbl>
      <w:tblPr>
        <w:tblW w:w="499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5"/>
        <w:gridCol w:w="1155"/>
        <w:gridCol w:w="1155"/>
        <w:gridCol w:w="1155"/>
        <w:gridCol w:w="1158"/>
      </w:tblGrid>
      <w:tr w:rsidR="00995491" w:rsidRPr="00915284" w:rsidTr="00961DDE">
        <w:trPr>
          <w:trHeight w:val="20"/>
        </w:trPr>
        <w:tc>
          <w:tcPr>
            <w:tcW w:w="3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4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995491" w:rsidRPr="00915284" w:rsidTr="00961DDE">
        <w:trPr>
          <w:trHeight w:val="20"/>
        </w:trPr>
        <w:tc>
          <w:tcPr>
            <w:tcW w:w="3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сфере предпр</w:t>
            </w:r>
            <w:r w:rsidRPr="00915284">
              <w:rPr>
                <w:rFonts w:ascii="Arial" w:hAnsi="Arial" w:cs="Arial"/>
                <w:sz w:val="12"/>
                <w:szCs w:val="12"/>
              </w:rPr>
              <w:t>и</w:t>
            </w:r>
            <w:r w:rsidRPr="00915284">
              <w:rPr>
                <w:rFonts w:ascii="Arial" w:hAnsi="Arial" w:cs="Arial"/>
                <w:sz w:val="12"/>
                <w:szCs w:val="12"/>
              </w:rPr>
              <w:t xml:space="preserve">нимательской 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юридического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у физических лиц, индивидуальных предпринимателей, в фермерском хозяйстве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домашнем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хозяйстве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по производству продукции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сельского, лесного хозяйства, охоты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рыболовства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для продажи </w:t>
            </w:r>
            <w:r w:rsidR="003D16C7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</w:p>
        </w:tc>
      </w:tr>
      <w:tr w:rsidR="00A263A0" w:rsidRPr="00915284" w:rsidTr="00961DDE">
        <w:trPr>
          <w:trHeight w:val="81"/>
        </w:trPr>
        <w:tc>
          <w:tcPr>
            <w:tcW w:w="3751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pStyle w:val="2"/>
              <w:spacing w:before="200" w:line="240" w:lineRule="auto"/>
              <w:rPr>
                <w:rFonts w:eastAsia="Arial Unicode MS"/>
              </w:rPr>
            </w:pPr>
            <w:r w:rsidRPr="00915284">
              <w:t>Мужчины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6,1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13,4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1,3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200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200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995491" w:rsidRPr="00915284" w:rsidRDefault="00995491" w:rsidP="00995491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табл.2.30</w:t>
      </w:r>
    </w:p>
    <w:tbl>
      <w:tblPr>
        <w:tblW w:w="4992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1"/>
        <w:gridCol w:w="1155"/>
        <w:gridCol w:w="1155"/>
        <w:gridCol w:w="1155"/>
        <w:gridCol w:w="1155"/>
        <w:gridCol w:w="1158"/>
      </w:tblGrid>
      <w:tr w:rsidR="00995491" w:rsidRPr="00915284" w:rsidTr="00961DDE">
        <w:trPr>
          <w:trHeight w:val="20"/>
        </w:trPr>
        <w:tc>
          <w:tcPr>
            <w:tcW w:w="37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</w:t>
            </w:r>
          </w:p>
        </w:tc>
        <w:tc>
          <w:tcPr>
            <w:tcW w:w="46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лица, у которых основная работа была</w:t>
            </w:r>
          </w:p>
        </w:tc>
      </w:tr>
      <w:tr w:rsidR="00995491" w:rsidRPr="00915284" w:rsidTr="00961DDE">
        <w:trPr>
          <w:trHeight w:val="20"/>
        </w:trPr>
        <w:tc>
          <w:tcPr>
            <w:tcW w:w="37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на предприятии,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в организации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со статусом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юридического лица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сфере предпр</w:t>
            </w:r>
            <w:r w:rsidRPr="00915284">
              <w:rPr>
                <w:rFonts w:ascii="Arial" w:hAnsi="Arial" w:cs="Arial"/>
                <w:sz w:val="12"/>
                <w:szCs w:val="12"/>
              </w:rPr>
              <w:t>и</w:t>
            </w:r>
            <w:r w:rsidRPr="00915284">
              <w:rPr>
                <w:rFonts w:ascii="Arial" w:hAnsi="Arial" w:cs="Arial"/>
                <w:sz w:val="12"/>
                <w:szCs w:val="12"/>
              </w:rPr>
              <w:t xml:space="preserve">нимательской деятельности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без образования юридического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лица</w:t>
            </w:r>
            <w:proofErr w:type="gramStart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по найму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у физических лиц, индивидуальных предпринимателей, в фермерском хозяйстве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в собственном домашнем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хозяйстве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по производству продукции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сельского, лесного хозяйства, охоты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и рыболовства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для продажи </w:t>
            </w:r>
            <w:r w:rsidR="003D16C7" w:rsidRPr="00915284">
              <w:rPr>
                <w:rFonts w:ascii="Arial" w:hAnsi="Arial" w:cs="Arial"/>
                <w:sz w:val="12"/>
                <w:szCs w:val="12"/>
              </w:rPr>
              <w:br/>
            </w:r>
            <w:r w:rsidRPr="00915284">
              <w:rPr>
                <w:rFonts w:ascii="Arial" w:hAnsi="Arial" w:cs="Arial"/>
                <w:sz w:val="12"/>
                <w:szCs w:val="12"/>
              </w:rPr>
              <w:t>или обмена</w:t>
            </w:r>
          </w:p>
        </w:tc>
      </w:tr>
      <w:tr w:rsidR="00A263A0" w:rsidRPr="00915284" w:rsidTr="00961DDE">
        <w:trPr>
          <w:trHeight w:val="81"/>
        </w:trPr>
        <w:tc>
          <w:tcPr>
            <w:tcW w:w="3751" w:type="dxa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pStyle w:val="2"/>
              <w:spacing w:before="160" w:line="190" w:lineRule="exact"/>
              <w:rPr>
                <w:rFonts w:eastAsia="Arial Unicode MS"/>
              </w:rPr>
            </w:pPr>
            <w:r w:rsidRPr="00915284">
              <w:t>Женщины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12,1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1,6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по операциям с недвижимым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имуществом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техническая; деятельность административная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98,4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rHeight w:val="20"/>
        </w:trPr>
        <w:tc>
          <w:tcPr>
            <w:tcW w:w="3751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A263A0" w:rsidRPr="00915284" w:rsidRDefault="00A263A0" w:rsidP="00A263A0">
            <w:pPr>
              <w:spacing w:before="160" w:line="19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A263A0" w:rsidRPr="00915284" w:rsidRDefault="00A263A0" w:rsidP="00A263A0">
            <w:pPr>
              <w:spacing w:before="160" w:line="19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</w:tbl>
    <w:p w:rsidR="00995491" w:rsidRPr="00915284" w:rsidRDefault="00995491" w:rsidP="003D16C7">
      <w:pPr>
        <w:pStyle w:val="a4"/>
        <w:spacing w:before="60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Включая фермеров и лиц, занятых на индивидуальной основе.</w:t>
      </w:r>
    </w:p>
    <w:p w:rsidR="00995491" w:rsidRPr="00915284" w:rsidRDefault="00995491" w:rsidP="00995491">
      <w:pPr>
        <w:pStyle w:val="a4"/>
        <w:pageBreakBefore/>
        <w:spacing w:after="120"/>
        <w:rPr>
          <w:b w:val="0"/>
          <w:bCs w:val="0"/>
        </w:rPr>
      </w:pPr>
      <w:r w:rsidRPr="00915284">
        <w:lastRenderedPageBreak/>
        <w:t xml:space="preserve">2.31. ЧИСЛЕННОСТЬ ЗАНЯТЫХ ПО СТАТУСУ И ВИДАМ ЭКОНОМИЧЕСКОЙ ДЕЯТЕЛЬНОСТИ в 2019 г.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6"/>
        <w:gridCol w:w="1070"/>
        <w:gridCol w:w="1072"/>
        <w:gridCol w:w="1072"/>
        <w:gridCol w:w="1072"/>
        <w:gridCol w:w="1072"/>
      </w:tblGrid>
      <w:tr w:rsidR="00995491" w:rsidRPr="00915284" w:rsidTr="00961DDE">
        <w:trPr>
          <w:cantSplit/>
          <w:tblHeader/>
          <w:jc w:val="center"/>
        </w:trPr>
        <w:tc>
          <w:tcPr>
            <w:tcW w:w="4166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тыс. человек </w:t>
            </w:r>
          </w:p>
        </w:tc>
        <w:tc>
          <w:tcPr>
            <w:tcW w:w="2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  <w:tc>
          <w:tcPr>
            <w:tcW w:w="2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процентах</w:t>
            </w:r>
          </w:p>
        </w:tc>
      </w:tr>
      <w:tr w:rsidR="00995491" w:rsidRPr="00915284" w:rsidTr="00961DDE">
        <w:trPr>
          <w:cantSplit/>
          <w:tblHeader/>
          <w:jc w:val="center"/>
        </w:trPr>
        <w:tc>
          <w:tcPr>
            <w:tcW w:w="4166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pStyle w:val="2"/>
              <w:spacing w:before="100" w:line="160" w:lineRule="exact"/>
              <w:rPr>
                <w:rFonts w:eastAsia="Arial Unicode MS"/>
              </w:rPr>
            </w:pPr>
            <w:proofErr w:type="gramStart"/>
            <w:r w:rsidRPr="00915284">
              <w:t>Занятые</w:t>
            </w:r>
            <w:proofErr w:type="gramEnd"/>
            <w:r w:rsidRPr="00915284">
              <w:t xml:space="preserve"> </w:t>
            </w:r>
            <w:r w:rsidRPr="00915284">
              <w:rPr>
                <w:rFonts w:ascii="Arial CYR" w:hAnsi="Arial CYR" w:cs="Arial CYR"/>
                <w:b w:val="0"/>
              </w:rPr>
              <w:t xml:space="preserve">– </w:t>
            </w:r>
            <w:r w:rsidRPr="00915284">
              <w:rPr>
                <w:b w:val="0"/>
              </w:rPr>
              <w:t>всего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67109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4824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72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4196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2867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1647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10258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9865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4526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10018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5799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питания 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1815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1614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и техническая; деятельность 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4139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3961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и обеспечение военной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безопасности; социальное обеспечение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6788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и социальных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услуг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5693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5621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организации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досуга и развлечений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1347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pStyle w:val="6"/>
              <w:spacing w:before="100" w:line="160" w:lineRule="exact"/>
              <w:ind w:left="0"/>
            </w:pPr>
            <w:r w:rsidRPr="00915284">
              <w:t>Мужчины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36912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34082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2793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2083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1357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6217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3927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3669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4907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4414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6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питания 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6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</w:tbl>
    <w:p w:rsidR="00995491" w:rsidRPr="00915284" w:rsidRDefault="00995491" w:rsidP="00F8043B">
      <w:pPr>
        <w:pageBreakBefore/>
        <w:spacing w:after="60"/>
        <w:jc w:val="right"/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2.31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6"/>
        <w:gridCol w:w="1070"/>
        <w:gridCol w:w="1072"/>
        <w:gridCol w:w="1072"/>
        <w:gridCol w:w="1072"/>
        <w:gridCol w:w="1072"/>
      </w:tblGrid>
      <w:tr w:rsidR="00995491" w:rsidRPr="00915284" w:rsidTr="00961DDE">
        <w:trPr>
          <w:cantSplit/>
          <w:tblHeader/>
          <w:jc w:val="center"/>
        </w:trPr>
        <w:tc>
          <w:tcPr>
            <w:tcW w:w="4166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Всего,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тыс. человек </w:t>
            </w:r>
          </w:p>
        </w:tc>
        <w:tc>
          <w:tcPr>
            <w:tcW w:w="2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  <w:tc>
          <w:tcPr>
            <w:tcW w:w="2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процентах</w:t>
            </w:r>
          </w:p>
        </w:tc>
      </w:tr>
      <w:tr w:rsidR="00995491" w:rsidRPr="00915284" w:rsidTr="00961DDE">
        <w:trPr>
          <w:tblHeader/>
          <w:jc w:val="center"/>
        </w:trPr>
        <w:tc>
          <w:tcPr>
            <w:tcW w:w="4166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spacing w:before="40" w:after="40"/>
              <w:ind w:left="113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95491" w:rsidRPr="00915284" w:rsidRDefault="00995491" w:rsidP="00961DD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найму</w:t>
            </w: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</w:tcBorders>
          </w:tcPr>
          <w:p w:rsidR="00995491" w:rsidRPr="00915284" w:rsidRDefault="00995491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работающие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не по найму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и техническая; деятельность 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2188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и обеспечение военной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безопасности; социальное обеспечение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и социальных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услуг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организации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досуга и развлечений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pStyle w:val="6"/>
              <w:spacing w:before="100" w:line="170" w:lineRule="exact"/>
              <w:ind w:left="0"/>
            </w:pPr>
            <w:r w:rsidRPr="00915284">
              <w:t>Женщины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33027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1994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рыболовство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рыбоводство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618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и паром;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кондиционирование воздуха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утилизация отходов, деятельность по ликвидации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загрязнений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6890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6350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общественного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питания 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1359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и техническая; деятельность административная и сопутствующие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дополнительные услуги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1773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и обеспечение военной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безопасности; социальное обеспечение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5571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и социальных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услуг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4497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организации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досуга и развлечений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933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7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1020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107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1072" w:type="dxa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</w:tr>
      <w:tr w:rsidR="00A263A0" w:rsidRPr="00915284" w:rsidTr="00961DDE">
        <w:trPr>
          <w:tblHeader/>
          <w:jc w:val="center"/>
        </w:trPr>
        <w:tc>
          <w:tcPr>
            <w:tcW w:w="4166" w:type="dxa"/>
            <w:tcBorders>
              <w:bottom w:val="single" w:sz="6" w:space="0" w:color="auto"/>
              <w:right w:val="single" w:sz="6" w:space="0" w:color="auto"/>
            </w:tcBorders>
          </w:tcPr>
          <w:p w:rsidR="00A263A0" w:rsidRPr="00915284" w:rsidRDefault="00A263A0" w:rsidP="00A263A0">
            <w:pPr>
              <w:spacing w:before="100" w:line="17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0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107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100" w:line="17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</w:tbl>
    <w:p w:rsidR="00995491" w:rsidRPr="00915284" w:rsidRDefault="00995491" w:rsidP="00BE447E">
      <w:pPr>
        <w:pStyle w:val="a4"/>
        <w:spacing w:after="60"/>
        <w:outlineLvl w:val="0"/>
      </w:pPr>
    </w:p>
    <w:p w:rsidR="00F8043B" w:rsidRPr="00915284" w:rsidRDefault="00F8043B" w:rsidP="00F8043B">
      <w:pPr>
        <w:pStyle w:val="a4"/>
        <w:pageBreakBefore/>
        <w:spacing w:after="120"/>
        <w:outlineLvl w:val="0"/>
        <w:rPr>
          <w:b w:val="0"/>
          <w:bCs w:val="0"/>
          <w:sz w:val="14"/>
          <w:szCs w:val="14"/>
        </w:rPr>
      </w:pPr>
      <w:r w:rsidRPr="00915284">
        <w:lastRenderedPageBreak/>
        <w:t>2.32.ЧИСЛЕННОСТЬ И СТРУКТУРА ЗАНЯТЫХ ПО ГРУППАМ ЗАНЯТИЙ</w:t>
      </w:r>
      <w:proofErr w:type="gramStart"/>
      <w:r w:rsidRPr="00915284">
        <w:rPr>
          <w:vertAlign w:val="superscript"/>
        </w:rPr>
        <w:t>1</w:t>
      </w:r>
      <w:proofErr w:type="gramEnd"/>
      <w:r w:rsidRPr="00915284">
        <w:rPr>
          <w:vertAlign w:val="superscript"/>
        </w:rPr>
        <w:t>)</w:t>
      </w:r>
      <w:r w:rsidRPr="00915284"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2"/>
        <w:gridCol w:w="791"/>
        <w:gridCol w:w="796"/>
        <w:gridCol w:w="790"/>
        <w:gridCol w:w="790"/>
        <w:gridCol w:w="790"/>
        <w:gridCol w:w="794"/>
        <w:gridCol w:w="794"/>
        <w:gridCol w:w="787"/>
      </w:tblGrid>
      <w:tr w:rsidR="00F8043B" w:rsidRPr="00915284" w:rsidTr="00A263A0">
        <w:trPr>
          <w:trHeight w:val="175"/>
          <w:jc w:val="center"/>
        </w:trPr>
        <w:tc>
          <w:tcPr>
            <w:tcW w:w="1675" w:type="pct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6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Тыс. человек</w:t>
            </w:r>
          </w:p>
        </w:tc>
        <w:tc>
          <w:tcPr>
            <w:tcW w:w="166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В процентах к итогу </w:t>
            </w:r>
          </w:p>
        </w:tc>
      </w:tr>
      <w:tr w:rsidR="00F8043B" w:rsidRPr="00915284" w:rsidTr="00A263A0">
        <w:trPr>
          <w:trHeight w:val="164"/>
          <w:jc w:val="center"/>
        </w:trPr>
        <w:tc>
          <w:tcPr>
            <w:tcW w:w="1675" w:type="pct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2017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2019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2016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2017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2018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60" w:after="60"/>
              <w:rPr>
                <w:b w:val="0"/>
                <w:bCs w:val="0"/>
                <w:sz w:val="14"/>
                <w:szCs w:val="14"/>
              </w:rPr>
            </w:pPr>
            <w:r w:rsidRPr="00915284">
              <w:rPr>
                <w:b w:val="0"/>
                <w:bCs w:val="0"/>
                <w:sz w:val="14"/>
                <w:szCs w:val="14"/>
              </w:rPr>
              <w:t>2019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– всего 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72393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72316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72532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71933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Руководители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5090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4919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4766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4354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6,8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6,6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6,1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Специалисты высшего уровня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квалификации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17212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17596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17819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17948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23,8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24,3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24,6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25,0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Специалисты среднего уровня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квалификации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9441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9544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9390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9999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13,9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Служащие, занятые подготовкой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оформлением документации,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учетом и обслуживанием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2249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2331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2428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2064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3,1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11103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11383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11611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11280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15,3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16,0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Квалифицированные работники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сельского и лесного хозяйства,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рыбоводства и рыболовства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2486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1814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1806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1742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3,4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Квалифицированные рабочие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промышленности, строительства,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транспорта и рабочие родственных занятий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9387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9573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9717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9661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13,0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13,2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13,4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Операторы производственных установок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машин, сборщики и водители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9115</w:t>
            </w:r>
          </w:p>
        </w:tc>
        <w:tc>
          <w:tcPr>
            <w:tcW w:w="418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9150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9145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9277</w:t>
            </w:r>
          </w:p>
        </w:tc>
        <w:tc>
          <w:tcPr>
            <w:tcW w:w="415" w:type="pct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12,7</w:t>
            </w:r>
          </w:p>
        </w:tc>
        <w:tc>
          <w:tcPr>
            <w:tcW w:w="417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414" w:type="pct"/>
            <w:tcBorders>
              <w:lef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</w:tr>
      <w:tr w:rsidR="00A263A0" w:rsidRPr="00915284" w:rsidTr="00A263A0">
        <w:trPr>
          <w:jc w:val="center"/>
        </w:trPr>
        <w:tc>
          <w:tcPr>
            <w:tcW w:w="1675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left="170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4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6311</w:t>
            </w:r>
          </w:p>
        </w:tc>
        <w:tc>
          <w:tcPr>
            <w:tcW w:w="41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6006</w:t>
            </w:r>
          </w:p>
        </w:tc>
        <w:tc>
          <w:tcPr>
            <w:tcW w:w="4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5850</w:t>
            </w:r>
          </w:p>
        </w:tc>
        <w:tc>
          <w:tcPr>
            <w:tcW w:w="4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5609</w:t>
            </w:r>
          </w:p>
        </w:tc>
        <w:tc>
          <w:tcPr>
            <w:tcW w:w="415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8,7</w:t>
            </w:r>
          </w:p>
        </w:tc>
        <w:tc>
          <w:tcPr>
            <w:tcW w:w="41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8,3</w:t>
            </w:r>
          </w:p>
        </w:tc>
        <w:tc>
          <w:tcPr>
            <w:tcW w:w="41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8,1</w:t>
            </w:r>
          </w:p>
        </w:tc>
        <w:tc>
          <w:tcPr>
            <w:tcW w:w="414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263A0" w:rsidRPr="00915284" w:rsidRDefault="00A263A0" w:rsidP="00A263A0">
            <w:pPr>
              <w:spacing w:before="200" w:after="40" w:line="24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7,8</w:t>
            </w:r>
          </w:p>
        </w:tc>
      </w:tr>
    </w:tbl>
    <w:p w:rsidR="00F8043B" w:rsidRPr="00915284" w:rsidRDefault="00F8043B" w:rsidP="00F8043B">
      <w:pPr>
        <w:spacing w:before="60"/>
        <w:ind w:left="113" w:hanging="113"/>
        <w:jc w:val="both"/>
        <w:rPr>
          <w:sz w:val="12"/>
          <w:szCs w:val="12"/>
        </w:rPr>
      </w:pPr>
      <w:r w:rsidRPr="00915284">
        <w:rPr>
          <w:rFonts w:ascii="Arial" w:hAnsi="Arial" w:cs="Arial"/>
          <w:sz w:val="12"/>
          <w:szCs w:val="12"/>
          <w:vertAlign w:val="superscript"/>
        </w:rPr>
        <w:t>1)</w:t>
      </w:r>
      <w:r w:rsidRPr="00915284">
        <w:rPr>
          <w:rFonts w:ascii="Arial" w:hAnsi="Arial" w:cs="Arial"/>
          <w:sz w:val="12"/>
          <w:szCs w:val="12"/>
        </w:rPr>
        <w:t> В соответствии с ОКЗ-2014. Данные по группам занятий за 2006</w:t>
      </w:r>
      <w:r w:rsidR="003D16C7" w:rsidRPr="00915284">
        <w:rPr>
          <w:rFonts w:ascii="Arial" w:hAnsi="Arial" w:cs="Arial"/>
          <w:sz w:val="12"/>
          <w:szCs w:val="12"/>
        </w:rPr>
        <w:t xml:space="preserve"> – </w:t>
      </w:r>
      <w:r w:rsidRPr="00915284">
        <w:rPr>
          <w:rFonts w:ascii="Arial" w:hAnsi="Arial" w:cs="Arial"/>
          <w:sz w:val="12"/>
          <w:szCs w:val="12"/>
        </w:rPr>
        <w:t xml:space="preserve">2015 гг. в соответствии с ОКЗ-93 размещены в статистическом сборнике «Рабочая сила, занятость </w:t>
      </w:r>
      <w:r w:rsidRPr="00915284">
        <w:rPr>
          <w:rFonts w:ascii="Arial" w:hAnsi="Arial" w:cs="Arial"/>
          <w:sz w:val="12"/>
          <w:szCs w:val="12"/>
        </w:rPr>
        <w:br/>
        <w:t xml:space="preserve">и безработица в России. 2016» на официальном интернет-сайте Росстата </w:t>
      </w:r>
      <w:r w:rsidRPr="00915284">
        <w:rPr>
          <w:rFonts w:ascii="Arial" w:eastAsia="Calibri" w:hAnsi="Arial" w:cs="Arial"/>
          <w:sz w:val="12"/>
          <w:szCs w:val="12"/>
          <w:lang w:eastAsia="en-US"/>
        </w:rPr>
        <w:t xml:space="preserve"> </w:t>
      </w:r>
      <w:r w:rsidRPr="00915284">
        <w:rPr>
          <w:rFonts w:ascii="Arial" w:hAnsi="Arial" w:cs="Arial"/>
          <w:sz w:val="12"/>
          <w:szCs w:val="12"/>
        </w:rPr>
        <w:t xml:space="preserve">по адресу: </w:t>
      </w:r>
      <w:hyperlink r:id="rId9" w:history="1">
        <w:r w:rsidRPr="00915284">
          <w:rPr>
            <w:rStyle w:val="af4"/>
            <w:rFonts w:ascii="Arial" w:eastAsia="Calibri" w:hAnsi="Arial" w:cs="Arial"/>
            <w:color w:val="auto"/>
            <w:sz w:val="12"/>
            <w:szCs w:val="12"/>
            <w:u w:val="none"/>
            <w:lang w:eastAsia="en-US"/>
          </w:rPr>
          <w:t>www.gks.ru</w:t>
        </w:r>
      </w:hyperlink>
      <w:r w:rsidRPr="00915284">
        <w:rPr>
          <w:rFonts w:ascii="Arial" w:eastAsia="Calibri" w:hAnsi="Arial" w:cs="Arial"/>
          <w:sz w:val="12"/>
          <w:szCs w:val="12"/>
          <w:lang w:eastAsia="en-US"/>
        </w:rPr>
        <w:t xml:space="preserve">/ Публикации/ Каталог публикаций/ Статистические издания/ </w:t>
      </w:r>
      <w:r w:rsidRPr="00915284">
        <w:rPr>
          <w:rFonts w:ascii="Arial" w:eastAsia="Calibri" w:hAnsi="Arial" w:cs="Arial"/>
          <w:sz w:val="12"/>
          <w:szCs w:val="12"/>
          <w:lang w:eastAsia="en-US"/>
        </w:rPr>
        <w:br/>
        <w:t>Рабочая сила, занятость и безработица в России.</w:t>
      </w:r>
    </w:p>
    <w:p w:rsidR="00F8043B" w:rsidRPr="00915284" w:rsidRDefault="00F8043B" w:rsidP="00F8043B">
      <w:pPr>
        <w:pStyle w:val="a4"/>
        <w:pageBreakBefore/>
        <w:spacing w:after="120"/>
      </w:pPr>
      <w:r w:rsidRPr="00915284">
        <w:lastRenderedPageBreak/>
        <w:t>2.33. ЧИСЛЕННОСТЬ ЗАНЯТЫХ ПО ПОЛУ И ГРУППАМ ЗАНЯТИЙ в 2019 г.</w:t>
      </w:r>
    </w:p>
    <w:tbl>
      <w:tblPr>
        <w:tblW w:w="4988" w:type="pct"/>
        <w:jc w:val="center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869"/>
        <w:gridCol w:w="856"/>
        <w:gridCol w:w="858"/>
        <w:gridCol w:w="859"/>
        <w:gridCol w:w="858"/>
        <w:gridCol w:w="858"/>
        <w:gridCol w:w="858"/>
        <w:gridCol w:w="859"/>
      </w:tblGrid>
      <w:tr w:rsidR="00F8043B" w:rsidRPr="00915284" w:rsidTr="00961DDE">
        <w:trPr>
          <w:cantSplit/>
          <w:tblHeader/>
          <w:jc w:val="center"/>
        </w:trPr>
        <w:tc>
          <w:tcPr>
            <w:tcW w:w="2626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  <w:tc>
          <w:tcPr>
            <w:tcW w:w="2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процентах к итогу</w:t>
            </w:r>
          </w:p>
        </w:tc>
        <w:tc>
          <w:tcPr>
            <w:tcW w:w="1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Распределение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полу, процентов</w:t>
            </w:r>
          </w:p>
        </w:tc>
      </w:tr>
      <w:tr w:rsidR="00F8043B" w:rsidRPr="00915284" w:rsidTr="00961DDE">
        <w:trPr>
          <w:cantSplit/>
          <w:tblHeader/>
          <w:jc w:val="center"/>
        </w:trPr>
        <w:tc>
          <w:tcPr>
            <w:tcW w:w="2626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961DDE">
            <w:pPr>
              <w:spacing w:before="70" w:line="160" w:lineRule="exact"/>
              <w:rPr>
                <w:rFonts w:ascii="Arial CYR" w:hAnsi="Arial CYR" w:cs="Arial CYR"/>
                <w:b/>
                <w:sz w:val="14"/>
                <w:szCs w:val="14"/>
              </w:rPr>
            </w:pPr>
            <w:proofErr w:type="gramStart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– всего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71933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36912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35021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100</w:t>
            </w:r>
          </w:p>
        </w:tc>
        <w:tc>
          <w:tcPr>
            <w:tcW w:w="8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51,3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48,7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Руководители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4354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2408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1946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5,6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55,3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44,7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Специалисты высшего уровня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квалификации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17948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6696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11252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25,0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18,1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32,1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37,3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62,7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науки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техники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3205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2177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1028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67,9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32,1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1606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1066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33,6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66,4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образования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4363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3637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83,4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сфере бизнеса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администрирования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4867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1417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3450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29,1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70,9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по информационно-коммуникационным технологиям (ИКТ)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986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155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84,3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15,7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права,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гуманитарных областей и культуры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2920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1916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34,4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65,6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Специалисты среднего уровня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квалификации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9999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4059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5940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13,9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11,0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17,0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40,6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59,4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Специалисты-техники в области науки и техники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2977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2560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86,0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Средний медицинский персонал здравоохранения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2566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2373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92,5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Средний специальный персонал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экономической и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тивной деятельности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3464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960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2505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27,7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72,3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Средний специальный персонал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в области правовой, социальной работы, культуры, обучения,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спорта и родственных занятий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621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25,4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74,6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Специалисты-техники в области 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информационно-коммуникационных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технологий (ИКТ)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159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84,0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16,0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Служащие, занятые подготовкой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 xml:space="preserve">и оформлением документации,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учетом и обслуживанием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2064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363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1700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2,9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4,9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17,6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82,4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Служащие общего профиля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обслуживающие офисную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технику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10,9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89,1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 сферы обслуживания населения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17,2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82,8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Служащие в сфере обработки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числовой информации и учета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материальных ценностей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428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26,8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73,2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офисные служащие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366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13,7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86,3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F8043B">
            <w:pPr>
              <w:spacing w:before="7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Работники сферы обслуживания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 xml:space="preserve">и торговли, охраны граждан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и собственности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11280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3409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7870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15,7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9,2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22,5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30,2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69,8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сферы индивидуальных услуг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2676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2284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14,7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85,3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Продавцы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5431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4517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16,8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83,2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Работники, оказывающие услуги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индивидуальному уходу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844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5,1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94,9</w:t>
            </w:r>
          </w:p>
        </w:tc>
      </w:tr>
      <w:tr w:rsidR="00637D24" w:rsidRPr="00915284" w:rsidTr="00961DDE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961DDE">
            <w:pPr>
              <w:spacing w:before="7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служб, осуществляющих охрану граждан и собственности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2283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2058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225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90,2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D96FD9">
            <w:pPr>
              <w:spacing w:before="70" w:line="160" w:lineRule="exact"/>
              <w:ind w:right="28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9,8</w:t>
            </w:r>
          </w:p>
        </w:tc>
      </w:tr>
    </w:tbl>
    <w:p w:rsidR="00F8043B" w:rsidRPr="00915284" w:rsidRDefault="00F8043B" w:rsidP="00F8043B">
      <w:pPr>
        <w:pageBreakBefore/>
        <w:spacing w:after="60"/>
        <w:jc w:val="right"/>
      </w:pPr>
      <w:r w:rsidRPr="00915284">
        <w:rPr>
          <w:rFonts w:ascii="Arial CYR" w:hAnsi="Arial CYR" w:cs="Arial CYR"/>
          <w:sz w:val="14"/>
          <w:szCs w:val="14"/>
        </w:rPr>
        <w:lastRenderedPageBreak/>
        <w:t>Продолжение табл. 2.33</w:t>
      </w:r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869"/>
        <w:gridCol w:w="856"/>
        <w:gridCol w:w="858"/>
        <w:gridCol w:w="859"/>
        <w:gridCol w:w="858"/>
        <w:gridCol w:w="858"/>
        <w:gridCol w:w="858"/>
        <w:gridCol w:w="859"/>
      </w:tblGrid>
      <w:tr w:rsidR="002F05DB" w:rsidRPr="00915284" w:rsidTr="00F8043B">
        <w:trPr>
          <w:tblHeader/>
          <w:jc w:val="center"/>
        </w:trPr>
        <w:tc>
          <w:tcPr>
            <w:tcW w:w="26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</w:p>
        </w:tc>
        <w:tc>
          <w:tcPr>
            <w:tcW w:w="8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7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  <w:tc>
          <w:tcPr>
            <w:tcW w:w="25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процентах к итогу</w:t>
            </w:r>
          </w:p>
        </w:tc>
        <w:tc>
          <w:tcPr>
            <w:tcW w:w="1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Распределение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полу, процентов</w:t>
            </w:r>
          </w:p>
        </w:tc>
      </w:tr>
      <w:tr w:rsidR="002F05DB" w:rsidRPr="00915284" w:rsidTr="00F8043B">
        <w:trPr>
          <w:tblHeader/>
          <w:jc w:val="center"/>
        </w:trPr>
        <w:tc>
          <w:tcPr>
            <w:tcW w:w="26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spacing w:before="40" w:after="40"/>
              <w:ind w:left="170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043B" w:rsidRPr="00915284" w:rsidRDefault="00F8043B" w:rsidP="00961DDE">
            <w:pPr>
              <w:spacing w:before="40" w:after="40"/>
              <w:ind w:right="113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Квалифицированные работники сельского и лесного хозяйства, рыбоводства и рыболовства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1742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882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859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50,7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49,3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Квалифицированные рабочие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 xml:space="preserve">промышленности, строительства, транспорта и рабочие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родственных занятий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9661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7923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1738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82,0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18,0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Рабочие, занятые в строительстве, и рабочие родственных занятий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(за исключением электриков)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2358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2142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Рабочие, занятые в металлообр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батывающем и машиностроител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ном производстве, механики 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ремонтники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3963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3793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Рабочие, занятые изготовлением прецизионных инструментов 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приборов, рабочие художественных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промыслов и полиграфического производства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 в области электротехники и электроники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1120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 пищевой, деревообраб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тывающей, текстильной и швейной промышленности и рабочие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родственных занятий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1965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1099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Операторы производственных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 xml:space="preserve">установок и машин, сборщики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и водители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9277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8192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1086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88,3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11,7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Операторы промышленных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установок и стационарного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850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Сборщики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Водители и операторы подвижного оборудования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6795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6616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5609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2980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2629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7,8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53,1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46,9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Уборщики и прислуга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1212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1144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рабочие сельского и лесного хозяйства,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рыбоводства и рыболовства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71,5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рабочие, занятые в горнодобывающей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промышленности, строительстве, 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обрабатывающей промышленности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на транспорте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1498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1006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67,2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Помощники в приготовлении пищи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Уличные торговцы и другие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неквалифицированные работники, оказывающие различные уличные услуги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</w:tr>
      <w:tr w:rsidR="00637D24" w:rsidRPr="00915284" w:rsidTr="00F8043B">
        <w:trPr>
          <w:tblHeader/>
          <w:jc w:val="center"/>
        </w:trPr>
        <w:tc>
          <w:tcPr>
            <w:tcW w:w="26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работники по сбору мусора и другие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неквалифицированные работники</w:t>
            </w: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2365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1609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8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</w:tr>
    </w:tbl>
    <w:p w:rsidR="00F8043B" w:rsidRPr="00915284" w:rsidRDefault="00F8043B" w:rsidP="00F8043B">
      <w:pPr>
        <w:spacing w:before="80" w:line="160" w:lineRule="exact"/>
      </w:pPr>
    </w:p>
    <w:p w:rsidR="00F8043B" w:rsidRPr="00915284" w:rsidRDefault="00F8043B" w:rsidP="00F8043B">
      <w:pPr>
        <w:pStyle w:val="a4"/>
        <w:pageBreakBefore/>
        <w:spacing w:after="120"/>
        <w:rPr>
          <w:b w:val="0"/>
          <w:bCs w:val="0"/>
          <w:sz w:val="14"/>
          <w:szCs w:val="14"/>
        </w:rPr>
      </w:pPr>
      <w:r w:rsidRPr="00915284">
        <w:lastRenderedPageBreak/>
        <w:t>2.34. ЧИСЛЕННОСТЬ ЗАНЯТЫХ ПО ВОЗРАСТУ И ГРУППАМ ЗАНЯТИЙ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3"/>
        <w:gridCol w:w="789"/>
        <w:gridCol w:w="790"/>
        <w:gridCol w:w="789"/>
        <w:gridCol w:w="789"/>
        <w:gridCol w:w="788"/>
        <w:gridCol w:w="789"/>
        <w:gridCol w:w="789"/>
        <w:gridCol w:w="789"/>
        <w:gridCol w:w="789"/>
      </w:tblGrid>
      <w:tr w:rsidR="00F8043B" w:rsidRPr="00915284" w:rsidTr="00637D24">
        <w:trPr>
          <w:tblHeader/>
          <w:jc w:val="center"/>
        </w:trPr>
        <w:tc>
          <w:tcPr>
            <w:tcW w:w="2423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человек</w:t>
            </w:r>
          </w:p>
        </w:tc>
        <w:tc>
          <w:tcPr>
            <w:tcW w:w="55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Средний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возраст, лет</w:t>
            </w:r>
          </w:p>
        </w:tc>
      </w:tr>
      <w:tr w:rsidR="00F8043B" w:rsidRPr="00915284" w:rsidTr="00637D24">
        <w:trPr>
          <w:tblHeader/>
          <w:jc w:val="center"/>
        </w:trPr>
        <w:tc>
          <w:tcPr>
            <w:tcW w:w="2423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70 и старше</w:t>
            </w:r>
          </w:p>
        </w:tc>
        <w:tc>
          <w:tcPr>
            <w:tcW w:w="78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rPr>
                <w:rFonts w:ascii="Arial CYR" w:hAnsi="Arial CYR" w:cs="Arial CYR"/>
                <w:b/>
                <w:sz w:val="14"/>
                <w:szCs w:val="14"/>
              </w:rPr>
            </w:pPr>
            <w:proofErr w:type="gramStart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– всего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12916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21094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17850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15144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4251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328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41,3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Руководители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4354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339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1180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1296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1189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325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23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44,6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Специалисты высшего уровня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квалификации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17948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3498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5792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4443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3245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879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77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40,3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науки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техники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3205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990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1606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образования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4363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1125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42,9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сфере бизнеса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администрирования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4867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1826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по информацио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но-коммуникационным технол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гиям (ИКТ)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986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 в области права,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гуманитарных областей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культуры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2920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1056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Специалисты среднего уровня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квалификации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9999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1940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2949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2500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2015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532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40,7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Специалисты-техники в области науки и техники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2977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Средний медицинский персонал здравоохранения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2566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626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Средний специальный персонал по экономической и администр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тивной деятельности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3464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1169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Средний специальный персонал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в области правовой, социальной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работы, культуры, обучения, спорта и родственных занятий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832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Специалисты-техники в области 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информационно-коммуникационных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технологий (ИКТ)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Служащие, занятые подгото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в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кой и оформлением документ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ции, учетом и обслуживанием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2064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436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633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468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403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112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 общего профиля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обслуживающие офисную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технику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 сферы обслуживания населения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560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Служащие в сфере обработки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числовой информации и учета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материальных ценностей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585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офисные служащие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Работники сферы обслужив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b/>
                <w:spacing w:val="-2"/>
                <w:sz w:val="14"/>
                <w:szCs w:val="14"/>
              </w:rPr>
              <w:t>ния и торговли, охраны граждан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 и собственности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11280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2490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3388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2702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2065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520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сферы индивидуал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ных услуг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2676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837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Продавцы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5431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1689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Работники, оказывающие услуги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индивидуальному уходу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890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3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70" w:line="15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служб, осуществл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ющих охрану граждан и со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б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ственности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2283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78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70" w:line="15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</w:tr>
    </w:tbl>
    <w:p w:rsidR="00F8043B" w:rsidRPr="00915284" w:rsidRDefault="00F8043B" w:rsidP="00F8043B">
      <w:pPr>
        <w:spacing w:line="160" w:lineRule="exact"/>
      </w:pPr>
    </w:p>
    <w:p w:rsidR="00F8043B" w:rsidRPr="00915284" w:rsidRDefault="00F8043B" w:rsidP="00F8043B">
      <w:pPr>
        <w:pageBreakBefore/>
        <w:spacing w:after="60"/>
        <w:jc w:val="right"/>
        <w:rPr>
          <w:rFonts w:ascii="Arial CYR" w:hAnsi="Arial CYR" w:cs="Arial CYR"/>
          <w:sz w:val="14"/>
          <w:szCs w:val="14"/>
        </w:rPr>
      </w:pPr>
      <w:r w:rsidRPr="00915284">
        <w:rPr>
          <w:rFonts w:ascii="Arial CYR" w:hAnsi="Arial CYR" w:cs="Arial CYR"/>
          <w:sz w:val="14"/>
          <w:szCs w:val="14"/>
        </w:rPr>
        <w:lastRenderedPageBreak/>
        <w:t>Продолжение табл. 2.34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2"/>
        <w:gridCol w:w="790"/>
        <w:gridCol w:w="789"/>
        <w:gridCol w:w="789"/>
        <w:gridCol w:w="789"/>
        <w:gridCol w:w="789"/>
        <w:gridCol w:w="789"/>
        <w:gridCol w:w="789"/>
        <w:gridCol w:w="789"/>
        <w:gridCol w:w="789"/>
      </w:tblGrid>
      <w:tr w:rsidR="002F05DB" w:rsidRPr="00915284" w:rsidTr="00637D24">
        <w:trPr>
          <w:tblHeader/>
          <w:jc w:val="center"/>
        </w:trPr>
        <w:tc>
          <w:tcPr>
            <w:tcW w:w="2422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человек</w:t>
            </w:r>
          </w:p>
        </w:tc>
        <w:tc>
          <w:tcPr>
            <w:tcW w:w="552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  <w:tc>
          <w:tcPr>
            <w:tcW w:w="789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Средний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возраст, лет</w:t>
            </w:r>
          </w:p>
        </w:tc>
      </w:tr>
      <w:tr w:rsidR="002F05DB" w:rsidRPr="00915284" w:rsidTr="00637D24">
        <w:trPr>
          <w:tblHeader/>
          <w:jc w:val="center"/>
        </w:trPr>
        <w:tc>
          <w:tcPr>
            <w:tcW w:w="2422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7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70 и старше</w:t>
            </w:r>
          </w:p>
        </w:tc>
        <w:tc>
          <w:tcPr>
            <w:tcW w:w="789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top w:val="single" w:sz="6" w:space="0" w:color="auto"/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pacing w:val="-2"/>
                <w:sz w:val="14"/>
                <w:szCs w:val="14"/>
              </w:rPr>
              <w:t>Квалифицированные работники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 сельского и лесного хозяйства, рыбоводства и рыболовства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1742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221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354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366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410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262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67</w:t>
            </w:r>
          </w:p>
        </w:tc>
        <w:tc>
          <w:tcPr>
            <w:tcW w:w="78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45,5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Квалифицированные рабочие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промышленности, строител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ства, </w:t>
            </w:r>
            <w:r w:rsidRPr="00915284">
              <w:rPr>
                <w:rFonts w:ascii="Arial CYR" w:hAnsi="Arial CYR" w:cs="Arial CYR"/>
                <w:b/>
                <w:spacing w:val="-2"/>
                <w:sz w:val="14"/>
                <w:szCs w:val="14"/>
              </w:rPr>
              <w:t xml:space="preserve">транспорта и рабочие </w:t>
            </w:r>
            <w:r w:rsidRPr="00915284">
              <w:rPr>
                <w:rFonts w:ascii="Arial CYR" w:hAnsi="Arial CYR" w:cs="Arial CYR"/>
                <w:b/>
                <w:spacing w:val="-2"/>
                <w:sz w:val="14"/>
                <w:szCs w:val="14"/>
              </w:rPr>
              <w:br/>
              <w:t>родственных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 занятий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9661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1635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2867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2460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2125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517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30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41,5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Рабочие, занятые в строител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стве, и рабочие родственных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занятий (за исключением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электриков)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2358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Рабочие, занятые в металлоо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б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рабатывающем и 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машиностро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тельном производстве, механики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ремонтники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3963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Рабочие, занятые изготовлен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ем прецизионных инструментов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приборов, рабочие худож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ственных промыслов и полигр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фического производства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 в области электроте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х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ники и электроники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 пищевой, деревообр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батывающей, текстильной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швейной промышленности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рабочие родственных занятий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1965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Операторы производственных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 xml:space="preserve">установок и машин, сборщики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и водители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9277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1433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2586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2371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2340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515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42,3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Операторы промышленных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установок и стационарного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Сборщики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Водители и операторы подви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ж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ного оборудования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6795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1853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1768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113"/>
              <w:rPr>
                <w:rFonts w:ascii="Arial CYR" w:hAnsi="Arial CYR" w:cs="Arial CYR"/>
                <w:b/>
                <w:spacing w:val="-2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pacing w:val="-2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5609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924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1344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1244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1353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590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51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43,0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Уборщики и прислуга 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рабочие сельского и лесного хозяйства,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рыбоводства и рыболовства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рабочие, занятые в горнодобывающей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промышленности, строител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ь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стве, обрабатывающей пр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мышленности и на транспорте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1498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Помощники в приготовлении пищи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Уличные торговцы и другие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неквалифицированные работн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ки, оказывающие различные уличные услуги</w:t>
            </w:r>
          </w:p>
        </w:tc>
        <w:tc>
          <w:tcPr>
            <w:tcW w:w="79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8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89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2422" w:type="dxa"/>
            <w:tcBorders>
              <w:bottom w:val="single" w:sz="6" w:space="0" w:color="auto"/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2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Неквалифицированные работн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ки по сбору мусора и другие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</w: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неквалифицированные работники</w:t>
            </w:r>
          </w:p>
        </w:tc>
        <w:tc>
          <w:tcPr>
            <w:tcW w:w="7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2365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78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2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</w:tbl>
    <w:p w:rsidR="00F8043B" w:rsidRPr="00915284" w:rsidRDefault="00F8043B" w:rsidP="00F8043B">
      <w:pPr>
        <w:spacing w:before="120" w:after="60" w:line="160" w:lineRule="exact"/>
        <w:jc w:val="right"/>
        <w:rPr>
          <w:rFonts w:ascii="Arial CYR" w:hAnsi="Arial CYR" w:cs="Arial CYR"/>
          <w:sz w:val="14"/>
          <w:szCs w:val="14"/>
        </w:rPr>
      </w:pPr>
    </w:p>
    <w:p w:rsidR="00F8043B" w:rsidRPr="00915284" w:rsidRDefault="00F8043B" w:rsidP="007C25D5">
      <w:pPr>
        <w:pStyle w:val="a4"/>
        <w:pageBreakBefore/>
        <w:spacing w:after="60"/>
        <w:rPr>
          <w:b w:val="0"/>
          <w:bCs w:val="0"/>
          <w:sz w:val="14"/>
          <w:szCs w:val="14"/>
        </w:rPr>
      </w:pPr>
      <w:r w:rsidRPr="00915284">
        <w:lastRenderedPageBreak/>
        <w:t>2.35. СТРУКТУРА ЗАНЯТЫХ ПО ВОЗРАСТУ И ГРУППАМ ЗАНЯТИЙ в 2019 г.</w:t>
      </w:r>
      <w:r w:rsidRPr="00915284">
        <w:br/>
      </w:r>
      <w:r w:rsidRPr="00915284">
        <w:rPr>
          <w:b w:val="0"/>
          <w:bCs w:val="0"/>
          <w:sz w:val="14"/>
          <w:szCs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0"/>
        <w:gridCol w:w="987"/>
        <w:gridCol w:w="762"/>
        <w:gridCol w:w="761"/>
        <w:gridCol w:w="761"/>
        <w:gridCol w:w="761"/>
        <w:gridCol w:w="761"/>
        <w:gridCol w:w="761"/>
        <w:gridCol w:w="760"/>
      </w:tblGrid>
      <w:tr w:rsidR="00F8043B" w:rsidRPr="00915284" w:rsidTr="00637D24">
        <w:trPr>
          <w:tblHeader/>
          <w:jc w:val="center"/>
        </w:trPr>
        <w:tc>
          <w:tcPr>
            <w:tcW w:w="3210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3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</w:tr>
      <w:tr w:rsidR="00F8043B" w:rsidRPr="00915284" w:rsidTr="00637D24">
        <w:trPr>
          <w:tblHeader/>
          <w:jc w:val="center"/>
        </w:trPr>
        <w:tc>
          <w:tcPr>
            <w:tcW w:w="3210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70 и старше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rPr>
                <w:rFonts w:ascii="Arial CYR" w:hAnsi="Arial CYR" w:cs="Arial CYR"/>
                <w:b/>
                <w:sz w:val="14"/>
                <w:szCs w:val="14"/>
              </w:rPr>
            </w:pPr>
            <w:proofErr w:type="gramStart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– всего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18,0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29,3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24,8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21,1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Руководители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27,1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27,3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7,5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Специалисты высшего уровня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квалификации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32,3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4,9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 области науки и техники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 области здравоохранения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 области образования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 сфере бизнеса и админ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стрирования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по информационно-коммуникационным технологиям (ИКТ)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 области права, гуманита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р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ных областей и культуры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Специалисты среднего уровня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квалификации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20,2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5,3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Специалисты-техники в области науки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техники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Средний медицинский персонал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здравоохранения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Средний специальный персонал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по экономической и административной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деятельности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Средний специальный персонал в области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правовой, социальной работы, культуры,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обучения, спорта и родственных занятий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Специалисты-техники в области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информационно-коммуникационных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технологий (ИКТ)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Служащие, занятые подготовкой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 xml:space="preserve">и оформлением документации, учетом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и обслуживанием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30,7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19,5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5,4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 общего профиля и обслужива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ю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щие офисную технику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 сферы обслуживания населения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Служащие в сфере обработки числовой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информации и учета материальных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ценностей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офисные служащие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pacing w:val="-4"/>
                <w:sz w:val="14"/>
                <w:szCs w:val="14"/>
              </w:rPr>
              <w:t>Работники сферы обслуживания и торговли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, охраны граждан и собственности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30,0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18,3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сферы индивидуальных услуг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Продавцы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Работники, оказывающие услуги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индивидуальному уходу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637D24" w:rsidRPr="00915284" w:rsidTr="00637D24">
        <w:trPr>
          <w:tblHeader/>
          <w:jc w:val="center"/>
        </w:trPr>
        <w:tc>
          <w:tcPr>
            <w:tcW w:w="3210" w:type="dxa"/>
            <w:tcBorders>
              <w:right w:val="single" w:sz="6" w:space="0" w:color="auto"/>
            </w:tcBorders>
          </w:tcPr>
          <w:p w:rsidR="00637D24" w:rsidRPr="00915284" w:rsidRDefault="00637D24" w:rsidP="00637D24">
            <w:pPr>
              <w:spacing w:before="130" w:line="16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Работники служб, осуществляющих охрану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граждан и собственности</w:t>
            </w:r>
          </w:p>
        </w:tc>
        <w:tc>
          <w:tcPr>
            <w:tcW w:w="9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637D24">
            <w:pPr>
              <w:spacing w:before="130" w:line="16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637D24" w:rsidRPr="00915284" w:rsidRDefault="00637D24" w:rsidP="007C25D5">
            <w:pPr>
              <w:spacing w:before="13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</w:tbl>
    <w:p w:rsidR="00F8043B" w:rsidRPr="00915284" w:rsidRDefault="00F8043B" w:rsidP="00F8043B">
      <w:pPr>
        <w:jc w:val="right"/>
        <w:rPr>
          <w:rFonts w:ascii="Arial CYR" w:hAnsi="Arial CYR" w:cs="Arial CYR"/>
          <w:sz w:val="14"/>
          <w:szCs w:val="14"/>
        </w:rPr>
      </w:pPr>
    </w:p>
    <w:p w:rsidR="00F8043B" w:rsidRPr="00915284" w:rsidRDefault="00F8043B" w:rsidP="00F8043B">
      <w:pPr>
        <w:pageBreakBefore/>
        <w:spacing w:after="60"/>
        <w:jc w:val="right"/>
      </w:pPr>
      <w:r w:rsidRPr="00915284">
        <w:rPr>
          <w:rFonts w:ascii="Arial CYR" w:hAnsi="Arial CYR" w:cs="Arial CYR"/>
          <w:sz w:val="14"/>
          <w:szCs w:val="14"/>
        </w:rPr>
        <w:lastRenderedPageBreak/>
        <w:t>Продолжение табл. 2.35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11"/>
        <w:gridCol w:w="986"/>
        <w:gridCol w:w="762"/>
        <w:gridCol w:w="761"/>
        <w:gridCol w:w="761"/>
        <w:gridCol w:w="761"/>
        <w:gridCol w:w="761"/>
        <w:gridCol w:w="761"/>
        <w:gridCol w:w="760"/>
      </w:tblGrid>
      <w:tr w:rsidR="00F8043B" w:rsidRPr="00915284" w:rsidTr="007C25D5">
        <w:trPr>
          <w:tblHeader/>
          <w:jc w:val="center"/>
        </w:trPr>
        <w:tc>
          <w:tcPr>
            <w:tcW w:w="321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53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 в возрасте, лет</w:t>
            </w:r>
          </w:p>
        </w:tc>
      </w:tr>
      <w:tr w:rsidR="00F8043B" w:rsidRPr="00915284" w:rsidTr="007C25D5">
        <w:trPr>
          <w:tblHeader/>
          <w:jc w:val="center"/>
        </w:trPr>
        <w:tc>
          <w:tcPr>
            <w:tcW w:w="321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jc w:val="lef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9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15-19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20-29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30-39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40-49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50-59</w:t>
            </w:r>
          </w:p>
        </w:tc>
        <w:tc>
          <w:tcPr>
            <w:tcW w:w="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60-69</w:t>
            </w: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70 и старше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Квалифицированные работники сельского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 xml:space="preserve">и лесного хозяйства, рыбоводства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и рыболовства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23,6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15,0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3,9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Квалифицированные рабочие промы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ш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ленности, строительства, транспорта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и рабочие родственных занятий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29,7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22,0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5,3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Рабочие, занятые в строительстве, и раб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чие родственных занятий (за исключением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электриков)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Рабочие, занятые в металлообрабатыва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ю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щем и машиностроительном производстве, механики и ремонтники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Рабочие, занятые изготовлением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прецизионных инструментов и приборов,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рабочие художественных промыслов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полиграфического производства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Рабочие в области электротехники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электроники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Рабочие пищевой, деревообрабатывающей,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текстильной и швейной промышленности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рабочие родственных занятий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 xml:space="preserve">Операторы производственных установок </w:t>
            </w: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br/>
              <w:t>и машин, сборщики и водители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15,4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27,9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25,2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5,5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0,2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Операторы промышленных установок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стационарного оборудования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Сборщики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Водители и операторы подвижного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оборудования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113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b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16,5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24,1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10,5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0,9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Уборщики и прислуга 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рабочие сельского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лесного хозяйства, рыбоводства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рыболовства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рабочие, занятые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в горнодобывающей промышленности,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строительстве, обрабатывающей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промышленности и на транспорте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Помощники в приготовлении пищи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Уличные торговцы и другие 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неквалифицир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ванные работники, оказывающие различные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уличные услуги</w:t>
            </w:r>
          </w:p>
        </w:tc>
        <w:tc>
          <w:tcPr>
            <w:tcW w:w="98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761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60" w:type="dxa"/>
            <w:tcBorders>
              <w:lef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7C25D5" w:rsidRPr="00915284" w:rsidTr="007C25D5">
        <w:trPr>
          <w:tblHeader/>
          <w:jc w:val="center"/>
        </w:trPr>
        <w:tc>
          <w:tcPr>
            <w:tcW w:w="3211" w:type="dxa"/>
            <w:tcBorders>
              <w:bottom w:val="single" w:sz="6" w:space="0" w:color="auto"/>
              <w:right w:val="single" w:sz="6" w:space="0" w:color="auto"/>
            </w:tcBorders>
          </w:tcPr>
          <w:p w:rsidR="007C25D5" w:rsidRPr="00915284" w:rsidRDefault="007C25D5" w:rsidP="007C25D5">
            <w:pPr>
              <w:spacing w:before="120" w:line="190" w:lineRule="exact"/>
              <w:ind w:left="227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Неквалифицированные работники по сбору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мусора и другие неквалифицированные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работники</w:t>
            </w:r>
          </w:p>
        </w:tc>
        <w:tc>
          <w:tcPr>
            <w:tcW w:w="98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6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76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76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C25D5" w:rsidRPr="00915284" w:rsidRDefault="007C25D5" w:rsidP="007C25D5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</w:tr>
    </w:tbl>
    <w:p w:rsidR="00F8043B" w:rsidRPr="00915284" w:rsidRDefault="00F8043B" w:rsidP="00F8043B">
      <w:pPr>
        <w:pStyle w:val="a4"/>
        <w:jc w:val="right"/>
        <w:rPr>
          <w:b w:val="0"/>
          <w:bCs w:val="0"/>
          <w:sz w:val="14"/>
          <w:szCs w:val="14"/>
        </w:rPr>
      </w:pPr>
    </w:p>
    <w:p w:rsidR="00F8043B" w:rsidRPr="00915284" w:rsidRDefault="00F8043B" w:rsidP="00F8043B">
      <w:pPr>
        <w:pStyle w:val="3"/>
        <w:keepNext w:val="0"/>
        <w:pageBreakBefore/>
        <w:spacing w:before="0" w:after="120" w:line="240" w:lineRule="auto"/>
        <w:ind w:left="0"/>
        <w:jc w:val="center"/>
        <w:rPr>
          <w:sz w:val="16"/>
          <w:szCs w:val="16"/>
        </w:rPr>
      </w:pPr>
      <w:r w:rsidRPr="00915284">
        <w:rPr>
          <w:sz w:val="16"/>
          <w:szCs w:val="16"/>
        </w:rPr>
        <w:lastRenderedPageBreak/>
        <w:t xml:space="preserve">2.36. ЧИСЛЕННОСТЬ ЗАНЯТЫХ ПО ВИДАМ ЭКОНОМИЧЕСКОЙ ДЕЯТЕЛЬНОСТИ </w:t>
      </w:r>
      <w:r w:rsidRPr="00915284">
        <w:rPr>
          <w:sz w:val="16"/>
          <w:szCs w:val="16"/>
        </w:rPr>
        <w:br/>
        <w:t>И СТАЖУ НА ОСНОВНОЙ РАБОТЕ в 2019 г.</w:t>
      </w:r>
      <w:r w:rsidRPr="00915284">
        <w:rPr>
          <w:sz w:val="16"/>
          <w:szCs w:val="16"/>
          <w:vertAlign w:val="superscript"/>
        </w:rPr>
        <w:t>1)</w:t>
      </w:r>
    </w:p>
    <w:tbl>
      <w:tblPr>
        <w:tblW w:w="5000" w:type="pct"/>
        <w:tblInd w:w="-10" w:type="dxa"/>
        <w:tbl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single" w:sz="4" w:space="0" w:color="C0C0C0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4"/>
        <w:gridCol w:w="1081"/>
        <w:gridCol w:w="1042"/>
        <w:gridCol w:w="1023"/>
        <w:gridCol w:w="979"/>
        <w:gridCol w:w="1052"/>
        <w:gridCol w:w="1002"/>
        <w:gridCol w:w="71"/>
      </w:tblGrid>
      <w:tr w:rsidR="00F8043B" w:rsidRPr="00915284" w:rsidTr="00961DDE">
        <w:trPr>
          <w:cantSplit/>
          <w:trHeight w:val="243"/>
          <w:tblHeader/>
        </w:trPr>
        <w:tc>
          <w:tcPr>
            <w:tcW w:w="3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F8043B" w:rsidRPr="00915284" w:rsidRDefault="00F8043B" w:rsidP="00961DDE">
            <w:pPr>
              <w:spacing w:before="40" w:after="40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pStyle w:val="40"/>
              <w:tabs>
                <w:tab w:val="clear" w:pos="8646"/>
                <w:tab w:val="clear" w:pos="9072"/>
              </w:tabs>
              <w:spacing w:before="40" w:after="40"/>
            </w:pPr>
            <w:r w:rsidRPr="00915284">
              <w:t>в том числе имеют стаж работы на последнем месте работы</w:t>
            </w:r>
          </w:p>
        </w:tc>
      </w:tr>
      <w:tr w:rsidR="00F8043B" w:rsidRPr="00915284" w:rsidTr="00961DDE">
        <w:trPr>
          <w:cantSplit/>
          <w:trHeight w:val="243"/>
          <w:tblHeader/>
        </w:trPr>
        <w:tc>
          <w:tcPr>
            <w:tcW w:w="3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043B" w:rsidRPr="00915284" w:rsidRDefault="00F8043B" w:rsidP="00961DDE">
            <w:pPr>
              <w:spacing w:before="40" w:after="40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43B" w:rsidRPr="00915284" w:rsidRDefault="00F8043B" w:rsidP="00961DDE">
            <w:pPr>
              <w:spacing w:before="40" w:after="40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до 1 года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1 года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 до 3 лет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3 до 5 лет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5 до 10 лет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pStyle w:val="40"/>
              <w:tabs>
                <w:tab w:val="clear" w:pos="8646"/>
                <w:tab w:val="clear" w:pos="9072"/>
              </w:tabs>
              <w:spacing w:before="40" w:after="40"/>
              <w:rPr>
                <w:rFonts w:eastAsia="Arial Unicode MS"/>
              </w:rPr>
            </w:pPr>
            <w:r w:rsidRPr="00915284">
              <w:t>10 лет и более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bCs/>
                <w:sz w:val="14"/>
                <w:szCs w:val="14"/>
              </w:rPr>
              <w:t xml:space="preserve"> всего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70899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6211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10170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10672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18385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25461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1076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2618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3980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и утилизация отходов,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1332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1539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3128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2519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2365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384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</w: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и техническая; деятельность административная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сопутствующие дополнительные услуги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и обеспечение </w:t>
            </w: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военной безопасности; социальное обеспечение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2039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3393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2882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96FD9" w:rsidRPr="00915284" w:rsidTr="00961DDE">
        <w:trPr>
          <w:tblHeader/>
        </w:trPr>
        <w:tc>
          <w:tcPr>
            <w:tcW w:w="953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961DDE">
            <w:pPr>
              <w:pageBreakBefore/>
              <w:spacing w:after="6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lastRenderedPageBreak/>
              <w:t>Продолжение табл. 2.36</w:t>
            </w:r>
          </w:p>
        </w:tc>
      </w:tr>
      <w:tr w:rsidR="00D96FD9" w:rsidRPr="00915284" w:rsidTr="00961DDE">
        <w:trPr>
          <w:gridAfter w:val="1"/>
          <w:wAfter w:w="71" w:type="dxa"/>
          <w:cantSplit/>
          <w:trHeight w:val="146"/>
          <w:tblHeader/>
        </w:trPr>
        <w:tc>
          <w:tcPr>
            <w:tcW w:w="3284" w:type="dxa"/>
            <w:vMerge w:val="restart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имеют стаж работы на последнем месте работы</w:t>
            </w:r>
          </w:p>
        </w:tc>
      </w:tr>
      <w:tr w:rsidR="00D96FD9" w:rsidRPr="00915284" w:rsidTr="00961DDE">
        <w:trPr>
          <w:cantSplit/>
          <w:trHeight w:val="243"/>
          <w:tblHeader/>
        </w:trPr>
        <w:tc>
          <w:tcPr>
            <w:tcW w:w="3284" w:type="dxa"/>
            <w:vMerge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FD9" w:rsidRPr="00915284" w:rsidRDefault="00D96FD9" w:rsidP="00961DDE">
            <w:pPr>
              <w:spacing w:before="40" w:after="40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FD9" w:rsidRPr="00915284" w:rsidRDefault="00D96FD9" w:rsidP="00961DDE">
            <w:pPr>
              <w:spacing w:before="40" w:after="40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до 1 года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от 1 года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до 3 лет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3 до 5 лет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5 до 10 лет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pStyle w:val="40"/>
              <w:tabs>
                <w:tab w:val="clear" w:pos="8646"/>
                <w:tab w:val="clear" w:pos="9072"/>
              </w:tabs>
              <w:spacing w:before="40" w:after="40"/>
              <w:rPr>
                <w:rFonts w:eastAsia="Arial Unicode MS"/>
              </w:rPr>
            </w:pPr>
            <w:r w:rsidRPr="00915284">
              <w:t>10 лет и более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pStyle w:val="6"/>
              <w:spacing w:before="120" w:line="240" w:lineRule="exact"/>
              <w:ind w:left="0"/>
              <w:rPr>
                <w:rFonts w:eastAsia="Arial Unicode MS"/>
                <w:b w:val="0"/>
                <w:bCs w:val="0"/>
              </w:rPr>
            </w:pPr>
            <w:r w:rsidRPr="00915284">
              <w:t>Мужчины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3392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5337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9621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12481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2428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и утилизация отходов,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1324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1209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1820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и техническая; деятельность административная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сопутствующие дополнительные услуги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и обеспечение военной безопасности; социальное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обеспечение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20" w:line="24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20" w:line="2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D96FD9" w:rsidRPr="00915284" w:rsidTr="00961DDE">
        <w:trPr>
          <w:tblHeader/>
        </w:trPr>
        <w:tc>
          <w:tcPr>
            <w:tcW w:w="9534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961DDE">
            <w:pPr>
              <w:pageBreakBefore/>
              <w:spacing w:after="6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lastRenderedPageBreak/>
              <w:t>Продолжение табл. 2.36</w:t>
            </w:r>
          </w:p>
        </w:tc>
      </w:tr>
      <w:tr w:rsidR="00D96FD9" w:rsidRPr="00915284" w:rsidTr="00961DDE">
        <w:trPr>
          <w:gridAfter w:val="1"/>
          <w:wAfter w:w="71" w:type="dxa"/>
          <w:cantSplit/>
          <w:trHeight w:val="146"/>
          <w:tblHeader/>
        </w:trPr>
        <w:tc>
          <w:tcPr>
            <w:tcW w:w="3284" w:type="dxa"/>
            <w:vMerge w:val="restart"/>
            <w:tcBorders>
              <w:top w:val="single" w:sz="4" w:space="0" w:color="auto"/>
              <w:left w:val="nil"/>
              <w:bottom w:val="single" w:sz="4" w:space="0" w:color="C0C0C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 xml:space="preserve">тыс.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человек</w:t>
            </w:r>
          </w:p>
        </w:tc>
        <w:tc>
          <w:tcPr>
            <w:tcW w:w="5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имеют стаж работы на последнем месте работы</w:t>
            </w:r>
          </w:p>
        </w:tc>
      </w:tr>
      <w:tr w:rsidR="00D96FD9" w:rsidRPr="00915284" w:rsidTr="00961DDE">
        <w:trPr>
          <w:cantSplit/>
          <w:trHeight w:val="243"/>
          <w:tblHeader/>
        </w:trPr>
        <w:tc>
          <w:tcPr>
            <w:tcW w:w="3284" w:type="dxa"/>
            <w:vMerge/>
            <w:tcBorders>
              <w:top w:val="single" w:sz="4" w:space="0" w:color="C0C0C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FD9" w:rsidRPr="00915284" w:rsidRDefault="00D96FD9" w:rsidP="00961DDE">
            <w:pPr>
              <w:spacing w:before="40" w:after="40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FD9" w:rsidRPr="00915284" w:rsidRDefault="00D96FD9" w:rsidP="00961DDE">
            <w:pPr>
              <w:spacing w:before="40" w:after="40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до 1 года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от 1 года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до 3 лет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3 до 5 лет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5 до 10 лет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961DDE">
            <w:pPr>
              <w:pStyle w:val="40"/>
              <w:tabs>
                <w:tab w:val="clear" w:pos="8646"/>
                <w:tab w:val="clear" w:pos="9072"/>
              </w:tabs>
              <w:spacing w:before="40" w:after="40"/>
              <w:rPr>
                <w:rFonts w:eastAsia="Arial Unicode MS"/>
              </w:rPr>
            </w:pPr>
            <w:r w:rsidRPr="00915284">
              <w:t>10 лет и более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pStyle w:val="6"/>
              <w:spacing w:before="160" w:line="220" w:lineRule="exact"/>
              <w:ind w:left="0"/>
              <w:rPr>
                <w:rFonts w:eastAsia="Arial Unicode MS"/>
                <w:b w:val="0"/>
                <w:bCs w:val="0"/>
              </w:rPr>
            </w:pPr>
            <w:r w:rsidRPr="00915284">
              <w:t>Женщины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34459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2819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4833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5062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8764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12981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1552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и утилизация отходов,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1919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1578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и техническая; деятельность административная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сопутствующие дополнительные услуги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и обеспечение </w:t>
            </w: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военной безопасности; социальное обеспечение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2874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4542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D96FD9" w:rsidRPr="00915284" w:rsidRDefault="00D96FD9" w:rsidP="00D96FD9">
            <w:pPr>
              <w:spacing w:before="160" w:line="22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160" w:line="22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</w:tbl>
    <w:p w:rsidR="00F8043B" w:rsidRPr="00915284" w:rsidRDefault="00F8043B" w:rsidP="003D16C7">
      <w:pPr>
        <w:spacing w:before="60"/>
        <w:rPr>
          <w:sz w:val="12"/>
          <w:szCs w:val="12"/>
        </w:rPr>
      </w:pPr>
      <w:r w:rsidRPr="00915284">
        <w:rPr>
          <w:rFonts w:ascii="Arial" w:hAnsi="Arial" w:cs="Arial"/>
          <w:sz w:val="12"/>
          <w:szCs w:val="12"/>
          <w:vertAlign w:val="superscript"/>
        </w:rPr>
        <w:t>1)</w:t>
      </w:r>
      <w:r w:rsidR="00F21A4B" w:rsidRPr="00915284">
        <w:rPr>
          <w:rFonts w:ascii="Arial" w:hAnsi="Arial" w:cs="Arial"/>
          <w:sz w:val="12"/>
          <w:szCs w:val="12"/>
        </w:rPr>
        <w:t> </w:t>
      </w:r>
      <w:r w:rsidRPr="00915284">
        <w:rPr>
          <w:rFonts w:ascii="Arial" w:hAnsi="Arial" w:cs="Arial"/>
          <w:sz w:val="12"/>
          <w:szCs w:val="12"/>
        </w:rPr>
        <w:t>Без учета лиц, занятых  выполнением работ по производству в домашнем хозяйстве продукции для реализации.</w:t>
      </w:r>
    </w:p>
    <w:p w:rsidR="00F8043B" w:rsidRPr="00915284" w:rsidRDefault="00F8043B" w:rsidP="00F8043B">
      <w:pPr>
        <w:pStyle w:val="3"/>
        <w:keepNext w:val="0"/>
        <w:pageBreakBefore/>
        <w:spacing w:before="0" w:after="120" w:line="240" w:lineRule="auto"/>
        <w:ind w:left="0"/>
        <w:jc w:val="center"/>
        <w:rPr>
          <w:sz w:val="16"/>
          <w:szCs w:val="16"/>
        </w:rPr>
      </w:pPr>
      <w:r w:rsidRPr="00915284">
        <w:rPr>
          <w:sz w:val="16"/>
          <w:szCs w:val="16"/>
        </w:rPr>
        <w:lastRenderedPageBreak/>
        <w:t xml:space="preserve">2.37. ЧИСЛЕННОСТЬ ЗАНЯТЫХ ПО ГРУППАМ ЗАНЯТИЙ </w:t>
      </w:r>
      <w:r w:rsidRPr="00915284">
        <w:rPr>
          <w:sz w:val="16"/>
          <w:szCs w:val="16"/>
        </w:rPr>
        <w:br/>
        <w:t>И СТАЖУ НА ОСНОВНОЙ РАБОТЕ в 2019 г.</w:t>
      </w:r>
      <w:r w:rsidRPr="00915284">
        <w:rPr>
          <w:sz w:val="16"/>
          <w:szCs w:val="16"/>
          <w:vertAlign w:val="superscript"/>
        </w:rPr>
        <w:t>1)</w:t>
      </w:r>
    </w:p>
    <w:tbl>
      <w:tblPr>
        <w:tblW w:w="5000" w:type="pct"/>
        <w:tbl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single" w:sz="4" w:space="0" w:color="C0C0C0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84"/>
        <w:gridCol w:w="1081"/>
        <w:gridCol w:w="1042"/>
        <w:gridCol w:w="1023"/>
        <w:gridCol w:w="979"/>
        <w:gridCol w:w="1052"/>
        <w:gridCol w:w="1002"/>
        <w:gridCol w:w="71"/>
      </w:tblGrid>
      <w:tr w:rsidR="00F8043B" w:rsidRPr="00915284" w:rsidTr="00961DDE">
        <w:trPr>
          <w:gridAfter w:val="1"/>
          <w:wAfter w:w="71" w:type="dxa"/>
          <w:cantSplit/>
          <w:trHeight w:val="146"/>
          <w:tblHeader/>
        </w:trPr>
        <w:tc>
          <w:tcPr>
            <w:tcW w:w="3284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50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 том числе имеют стаж работы на последнем месте работы</w:t>
            </w:r>
          </w:p>
        </w:tc>
      </w:tr>
      <w:tr w:rsidR="00F8043B" w:rsidRPr="00915284" w:rsidTr="00961DDE">
        <w:trPr>
          <w:cantSplit/>
          <w:trHeight w:val="243"/>
          <w:tblHeader/>
        </w:trPr>
        <w:tc>
          <w:tcPr>
            <w:tcW w:w="3284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0" w:after="40"/>
              <w:rPr>
                <w:rFonts w:ascii="Arial" w:eastAsia="Arial Unicode MS" w:hAnsi="Arial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10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0" w:after="40"/>
              <w:rPr>
                <w:rFonts w:ascii="Arial" w:eastAsia="Arial Unicode MS" w:hAnsi="Arial"/>
                <w:i/>
                <w:iCs/>
                <w:sz w:val="12"/>
                <w:szCs w:val="12"/>
              </w:rPr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до 1 года</w:t>
            </w:r>
          </w:p>
        </w:tc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 xml:space="preserve">от 1 года 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до 3 лет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3 до 5 лет</w:t>
            </w:r>
          </w:p>
        </w:tc>
        <w:tc>
          <w:tcPr>
            <w:tcW w:w="1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spacing w:before="40" w:after="40"/>
              <w:jc w:val="center"/>
              <w:rPr>
                <w:rFonts w:ascii="Arial" w:eastAsia="Arial Unicode MS" w:hAnsi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от 5 до 10 лет</w:t>
            </w:r>
          </w:p>
        </w:tc>
        <w:tc>
          <w:tcPr>
            <w:tcW w:w="10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10" w:type="dxa"/>
              <w:left w:w="10" w:type="dxa"/>
              <w:bottom w:w="0" w:type="dxa"/>
              <w:right w:w="10" w:type="dxa"/>
            </w:tcMar>
          </w:tcPr>
          <w:p w:rsidR="00F8043B" w:rsidRPr="00915284" w:rsidRDefault="00F8043B" w:rsidP="00961DDE">
            <w:pPr>
              <w:pStyle w:val="40"/>
              <w:tabs>
                <w:tab w:val="clear" w:pos="8646"/>
                <w:tab w:val="clear" w:pos="9072"/>
              </w:tabs>
              <w:spacing w:before="40" w:after="40"/>
              <w:rPr>
                <w:rFonts w:eastAsia="Arial Unicode MS"/>
              </w:rPr>
            </w:pPr>
            <w:r w:rsidRPr="00915284">
              <w:t>10 лет и более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rPr>
                <w:rFonts w:ascii="Arial" w:eastAsia="Arial Unicode MS" w:hAnsi="Arial"/>
                <w:b/>
                <w:bCs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bCs/>
                <w:sz w:val="14"/>
                <w:szCs w:val="14"/>
              </w:rPr>
              <w:t xml:space="preserve"> всего</w:t>
            </w:r>
          </w:p>
        </w:tc>
        <w:tc>
          <w:tcPr>
            <w:tcW w:w="10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70899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6211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10170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10672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18385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25461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Руководители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4354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1155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2145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высшего уровня квалификации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17948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2218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2492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4749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7520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среднего уровня квалификации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9999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2566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4066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Служащие, занятые подготовкой и оформлен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ем документации, учетом и обслуживанием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2064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527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11280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2106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2043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2981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2828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Квалифицированные работники сельского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лесного хозяйства, рыбоводства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рыболовства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Квалифицированные рабочие промышленности,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строительства, транспорта и рабочие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родственных занятий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9658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3495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Операторы производственных установок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машин, сборщики и водители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9275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1392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2418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3338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5609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1316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1207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pStyle w:val="6"/>
              <w:spacing w:before="80" w:line="150" w:lineRule="exact"/>
              <w:ind w:left="0"/>
              <w:rPr>
                <w:rFonts w:eastAsia="Arial Unicode MS"/>
                <w:b w:val="0"/>
                <w:bCs w:val="0"/>
              </w:rPr>
            </w:pPr>
            <w:r w:rsidRPr="00915284">
              <w:t>Мужчины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3392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5337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5610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9621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12481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Руководители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2408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659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1185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высшего уровня квалификации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6696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1035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1852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2561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среднего уровня квалификации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4059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1103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Служащие, занятые подготовкой и оформлен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ем документации, учетом и обслуживанием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3409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Квалифицированные работники сельского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лесного хозяйства, рыбоводства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рыболовства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Квалифицированные рабочие промышленн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сти, строительства, транспорта и рабочие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родственных занятий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7922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1069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1165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2088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2830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Операторы производственных установок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машин, сборщики и водители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8191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1169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1252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2167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2877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2980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651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pStyle w:val="6"/>
              <w:spacing w:before="80" w:line="150" w:lineRule="exact"/>
              <w:ind w:left="0"/>
              <w:rPr>
                <w:rFonts w:eastAsia="Arial Unicode MS"/>
                <w:b w:val="0"/>
                <w:bCs w:val="0"/>
              </w:rPr>
            </w:pPr>
            <w:r w:rsidRPr="00915284">
              <w:t>Женщины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34459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2819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4833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5062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8764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12981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Руководители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1946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высшего уровня квалификации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11252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1344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1457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2897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4959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Специалисты среднего уровня квалификации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1462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2586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Служащие, занятые подготовкой и оформлен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и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ем документации, учетом и обслуживанием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437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Работники сферы обслуживания и торговли, охраны граждан и собственности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7870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1472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1422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2058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Квалифицированные работники сельского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и лесного хозяйства, рыбоводства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рыболовства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Квалифицированные рабочие промышленн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>о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сти, строительства, транспорта и рабочие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родственных занятий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1736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Операторы производственных установок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машин, сборщики и водители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</w:tr>
      <w:tr w:rsidR="00D96FD9" w:rsidRPr="00915284" w:rsidTr="00961DDE">
        <w:trPr>
          <w:tblHeader/>
        </w:trPr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Неквалифицированные рабочие</w:t>
            </w:r>
          </w:p>
        </w:tc>
        <w:tc>
          <w:tcPr>
            <w:tcW w:w="10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2629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449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665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noWrap/>
            <w:tcMar>
              <w:top w:w="10" w:type="dxa"/>
              <w:left w:w="10" w:type="dxa"/>
              <w:bottom w:w="0" w:type="dxa"/>
              <w:right w:w="10" w:type="dxa"/>
            </w:tcMar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725</w:t>
            </w:r>
          </w:p>
        </w:tc>
      </w:tr>
    </w:tbl>
    <w:p w:rsidR="00F8043B" w:rsidRPr="00915284" w:rsidRDefault="00F8043B" w:rsidP="003D16C7">
      <w:pPr>
        <w:spacing w:before="60"/>
        <w:rPr>
          <w:sz w:val="12"/>
          <w:szCs w:val="12"/>
        </w:rPr>
      </w:pPr>
      <w:r w:rsidRPr="00915284">
        <w:rPr>
          <w:rFonts w:ascii="Arial" w:hAnsi="Arial" w:cs="Arial"/>
          <w:sz w:val="12"/>
          <w:szCs w:val="12"/>
          <w:vertAlign w:val="superscript"/>
        </w:rPr>
        <w:t>1)</w:t>
      </w:r>
      <w:r w:rsidRPr="00915284">
        <w:rPr>
          <w:rFonts w:ascii="Arial" w:hAnsi="Arial" w:cs="Arial"/>
          <w:sz w:val="12"/>
          <w:szCs w:val="12"/>
        </w:rPr>
        <w:t xml:space="preserve"> Без учета лиц, занятых  выполнением работ по производству в домашнем хозяйстве продукции для реализации.</w:t>
      </w:r>
    </w:p>
    <w:p w:rsidR="00F8043B" w:rsidRPr="00915284" w:rsidRDefault="00F8043B" w:rsidP="00F8043B">
      <w:pPr>
        <w:pStyle w:val="a4"/>
        <w:pageBreakBefore/>
        <w:spacing w:after="120"/>
        <w:rPr>
          <w:b w:val="0"/>
          <w:bCs w:val="0"/>
          <w:sz w:val="14"/>
          <w:szCs w:val="14"/>
        </w:rPr>
      </w:pPr>
      <w:r w:rsidRPr="00915284">
        <w:lastRenderedPageBreak/>
        <w:t xml:space="preserve">2.38. ЧИСЛЕННОСТЬ </w:t>
      </w:r>
      <w:proofErr w:type="gramStart"/>
      <w:r w:rsidRPr="00915284">
        <w:t>ЗАНЯТЫХ</w:t>
      </w:r>
      <w:proofErr w:type="gramEnd"/>
      <w:r w:rsidRPr="00915284">
        <w:t xml:space="preserve"> ПО НАЛИЧИЮ ДОПОЛНИТЕЛЬНОЙ РАБОТЫ </w:t>
      </w:r>
      <w:r w:rsidRPr="00915284">
        <w:br/>
        <w:t xml:space="preserve">И ГОТОВНОСТИ К ДОПОЛНИТЕЛЬНОЙ ЗАНЯТОСТИ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1140"/>
        <w:gridCol w:w="1140"/>
        <w:gridCol w:w="1140"/>
        <w:gridCol w:w="1140"/>
        <w:gridCol w:w="1140"/>
        <w:gridCol w:w="1140"/>
      </w:tblGrid>
      <w:tr w:rsidR="00F8043B" w:rsidRPr="00915284" w:rsidTr="00961DDE">
        <w:trPr>
          <w:cantSplit/>
          <w:jc w:val="center"/>
        </w:trPr>
        <w:tc>
          <w:tcPr>
            <w:tcW w:w="2684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 имеют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Хотят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работать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дополнительно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 имеют</w:t>
            </w:r>
          </w:p>
        </w:tc>
      </w:tr>
      <w:tr w:rsidR="00F8043B" w:rsidRPr="00915284" w:rsidTr="00961DDE">
        <w:trPr>
          <w:cantSplit/>
          <w:jc w:val="center"/>
        </w:trPr>
        <w:tc>
          <w:tcPr>
            <w:tcW w:w="2684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одну работу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3D16C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две и более </w:t>
            </w:r>
            <w:r w:rsidR="003D16C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работ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одну работу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3D16C7">
            <w:pPr>
              <w:pStyle w:val="a4"/>
              <w:spacing w:before="40" w:after="4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две и более </w:t>
            </w:r>
            <w:r w:rsidR="003D16C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работ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top w:val="single" w:sz="6" w:space="0" w:color="auto"/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6F360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F3600">
              <w:rPr>
                <w:rFonts w:ascii="Arial CYR" w:hAnsi="Arial CYR" w:cs="Arial CYR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pStyle w:val="a4"/>
              <w:spacing w:before="80" w:line="15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pStyle w:val="a4"/>
              <w:spacing w:before="80" w:line="15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pStyle w:val="a4"/>
              <w:spacing w:before="80" w:line="15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pStyle w:val="a4"/>
              <w:spacing w:before="80" w:line="15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pStyle w:val="a4"/>
              <w:spacing w:before="80" w:line="150" w:lineRule="exact"/>
              <w:ind w:right="397"/>
              <w:jc w:val="right"/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pStyle w:val="a4"/>
              <w:spacing w:before="80" w:line="150" w:lineRule="exact"/>
              <w:ind w:right="397"/>
              <w:jc w:val="right"/>
              <w:rPr>
                <w:sz w:val="14"/>
                <w:szCs w:val="14"/>
              </w:rPr>
            </w:pP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69169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66529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2640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7305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6672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70770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68167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2604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6520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5937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71003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68170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2833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8839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8035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803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69410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66761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2649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9175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8667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69934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67831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2103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7127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6751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376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70857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68786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2071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6027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5731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71545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69563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1982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5601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5362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239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71391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69497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5769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5501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71539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69510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2029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5550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5237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72324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70312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6025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5735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291</w:t>
            </w:r>
          </w:p>
        </w:tc>
      </w:tr>
      <w:tr w:rsidR="002F05DB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F8043B" w:rsidRPr="00915284" w:rsidRDefault="00F8043B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72393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70033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2360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5514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5197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72316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70689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1627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5058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4789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268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72532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70933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1599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4689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4443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71933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70176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5679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5346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333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pStyle w:val="3"/>
              <w:spacing w:before="80" w:line="150" w:lineRule="exact"/>
              <w:ind w:left="170"/>
            </w:pPr>
            <w:r w:rsidRPr="00915284">
              <w:t>Мужчины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34807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33488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3824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3482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35698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34391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3462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3143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36103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34625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1477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4724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4267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35071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33710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1361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5080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4793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35566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34418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1148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3974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3754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36032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34960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3382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3208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36470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35444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3200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3063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36478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35486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3287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3131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36605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35523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1083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3220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3031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189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37136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36064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3530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3354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37201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35939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3258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3059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37188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36315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874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2979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2812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37259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36399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2780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2629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36912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35950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3391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3182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pStyle w:val="3"/>
              <w:spacing w:before="80" w:line="150" w:lineRule="exact"/>
              <w:ind w:left="170"/>
            </w:pPr>
            <w:r w:rsidRPr="00915284">
              <w:t>Женщины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pStyle w:val="a4"/>
              <w:spacing w:before="80" w:line="150" w:lineRule="exact"/>
              <w:ind w:right="397"/>
              <w:jc w:val="right"/>
              <w:rPr>
                <w:b w:val="0"/>
                <w:bCs w:val="0"/>
                <w:sz w:val="14"/>
                <w:szCs w:val="14"/>
              </w:rPr>
            </w:pP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34362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33041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1321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3190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35073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33776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1297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3058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2795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34901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33545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1356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4115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3768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2009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34339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33051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1288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4095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3874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34367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33412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3153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2997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34824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33826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2644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2523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35075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34119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2401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2299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34913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34011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903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2482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2370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34934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33987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2330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2206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35187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34247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2496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2381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35192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34093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1099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2256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2138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2D27F6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35128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34374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2078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1977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35272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34534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1909</w:t>
            </w:r>
          </w:p>
        </w:tc>
        <w:tc>
          <w:tcPr>
            <w:tcW w:w="114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1815</w:t>
            </w:r>
          </w:p>
        </w:tc>
        <w:tc>
          <w:tcPr>
            <w:tcW w:w="1140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95</w:t>
            </w:r>
          </w:p>
        </w:tc>
      </w:tr>
      <w:tr w:rsidR="00D96FD9" w:rsidRPr="00915284" w:rsidTr="002D27F6">
        <w:trPr>
          <w:jc w:val="center"/>
        </w:trPr>
        <w:tc>
          <w:tcPr>
            <w:tcW w:w="2684" w:type="dxa"/>
            <w:tcBorders>
              <w:bottom w:val="single" w:sz="6" w:space="0" w:color="auto"/>
              <w:right w:val="single" w:sz="6" w:space="0" w:color="auto"/>
            </w:tcBorders>
          </w:tcPr>
          <w:p w:rsidR="00D96FD9" w:rsidRPr="00915284" w:rsidRDefault="00D96FD9" w:rsidP="002D27F6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35021</w:t>
            </w: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34225</w:t>
            </w: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2288</w:t>
            </w: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2164</w:t>
            </w:r>
          </w:p>
        </w:tc>
        <w:tc>
          <w:tcPr>
            <w:tcW w:w="1140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 w:line="150" w:lineRule="exact"/>
              <w:ind w:right="39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</w:tbl>
    <w:p w:rsidR="00F8043B" w:rsidRPr="00915284" w:rsidRDefault="00F8043B" w:rsidP="00F8043B">
      <w:pPr>
        <w:pStyle w:val="a4"/>
        <w:spacing w:before="60"/>
        <w:jc w:val="left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 обследуемую неделю или в течение месяца, предшествующего обследуемой неделе.</w:t>
      </w:r>
    </w:p>
    <w:p w:rsidR="00F8043B" w:rsidRPr="00915284" w:rsidRDefault="00F8043B" w:rsidP="00F8043B">
      <w:pPr>
        <w:pStyle w:val="a4"/>
        <w:pageBreakBefore/>
        <w:spacing w:after="60"/>
        <w:rPr>
          <w:b w:val="0"/>
          <w:bCs w:val="0"/>
          <w:sz w:val="14"/>
          <w:szCs w:val="14"/>
        </w:rPr>
      </w:pPr>
      <w:r w:rsidRPr="00915284">
        <w:lastRenderedPageBreak/>
        <w:t xml:space="preserve">2.39. ЧИСЛЕННОСТЬ ЗАНЯТЫХ ПО НАЛИЧИЮ ДОПОЛНИТЕЛЬНОЙ РАБОТЫ </w:t>
      </w:r>
      <w:r w:rsidRPr="00915284">
        <w:br/>
        <w:t>И СЕМЕЙНОМУ ПОЛОЖЕНИЮ в 2019 г.</w:t>
      </w:r>
    </w:p>
    <w:tbl>
      <w:tblPr>
        <w:tblW w:w="5000" w:type="pct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1"/>
        <w:gridCol w:w="1053"/>
        <w:gridCol w:w="1054"/>
        <w:gridCol w:w="1054"/>
        <w:gridCol w:w="1054"/>
        <w:gridCol w:w="1054"/>
        <w:gridCol w:w="1054"/>
      </w:tblGrid>
      <w:tr w:rsidR="00F8043B" w:rsidRPr="00915284" w:rsidTr="00961DDE">
        <w:trPr>
          <w:cantSplit/>
        </w:trPr>
        <w:tc>
          <w:tcPr>
            <w:tcW w:w="320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sz w:val="12"/>
                <w:szCs w:val="12"/>
              </w:rPr>
              <w:t>тыс. человек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 имеют</w:t>
            </w:r>
          </w:p>
        </w:tc>
        <w:tc>
          <w:tcPr>
            <w:tcW w:w="10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Хотят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работать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дополнительно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 имеют</w:t>
            </w:r>
          </w:p>
        </w:tc>
      </w:tr>
      <w:tr w:rsidR="00F8043B" w:rsidRPr="00915284" w:rsidTr="00961DDE">
        <w:trPr>
          <w:cantSplit/>
        </w:trPr>
        <w:tc>
          <w:tcPr>
            <w:tcW w:w="320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одну работу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3D16C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две и более </w:t>
            </w:r>
            <w:r w:rsidR="003D16C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работ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0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одну работу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3D16C7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две и более </w:t>
            </w:r>
            <w:r w:rsidR="003D16C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работ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bCs/>
                <w:sz w:val="14"/>
                <w:szCs w:val="14"/>
              </w:rPr>
              <w:t xml:space="preserve"> всего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71933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70176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1757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5679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5346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333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 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состоят в браке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50430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49225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1205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3601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3395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холосты, не замужем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10793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10536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1152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вдовцы, вдовы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2231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2171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117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разведены, разошлись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8480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8243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738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pStyle w:val="3"/>
              <w:spacing w:before="80" w:line="240" w:lineRule="auto"/>
              <w:rPr>
                <w:bCs w:val="0"/>
              </w:rPr>
            </w:pPr>
            <w:r w:rsidRPr="00915284">
              <w:rPr>
                <w:bCs w:val="0"/>
              </w:rPr>
              <w:t>Мужчины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36912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35950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962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3391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3182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209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34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 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состоят в браке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27312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26593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2299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2155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холосты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6468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6313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751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вдовцы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разведены, разошлись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2750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2673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21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35021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34225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795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2288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2164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124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34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 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состоят в браке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23118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22632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1302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1240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не замужем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4325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4224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22</w:t>
            </w:r>
          </w:p>
        </w:tc>
      </w:tr>
      <w:tr w:rsidR="00D96FD9" w:rsidRPr="00915284" w:rsidTr="00D96FD9">
        <w:tc>
          <w:tcPr>
            <w:tcW w:w="3201" w:type="dxa"/>
            <w:tcBorders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вдовы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1847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1799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D96FD9" w:rsidRPr="00915284" w:rsidTr="00D96FD9">
        <w:tc>
          <w:tcPr>
            <w:tcW w:w="3201" w:type="dxa"/>
            <w:tcBorders>
              <w:bottom w:val="single" w:sz="4" w:space="0" w:color="auto"/>
              <w:right w:val="single" w:sz="6" w:space="0" w:color="auto"/>
            </w:tcBorders>
          </w:tcPr>
          <w:p w:rsidR="00D96FD9" w:rsidRPr="00915284" w:rsidRDefault="00D96FD9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разведены, разошлись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5730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5570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160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432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4" w:space="0" w:color="auto"/>
            </w:tcBorders>
            <w:vAlign w:val="bottom"/>
          </w:tcPr>
          <w:p w:rsidR="00D96FD9" w:rsidRPr="00915284" w:rsidRDefault="00D96FD9" w:rsidP="00D96FD9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</w:tr>
    </w:tbl>
    <w:p w:rsidR="00F8043B" w:rsidRPr="00915284" w:rsidRDefault="00F8043B" w:rsidP="002D27F6">
      <w:pPr>
        <w:pStyle w:val="a4"/>
        <w:spacing w:before="60"/>
        <w:jc w:val="left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 обследуемую неделю или в течение месяца, предшествующего обследуемой неделе.</w:t>
      </w:r>
    </w:p>
    <w:p w:rsidR="00F8043B" w:rsidRPr="00915284" w:rsidRDefault="00F8043B" w:rsidP="00F8043B">
      <w:pPr>
        <w:pStyle w:val="a4"/>
        <w:spacing w:before="240" w:after="60"/>
        <w:rPr>
          <w:b w:val="0"/>
          <w:bCs w:val="0"/>
          <w:sz w:val="14"/>
          <w:szCs w:val="14"/>
        </w:rPr>
      </w:pPr>
      <w:r w:rsidRPr="00915284">
        <w:t xml:space="preserve">2.40. </w:t>
      </w:r>
      <w:proofErr w:type="gramStart"/>
      <w:r w:rsidRPr="00915284">
        <w:t xml:space="preserve">СТРУКТУРА ЗАНЯТЫХ ПО НАЛИЧИЮ ДОПОЛНИТЕЛЬНОЙ РАБОТЫ </w:t>
      </w:r>
      <w:r w:rsidRPr="00915284">
        <w:br/>
        <w:t>И СЕМЕЙНОМУ ПОЛОЖЕНИЮ в 2019 г.</w:t>
      </w:r>
      <w:r w:rsidRPr="00915284">
        <w:br/>
      </w:r>
      <w:r w:rsidRPr="00915284">
        <w:rPr>
          <w:b w:val="0"/>
          <w:sz w:val="14"/>
          <w:szCs w:val="14"/>
        </w:rPr>
        <w:t>(в процентах)</w:t>
      </w:r>
      <w:proofErr w:type="gramEnd"/>
    </w:p>
    <w:tbl>
      <w:tblPr>
        <w:tblW w:w="5000" w:type="pct"/>
        <w:tblInd w:w="-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1"/>
        <w:gridCol w:w="1053"/>
        <w:gridCol w:w="1054"/>
        <w:gridCol w:w="1054"/>
        <w:gridCol w:w="1054"/>
        <w:gridCol w:w="1054"/>
        <w:gridCol w:w="1054"/>
      </w:tblGrid>
      <w:tr w:rsidR="00F8043B" w:rsidRPr="00915284" w:rsidTr="00961DDE">
        <w:trPr>
          <w:cantSplit/>
        </w:trPr>
        <w:tc>
          <w:tcPr>
            <w:tcW w:w="3201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 имеют</w:t>
            </w:r>
          </w:p>
        </w:tc>
        <w:tc>
          <w:tcPr>
            <w:tcW w:w="10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Хотят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работать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дополнительно</w:t>
            </w: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 имеют</w:t>
            </w:r>
          </w:p>
        </w:tc>
      </w:tr>
      <w:tr w:rsidR="00F8043B" w:rsidRPr="00915284" w:rsidTr="00961DDE">
        <w:trPr>
          <w:cantSplit/>
        </w:trPr>
        <w:tc>
          <w:tcPr>
            <w:tcW w:w="3201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одну работу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две и более </w:t>
            </w:r>
            <w:r w:rsidR="003D16C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работ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10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одну работу</w:t>
            </w:r>
          </w:p>
        </w:tc>
        <w:tc>
          <w:tcPr>
            <w:tcW w:w="10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две и более </w:t>
            </w:r>
            <w:r w:rsidR="003D16C7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работ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1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915284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915284">
              <w:rPr>
                <w:rFonts w:ascii="Arial" w:hAnsi="Arial" w:cs="Arial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bCs/>
                <w:sz w:val="14"/>
                <w:szCs w:val="14"/>
              </w:rPr>
              <w:t xml:space="preserve"> всего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97,6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7,9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7,4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состоят в браке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холосты, не замужем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вдовцы, вдовы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разведены, разошлись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Мужчины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97,4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9,2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8,6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0,6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34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состоят в браке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холосты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вдовцы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разведены, разошлись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113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Женщины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97,7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2,3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6,5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6,2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5284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340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состоят в браке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97,9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не замужем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97,7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96413D" w:rsidRPr="00915284" w:rsidTr="0096413D">
        <w:tc>
          <w:tcPr>
            <w:tcW w:w="3201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вдовы</w:t>
            </w:r>
          </w:p>
        </w:tc>
        <w:tc>
          <w:tcPr>
            <w:tcW w:w="10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97,4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105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105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96413D" w:rsidRPr="00915284" w:rsidTr="0096413D">
        <w:tc>
          <w:tcPr>
            <w:tcW w:w="320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разведены, разошлись</w:t>
            </w:r>
          </w:p>
        </w:tc>
        <w:tc>
          <w:tcPr>
            <w:tcW w:w="1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105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80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</w:tbl>
    <w:p w:rsidR="00F8043B" w:rsidRPr="00915284" w:rsidRDefault="00F8043B" w:rsidP="002D27F6">
      <w:pPr>
        <w:pStyle w:val="a4"/>
        <w:spacing w:before="60"/>
        <w:jc w:val="left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Pr="00915284">
        <w:rPr>
          <w:b w:val="0"/>
          <w:bCs w:val="0"/>
          <w:sz w:val="12"/>
          <w:szCs w:val="12"/>
        </w:rPr>
        <w:t xml:space="preserve"> В обследуемую неделю или в течение месяца, предшествующего обследуемой неделе.</w:t>
      </w:r>
    </w:p>
    <w:p w:rsidR="00F8043B" w:rsidRPr="00915284" w:rsidRDefault="00F8043B" w:rsidP="00F8043B">
      <w:pPr>
        <w:pStyle w:val="a4"/>
        <w:pageBreakBefore/>
        <w:spacing w:after="120"/>
      </w:pPr>
      <w:r w:rsidRPr="00915284">
        <w:lastRenderedPageBreak/>
        <w:t xml:space="preserve">2.41. ЧИСЛЕННОСТЬ ЗАНЯТЫХ ПО ПОЛУ И ВИДАМ ЭКОНОМИЧЕСКОЙ ДЕЯТЕЛЬНОСТИ </w:t>
      </w:r>
      <w:r w:rsidR="002D27F6" w:rsidRPr="00915284">
        <w:br/>
      </w:r>
      <w:r w:rsidRPr="00915284">
        <w:t>НА ДОПОЛНИТЕЛЬНОЙ РАБОТЕ в 2019 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35"/>
        <w:gridCol w:w="783"/>
        <w:gridCol w:w="772"/>
        <w:gridCol w:w="771"/>
        <w:gridCol w:w="772"/>
        <w:gridCol w:w="771"/>
        <w:gridCol w:w="772"/>
        <w:gridCol w:w="772"/>
      </w:tblGrid>
      <w:tr w:rsidR="00F8043B" w:rsidRPr="00915284" w:rsidTr="00961DDE">
        <w:trPr>
          <w:jc w:val="center"/>
        </w:trPr>
        <w:tc>
          <w:tcPr>
            <w:tcW w:w="327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  <w:tc>
          <w:tcPr>
            <w:tcW w:w="23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процентах к итогу</w:t>
            </w:r>
          </w:p>
        </w:tc>
        <w:tc>
          <w:tcPr>
            <w:tcW w:w="15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Распределение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по полу, процентов</w:t>
            </w:r>
          </w:p>
        </w:tc>
      </w:tr>
      <w:tr w:rsidR="00F8043B" w:rsidRPr="00915284" w:rsidTr="00961DDE">
        <w:trPr>
          <w:jc w:val="center"/>
        </w:trPr>
        <w:tc>
          <w:tcPr>
            <w:tcW w:w="3276" w:type="dxa"/>
            <w:vMerge/>
            <w:tcBorders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100"/>
              <w:jc w:val="left"/>
              <w:rPr>
                <w:b w:val="0"/>
                <w:sz w:val="12"/>
                <w:szCs w:val="12"/>
              </w:rPr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F8043B" w:rsidRPr="00915284" w:rsidRDefault="00F8043B" w:rsidP="00961DDE">
            <w:pPr>
              <w:spacing w:before="10"/>
              <w:ind w:right="170"/>
              <w:jc w:val="right"/>
              <w:rPr>
                <w:rFonts w:ascii="Arial CYR" w:hAnsi="Arial CYR" w:cs="Arial CYR"/>
                <w:sz w:val="12"/>
                <w:szCs w:val="12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ind w:left="-150" w:firstLine="150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мужчины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F8043B" w:rsidRPr="00915284" w:rsidRDefault="00F8043B" w:rsidP="00961DDE">
            <w:pPr>
              <w:pStyle w:val="a4"/>
              <w:spacing w:before="40" w:after="40" w:line="140" w:lineRule="exact"/>
              <w:outlineLvl w:val="0"/>
              <w:rPr>
                <w:sz w:val="14"/>
                <w:szCs w:val="14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женщины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2D27F6">
            <w:pPr>
              <w:pStyle w:val="a4"/>
              <w:spacing w:before="200" w:line="200" w:lineRule="exact"/>
              <w:jc w:val="left"/>
              <w:rPr>
                <w:sz w:val="14"/>
                <w:szCs w:val="14"/>
              </w:rPr>
            </w:pPr>
            <w:proofErr w:type="gramStart"/>
            <w:r w:rsidRPr="00915284">
              <w:rPr>
                <w:sz w:val="14"/>
                <w:szCs w:val="14"/>
              </w:rPr>
              <w:t>Занятые</w:t>
            </w:r>
            <w:proofErr w:type="gramEnd"/>
            <w:r w:rsidRPr="00915284">
              <w:rPr>
                <w:b w:val="0"/>
                <w:sz w:val="14"/>
                <w:szCs w:val="14"/>
              </w:rPr>
              <w:t xml:space="preserve"> – </w:t>
            </w:r>
            <w:r w:rsidRPr="00915284">
              <w:rPr>
                <w:b w:val="0"/>
                <w:bCs w:val="0"/>
                <w:sz w:val="14"/>
                <w:szCs w:val="14"/>
              </w:rPr>
              <w:t>всего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1757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962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795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Сельское, лесное хозяйство, охота,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рыболовство и рыбоводство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602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Добыча полезных ископаемых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Обрабатывающие производства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Обеспечение электрической энергией, газом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паром; кондиционирование воздуха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Водоснабжение; водоотведение, организация сбора и утилизация отходов, деятельность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по ликвидации загрязнений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Строительство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91,0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Торговля оптовая и розничная; ремонт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автотранспортных средств и мотоциклов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78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Транспортировка и хранение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168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гостиниц и предприятий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 xml:space="preserve">общественного питания 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в области информации и связи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финансовая и страховая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Деятельность по операциям с недвижимым имуществом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профессиональная, научная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</w:r>
            <w:r w:rsidRPr="00915284">
              <w:rPr>
                <w:rFonts w:ascii="Arial CYR" w:hAnsi="Arial CYR" w:cs="Arial CYR"/>
                <w:spacing w:val="-2"/>
                <w:sz w:val="14"/>
                <w:szCs w:val="14"/>
              </w:rPr>
              <w:t>и техническая; деятельность административная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 и сопутствующие дополнительные услуги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56,5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Государственное управление и обеспечение </w:t>
            </w:r>
            <w:r w:rsidRPr="00915284">
              <w:rPr>
                <w:rFonts w:ascii="Arial CYR" w:hAnsi="Arial CYR" w:cs="Arial CYR"/>
                <w:spacing w:val="-4"/>
                <w:sz w:val="14"/>
                <w:szCs w:val="14"/>
              </w:rPr>
              <w:t>военной безопасности; социальное обеспечение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Образование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здравоохранения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и социальных услуг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 xml:space="preserve">Деятельность в области культуры, спорта, </w:t>
            </w:r>
            <w:r w:rsidRPr="00915284">
              <w:rPr>
                <w:rFonts w:ascii="Arial CYR" w:hAnsi="Arial CYR" w:cs="Arial CYR"/>
                <w:sz w:val="14"/>
                <w:szCs w:val="14"/>
              </w:rPr>
              <w:br/>
              <w:t>организации досуга и развлечений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121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</w:tr>
      <w:tr w:rsidR="0096413D" w:rsidRPr="00915284" w:rsidTr="0096413D">
        <w:trPr>
          <w:jc w:val="center"/>
        </w:trPr>
        <w:tc>
          <w:tcPr>
            <w:tcW w:w="3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96413D" w:rsidRPr="00915284" w:rsidRDefault="0096413D" w:rsidP="00961DDE">
            <w:pPr>
              <w:spacing w:before="200" w:line="200" w:lineRule="exact"/>
              <w:ind w:left="113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Другие виды экономической деятельности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77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96413D" w:rsidRPr="00915284" w:rsidRDefault="0096413D" w:rsidP="0096413D">
            <w:pPr>
              <w:spacing w:before="200" w:line="20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</w:tbl>
    <w:p w:rsidR="00F8043B" w:rsidRPr="00915284" w:rsidRDefault="00F8043B" w:rsidP="00F8043B">
      <w:pPr>
        <w:pStyle w:val="a4"/>
        <w:rPr>
          <w:b w:val="0"/>
        </w:rPr>
      </w:pPr>
    </w:p>
    <w:p w:rsidR="00F8043B" w:rsidRPr="00915284" w:rsidRDefault="00F8043B" w:rsidP="00F8043B">
      <w:pPr>
        <w:pStyle w:val="a4"/>
        <w:pageBreakBefore/>
        <w:spacing w:after="60"/>
        <w:rPr>
          <w:b w:val="0"/>
          <w:bCs w:val="0"/>
          <w:sz w:val="14"/>
          <w:szCs w:val="14"/>
        </w:rPr>
      </w:pPr>
      <w:r w:rsidRPr="00915284">
        <w:lastRenderedPageBreak/>
        <w:t>2.42. ЗАНЯТОСТЬ НАСЕЛЕНИЯ ПРОИЗВОДСТВОМ ПРОДУКЦИИ</w:t>
      </w:r>
      <w:r w:rsidRPr="00915284">
        <w:br/>
        <w:t>В ДОМАШНЕМ ХОЗЯЙСТВЕ</w:t>
      </w:r>
      <w:proofErr w:type="gramStart"/>
      <w:r w:rsidRPr="00915284">
        <w:rPr>
          <w:vertAlign w:val="superscript"/>
        </w:rPr>
        <w:t>1</w:t>
      </w:r>
      <w:proofErr w:type="gramEnd"/>
      <w:r w:rsidRPr="00915284">
        <w:rPr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8"/>
        <w:gridCol w:w="905"/>
        <w:gridCol w:w="892"/>
        <w:gridCol w:w="843"/>
        <w:gridCol w:w="843"/>
        <w:gridCol w:w="843"/>
        <w:gridCol w:w="843"/>
        <w:gridCol w:w="843"/>
        <w:gridCol w:w="844"/>
      </w:tblGrid>
      <w:tr w:rsidR="00F8043B" w:rsidRPr="00915284" w:rsidTr="00961DDE">
        <w:trPr>
          <w:cantSplit/>
          <w:jc w:val="center"/>
        </w:trPr>
        <w:tc>
          <w:tcPr>
            <w:tcW w:w="266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685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Занятые в домашнем хозяйстве производством продукции сельского, лесного хозяйства, охоты, рыболовства,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 xml:space="preserve">предназначенной 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для</w:t>
            </w:r>
            <w:proofErr w:type="gramEnd"/>
          </w:p>
        </w:tc>
      </w:tr>
      <w:tr w:rsidR="00F8043B" w:rsidRPr="00915284" w:rsidTr="00961DDE">
        <w:trPr>
          <w:cantSplit/>
          <w:jc w:val="center"/>
        </w:trPr>
        <w:tc>
          <w:tcPr>
            <w:tcW w:w="266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26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продажи или обмена</w:t>
            </w:r>
            <w:proofErr w:type="gramStart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2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21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собственного конечного потребления</w:t>
            </w:r>
          </w:p>
        </w:tc>
      </w:tr>
      <w:tr w:rsidR="00F8043B" w:rsidRPr="00915284" w:rsidTr="00961DDE">
        <w:trPr>
          <w:cantSplit/>
          <w:jc w:val="center"/>
        </w:trPr>
        <w:tc>
          <w:tcPr>
            <w:tcW w:w="266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7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  <w:tc>
          <w:tcPr>
            <w:tcW w:w="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всего,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тыс. человек</w:t>
            </w:r>
          </w:p>
        </w:tc>
        <w:tc>
          <w:tcPr>
            <w:tcW w:w="3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из них</w:t>
            </w:r>
          </w:p>
        </w:tc>
      </w:tr>
      <w:tr w:rsidR="00F8043B" w:rsidRPr="00915284" w:rsidTr="00961DDE">
        <w:trPr>
          <w:cantSplit/>
          <w:jc w:val="center"/>
        </w:trPr>
        <w:tc>
          <w:tcPr>
            <w:tcW w:w="266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заняты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только этой деятельностью</w:t>
            </w:r>
          </w:p>
        </w:tc>
        <w:tc>
          <w:tcPr>
            <w:tcW w:w="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имеют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другое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доходное занятие</w:t>
            </w:r>
          </w:p>
        </w:tc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proofErr w:type="gramStart"/>
            <w:r w:rsidRPr="00915284">
              <w:rPr>
                <w:b w:val="0"/>
                <w:bCs w:val="0"/>
                <w:sz w:val="12"/>
                <w:szCs w:val="12"/>
              </w:rPr>
              <w:t>заняты</w:t>
            </w:r>
            <w:proofErr w:type="gramEnd"/>
            <w:r w:rsidRPr="00915284">
              <w:rPr>
                <w:b w:val="0"/>
                <w:bCs w:val="0"/>
                <w:sz w:val="12"/>
                <w:szCs w:val="12"/>
              </w:rPr>
              <w:t xml:space="preserve"> только этой деятел</w:t>
            </w:r>
            <w:r w:rsidRPr="00915284">
              <w:rPr>
                <w:b w:val="0"/>
                <w:bCs w:val="0"/>
                <w:sz w:val="12"/>
                <w:szCs w:val="12"/>
              </w:rPr>
              <w:t>ь</w:t>
            </w:r>
            <w:r w:rsidRPr="00915284">
              <w:rPr>
                <w:b w:val="0"/>
                <w:bCs w:val="0"/>
                <w:sz w:val="12"/>
                <w:szCs w:val="12"/>
              </w:rPr>
              <w:t>ностью</w:t>
            </w:r>
          </w:p>
        </w:tc>
        <w:tc>
          <w:tcPr>
            <w:tcW w:w="1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в том числе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имеют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другое</w:t>
            </w:r>
            <w:r w:rsidRPr="00915284">
              <w:rPr>
                <w:b w:val="0"/>
                <w:bCs w:val="0"/>
                <w:sz w:val="12"/>
                <w:szCs w:val="12"/>
              </w:rPr>
              <w:br/>
              <w:t>доходное занятие</w:t>
            </w:r>
          </w:p>
        </w:tc>
      </w:tr>
      <w:tr w:rsidR="00F8043B" w:rsidRPr="00915284" w:rsidTr="00961DDE">
        <w:trPr>
          <w:cantSplit/>
          <w:jc w:val="center"/>
        </w:trPr>
        <w:tc>
          <w:tcPr>
            <w:tcW w:w="266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jc w:val="lef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90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3D16C7" w:rsidP="003D16C7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>безработ</w:t>
            </w:r>
            <w:r w:rsidR="00F8043B" w:rsidRPr="00915284">
              <w:rPr>
                <w:b w:val="0"/>
                <w:bCs w:val="0"/>
                <w:sz w:val="12"/>
                <w:szCs w:val="12"/>
              </w:rPr>
              <w:t>ные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  <w:r w:rsidRPr="00915284">
              <w:rPr>
                <w:b w:val="0"/>
                <w:bCs w:val="0"/>
                <w:sz w:val="12"/>
                <w:szCs w:val="12"/>
              </w:rPr>
              <w:t xml:space="preserve">лица не входящие </w:t>
            </w:r>
            <w:r w:rsidR="002D27F6" w:rsidRPr="00915284">
              <w:rPr>
                <w:b w:val="0"/>
                <w:bCs w:val="0"/>
                <w:sz w:val="12"/>
                <w:szCs w:val="12"/>
              </w:rPr>
              <w:br/>
            </w:r>
            <w:r w:rsidRPr="00915284">
              <w:rPr>
                <w:b w:val="0"/>
                <w:bCs w:val="0"/>
                <w:sz w:val="12"/>
                <w:szCs w:val="12"/>
              </w:rPr>
              <w:t>в состав рабочей силы</w:t>
            </w: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8043B" w:rsidRPr="00915284" w:rsidRDefault="00F8043B" w:rsidP="00961DDE">
            <w:pPr>
              <w:pStyle w:val="a4"/>
              <w:spacing w:before="20" w:after="20" w:line="140" w:lineRule="exact"/>
              <w:rPr>
                <w:b w:val="0"/>
                <w:bCs w:val="0"/>
                <w:sz w:val="12"/>
                <w:szCs w:val="12"/>
              </w:rPr>
            </w:pP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top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80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915284">
              <w:rPr>
                <w:rFonts w:ascii="Arial" w:hAnsi="Arial" w:cs="Arial"/>
                <w:b/>
                <w:bCs/>
                <w:sz w:val="14"/>
                <w:szCs w:val="14"/>
              </w:rPr>
              <w:t>Занятые</w:t>
            </w:r>
            <w:proofErr w:type="gramEnd"/>
            <w:r w:rsidRPr="00A52341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A52341">
              <w:rPr>
                <w:rFonts w:ascii="Arial CYR" w:hAnsi="Arial CYR" w:cs="Arial CYR"/>
                <w:sz w:val="14"/>
                <w:szCs w:val="14"/>
              </w:rPr>
              <w:t>–</w:t>
            </w:r>
            <w:r w:rsidRPr="00915284">
              <w:rPr>
                <w:rFonts w:ascii="Arial" w:hAnsi="Arial" w:cs="Arial"/>
                <w:sz w:val="14"/>
                <w:szCs w:val="14"/>
              </w:rPr>
              <w:t xml:space="preserve"> всего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4013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2127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1886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19148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8401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1362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7039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10747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3878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2017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1861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18139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7789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6678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10349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3468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1723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1746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19514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8003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1140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6864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11511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3106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1611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1496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17746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7456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1303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6153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10290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2606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1159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15728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6481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5434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9247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2983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1651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1332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15510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6328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956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5372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9182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2806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1530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1276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15461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6208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5408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9253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2828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1651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1178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13414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5502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4780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7912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2784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1625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1160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13640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5508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4861</w:t>
            </w:r>
          </w:p>
        </w:tc>
        <w:tc>
          <w:tcPr>
            <w:tcW w:w="844" w:type="dxa"/>
            <w:tcBorders>
              <w:lef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8132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2807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1667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1140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14691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6025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5287</w:t>
            </w:r>
          </w:p>
        </w:tc>
        <w:tc>
          <w:tcPr>
            <w:tcW w:w="844" w:type="dxa"/>
            <w:tcBorders>
              <w:left w:val="single" w:sz="6" w:space="0" w:color="auto"/>
            </w:tcBorders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8666</w:t>
            </w:r>
          </w:p>
        </w:tc>
      </w:tr>
      <w:tr w:rsidR="00F8043B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F8043B" w:rsidRPr="00915284" w:rsidRDefault="00F8043B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2986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1731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1256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16399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6748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5907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center"/>
          </w:tcPr>
          <w:p w:rsidR="00F8043B" w:rsidRPr="00915284" w:rsidRDefault="00F8043B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9651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1554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1035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16201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7287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6613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8914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1677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1115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17954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8255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7549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9699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1571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1023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17661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8174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7548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9487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</w:tcPr>
          <w:p w:rsidR="0096413D" w:rsidRPr="00915284" w:rsidRDefault="0096413D" w:rsidP="00961DDE">
            <w:pPr>
              <w:pStyle w:val="3"/>
              <w:spacing w:before="80" w:line="240" w:lineRule="auto"/>
              <w:ind w:left="170"/>
            </w:pPr>
            <w:r w:rsidRPr="00915284">
              <w:t>Мужчины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  <w:tc>
          <w:tcPr>
            <w:tcW w:w="844" w:type="dxa"/>
            <w:tcBorders>
              <w:left w:val="single" w:sz="6" w:space="0" w:color="auto"/>
            </w:tcBorders>
          </w:tcPr>
          <w:p w:rsidR="0096413D" w:rsidRPr="00915284" w:rsidRDefault="0096413D" w:rsidP="00961DDE">
            <w:pPr>
              <w:rPr>
                <w:sz w:val="14"/>
                <w:szCs w:val="14"/>
              </w:rPr>
            </w:pP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1933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961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8520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3350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2659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5171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1887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8049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3054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2488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4994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1647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908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8590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3071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2480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5519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1493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7968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3000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2287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4967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1374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6952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2510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568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1942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4442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1455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750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6881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2438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1930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4443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1367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691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6816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2358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1929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4459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631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5937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2095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1704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3842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1315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702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6029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2065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1725</w:t>
            </w:r>
          </w:p>
        </w:tc>
        <w:tc>
          <w:tcPr>
            <w:tcW w:w="844" w:type="dxa"/>
            <w:tcBorders>
              <w:lef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3964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1344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613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6465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2270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1877</w:t>
            </w:r>
          </w:p>
        </w:tc>
        <w:tc>
          <w:tcPr>
            <w:tcW w:w="844" w:type="dxa"/>
            <w:tcBorders>
              <w:lef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4195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1465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685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7364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2585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2130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4779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296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7201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2739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360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2379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4462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842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7880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3073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2695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4807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7701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3032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2695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4669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</w:tcPr>
          <w:p w:rsidR="0096413D" w:rsidRPr="00915284" w:rsidRDefault="0096413D" w:rsidP="00961DDE">
            <w:pPr>
              <w:pStyle w:val="3"/>
              <w:spacing w:before="80" w:line="240" w:lineRule="auto"/>
              <w:ind w:left="170"/>
            </w:pPr>
            <w:r w:rsidRPr="00915284">
              <w:t>Женщины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80"/>
              <w:ind w:right="227"/>
              <w:jc w:val="right"/>
              <w:rPr>
                <w:rFonts w:ascii="Arial" w:eastAsia="Arial Unicode MS" w:hAnsi="Arial"/>
                <w:sz w:val="14"/>
                <w:szCs w:val="14"/>
              </w:rPr>
            </w:pP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2006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2081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1166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915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10628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5051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672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4379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5577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2007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1991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1101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10090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4735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4190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5355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2008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1822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984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10925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4933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4384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5992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2009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1613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714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9778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4455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589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3866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5323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1231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8776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3971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3492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4805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1528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900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627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8628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3890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3443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4739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  <w:lang w:val="en-US"/>
              </w:rPr>
              <w:t>20</w:t>
            </w:r>
            <w:r w:rsidRPr="0091528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1439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600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8645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3850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3479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4795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2013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1483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7477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3407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331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3076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4070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2014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1469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922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7611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3444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308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3135</w:t>
            </w:r>
          </w:p>
        </w:tc>
        <w:tc>
          <w:tcPr>
            <w:tcW w:w="844" w:type="dxa"/>
            <w:tcBorders>
              <w:lef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4167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1464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937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527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8226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3755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3409</w:t>
            </w:r>
          </w:p>
        </w:tc>
        <w:tc>
          <w:tcPr>
            <w:tcW w:w="844" w:type="dxa"/>
            <w:tcBorders>
              <w:left w:val="single" w:sz="6" w:space="0" w:color="auto"/>
            </w:tcBorders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4471</w:t>
            </w:r>
          </w:p>
        </w:tc>
      </w:tr>
      <w:tr w:rsidR="0096413D" w:rsidRPr="00915284" w:rsidTr="00961DDE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2016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1521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951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570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9035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4162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384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3778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center"/>
          </w:tcPr>
          <w:p w:rsidR="0096413D" w:rsidRPr="00915284" w:rsidRDefault="0096413D" w:rsidP="00961DDE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4872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2017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766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543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8999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4547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313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4234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4452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2018</w:t>
            </w:r>
          </w:p>
        </w:tc>
        <w:tc>
          <w:tcPr>
            <w:tcW w:w="90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836</w:t>
            </w:r>
          </w:p>
        </w:tc>
        <w:tc>
          <w:tcPr>
            <w:tcW w:w="89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597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239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10074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5182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329</w:t>
            </w:r>
          </w:p>
        </w:tc>
        <w:tc>
          <w:tcPr>
            <w:tcW w:w="8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4853</w:t>
            </w:r>
          </w:p>
        </w:tc>
        <w:tc>
          <w:tcPr>
            <w:tcW w:w="844" w:type="dxa"/>
            <w:tcBorders>
              <w:lef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4892</w:t>
            </w:r>
          </w:p>
        </w:tc>
      </w:tr>
      <w:tr w:rsidR="0096413D" w:rsidRPr="00915284" w:rsidTr="0096413D">
        <w:trPr>
          <w:jc w:val="center"/>
        </w:trPr>
        <w:tc>
          <w:tcPr>
            <w:tcW w:w="266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1DDE">
            <w:pPr>
              <w:spacing w:before="46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915284">
              <w:rPr>
                <w:rFonts w:ascii="Arial" w:hAnsi="Arial" w:cs="Arial"/>
                <w:sz w:val="14"/>
                <w:szCs w:val="14"/>
              </w:rPr>
              <w:t>2019</w:t>
            </w:r>
          </w:p>
        </w:tc>
        <w:tc>
          <w:tcPr>
            <w:tcW w:w="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785</w:t>
            </w: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555</w:t>
            </w:r>
          </w:p>
        </w:tc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229</w:t>
            </w:r>
          </w:p>
        </w:tc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9960</w:t>
            </w:r>
          </w:p>
        </w:tc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5143</w:t>
            </w:r>
          </w:p>
        </w:tc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289</w:t>
            </w:r>
          </w:p>
        </w:tc>
        <w:tc>
          <w:tcPr>
            <w:tcW w:w="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4853</w:t>
            </w:r>
          </w:p>
        </w:tc>
        <w:tc>
          <w:tcPr>
            <w:tcW w:w="8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6413D" w:rsidRPr="00915284" w:rsidRDefault="0096413D" w:rsidP="0096413D">
            <w:pPr>
              <w:spacing w:before="46"/>
              <w:ind w:right="227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915284">
              <w:rPr>
                <w:rFonts w:ascii="Arial CYR" w:hAnsi="Arial CYR" w:cs="Arial CYR"/>
                <w:sz w:val="14"/>
                <w:szCs w:val="14"/>
              </w:rPr>
              <w:t>4818</w:t>
            </w:r>
          </w:p>
        </w:tc>
      </w:tr>
    </w:tbl>
    <w:p w:rsidR="00F8043B" w:rsidRPr="00915284" w:rsidRDefault="00F8043B" w:rsidP="00F8043B">
      <w:pPr>
        <w:pStyle w:val="a4"/>
        <w:spacing w:before="60"/>
        <w:ind w:left="113" w:hanging="113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1)</w:t>
      </w:r>
      <w:r w:rsidR="002F05DB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>Данные сформированы по лицам, которые выполняли такую деятельность в течение недели, предшествующей дате обследования.</w:t>
      </w:r>
    </w:p>
    <w:p w:rsidR="00F8043B" w:rsidRPr="00915284" w:rsidRDefault="00F8043B" w:rsidP="00F8043B">
      <w:pPr>
        <w:pStyle w:val="a4"/>
        <w:ind w:left="113" w:hanging="113"/>
        <w:jc w:val="both"/>
        <w:rPr>
          <w:b w:val="0"/>
          <w:bCs w:val="0"/>
          <w:sz w:val="12"/>
          <w:szCs w:val="12"/>
        </w:rPr>
      </w:pPr>
      <w:r w:rsidRPr="00915284">
        <w:rPr>
          <w:b w:val="0"/>
          <w:bCs w:val="0"/>
          <w:sz w:val="12"/>
          <w:szCs w:val="12"/>
          <w:vertAlign w:val="superscript"/>
        </w:rPr>
        <w:t>2)</w:t>
      </w:r>
      <w:r w:rsidR="002F05DB" w:rsidRPr="00915284">
        <w:rPr>
          <w:b w:val="0"/>
          <w:bCs w:val="0"/>
          <w:sz w:val="12"/>
          <w:szCs w:val="12"/>
        </w:rPr>
        <w:t> </w:t>
      </w:r>
      <w:r w:rsidRPr="00915284">
        <w:rPr>
          <w:b w:val="0"/>
          <w:bCs w:val="0"/>
          <w:sz w:val="12"/>
          <w:szCs w:val="12"/>
        </w:rPr>
        <w:t xml:space="preserve">До </w:t>
      </w:r>
      <w:smartTag w:uri="urn:schemas-microsoft-com:office:smarttags" w:element="metricconverter">
        <w:smartTagPr>
          <w:attr w:name="ProductID" w:val="2016 г"/>
        </w:smartTagPr>
        <w:r w:rsidRPr="00915284">
          <w:rPr>
            <w:b w:val="0"/>
            <w:bCs w:val="0"/>
            <w:sz w:val="12"/>
            <w:szCs w:val="12"/>
          </w:rPr>
          <w:t>2016 г</w:t>
        </w:r>
      </w:smartTag>
      <w:r w:rsidRPr="00915284">
        <w:rPr>
          <w:b w:val="0"/>
          <w:bCs w:val="0"/>
          <w:sz w:val="12"/>
          <w:szCs w:val="12"/>
        </w:rPr>
        <w:t xml:space="preserve">. учитывались лица, как производящие продукцию преимущественно для продажи, так и продающие излишки своей продукции, с </w:t>
      </w:r>
      <w:smartTag w:uri="urn:schemas-microsoft-com:office:smarttags" w:element="metricconverter">
        <w:smartTagPr>
          <w:attr w:name="ProductID" w:val="2017 г"/>
        </w:smartTagPr>
        <w:r w:rsidRPr="00915284">
          <w:rPr>
            <w:b w:val="0"/>
            <w:bCs w:val="0"/>
            <w:sz w:val="12"/>
            <w:szCs w:val="12"/>
          </w:rPr>
          <w:t>2017 г</w:t>
        </w:r>
      </w:smartTag>
      <w:r w:rsidRPr="00915284">
        <w:rPr>
          <w:b w:val="0"/>
          <w:bCs w:val="0"/>
          <w:sz w:val="12"/>
          <w:szCs w:val="12"/>
        </w:rPr>
        <w:t>. учитываются только лица, производящие продукцию преимущественно для продажи.</w:t>
      </w:r>
    </w:p>
    <w:p w:rsidR="0096413D" w:rsidRPr="00915284" w:rsidRDefault="0096413D" w:rsidP="0096413D">
      <w:pPr>
        <w:pStyle w:val="a4"/>
        <w:spacing w:after="120"/>
        <w:rPr>
          <w:b w:val="0"/>
        </w:rPr>
      </w:pPr>
      <w:r w:rsidRPr="00915284">
        <w:lastRenderedPageBreak/>
        <w:t>2.43</w:t>
      </w:r>
      <w:r w:rsidRPr="00915284">
        <w:rPr>
          <w:caps/>
        </w:rPr>
        <w:t>. Распределение выпускников 2016</w:t>
      </w:r>
      <w:r w:rsidR="00DC0E6B">
        <w:rPr>
          <w:caps/>
        </w:rPr>
        <w:t xml:space="preserve"> – </w:t>
      </w:r>
      <w:r w:rsidRPr="00915284">
        <w:rPr>
          <w:caps/>
        </w:rPr>
        <w:t xml:space="preserve">2018 </w:t>
      </w:r>
      <w:r w:rsidRPr="00915284">
        <w:t>гг</w:t>
      </w:r>
      <w:r w:rsidRPr="00915284">
        <w:rPr>
          <w:caps/>
        </w:rPr>
        <w:t xml:space="preserve">., окончивших </w:t>
      </w:r>
      <w:r w:rsidR="00271811">
        <w:rPr>
          <w:caps/>
        </w:rPr>
        <w:t xml:space="preserve">ОБРАЗОВАТЕЛЬНЫЕ </w:t>
      </w:r>
      <w:r w:rsidRPr="00915284">
        <w:rPr>
          <w:caps/>
        </w:rPr>
        <w:t>организа</w:t>
      </w:r>
      <w:r w:rsidR="00271811">
        <w:rPr>
          <w:caps/>
        </w:rPr>
        <w:t>ции</w:t>
      </w:r>
      <w:r w:rsidRPr="00915284">
        <w:rPr>
          <w:caps/>
        </w:rPr>
        <w:t xml:space="preserve">, </w:t>
      </w:r>
      <w:r w:rsidR="00271811">
        <w:rPr>
          <w:caps/>
        </w:rPr>
        <w:br/>
      </w:r>
      <w:r w:rsidRPr="00915284">
        <w:rPr>
          <w:caps/>
        </w:rPr>
        <w:t>по связи работы с полученной профессией (специальностью)</w:t>
      </w:r>
      <w:r w:rsidRPr="00915284">
        <w:t xml:space="preserve"> в 2019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9"/>
        <w:gridCol w:w="852"/>
        <w:gridCol w:w="852"/>
        <w:gridCol w:w="854"/>
        <w:gridCol w:w="854"/>
        <w:gridCol w:w="853"/>
      </w:tblGrid>
      <w:tr w:rsidR="0096413D" w:rsidRPr="00915284" w:rsidTr="0096413D">
        <w:trPr>
          <w:jc w:val="center"/>
        </w:trPr>
        <w:tc>
          <w:tcPr>
            <w:tcW w:w="5259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в том числе по связи работы с полученной  профессией </w:t>
            </w: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(специальностью)</w:t>
            </w: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В процентах</w:t>
            </w:r>
          </w:p>
        </w:tc>
      </w:tr>
      <w:tr w:rsidR="0096413D" w:rsidRPr="00915284" w:rsidTr="0096413D">
        <w:trPr>
          <w:jc w:val="center"/>
        </w:trPr>
        <w:tc>
          <w:tcPr>
            <w:tcW w:w="5259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связана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не связана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связана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не связана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Высшее образование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2044,8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1410,3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634,5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69,0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31,0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Математика и механика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Компьютерные и информационные науки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76,7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Физика и астрономия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69,1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Химия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Науки о Земле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Биологические науки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Архитектура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75,1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строительства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54,3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Информатика и вычислительная техника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110,2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Информационная безопасность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Электроника, радиотехника и системы связи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E6B">
              <w:rPr>
                <w:rFonts w:ascii="Arial" w:hAnsi="Arial" w:cs="Arial"/>
                <w:sz w:val="14"/>
                <w:szCs w:val="14"/>
              </w:rPr>
              <w:t>Фотоника</w:t>
            </w:r>
            <w:proofErr w:type="spellEnd"/>
            <w:r w:rsidRPr="00DC0E6B">
              <w:rPr>
                <w:rFonts w:ascii="Arial" w:hAnsi="Arial" w:cs="Arial"/>
                <w:sz w:val="14"/>
                <w:szCs w:val="14"/>
              </w:rPr>
              <w:t xml:space="preserve">, приборостроение, оптические и биотехнические системы </w:t>
            </w:r>
            <w:r w:rsidRPr="00DC0E6B">
              <w:rPr>
                <w:rFonts w:ascii="Arial" w:hAnsi="Arial" w:cs="Arial"/>
                <w:sz w:val="14"/>
                <w:szCs w:val="14"/>
              </w:rPr>
              <w:br/>
              <w:t>и технологии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Электро- и теплоэнергетика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72,0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Ядерная энергетика и технологии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Машиностроение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Физико-технические науки и технологии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75,4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Химические технологии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Промышленная экология и биотехнологии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E6B">
              <w:rPr>
                <w:rFonts w:ascii="Arial" w:hAnsi="Arial" w:cs="Arial"/>
                <w:sz w:val="14"/>
                <w:szCs w:val="14"/>
              </w:rPr>
              <w:t>Техносферная</w:t>
            </w:r>
            <w:proofErr w:type="spellEnd"/>
            <w:r w:rsidRPr="00DC0E6B">
              <w:rPr>
                <w:rFonts w:ascii="Arial" w:hAnsi="Arial" w:cs="Arial"/>
                <w:sz w:val="14"/>
                <w:szCs w:val="14"/>
              </w:rPr>
              <w:t xml:space="preserve"> безопасность и </w:t>
            </w:r>
            <w:proofErr w:type="spellStart"/>
            <w:r w:rsidRPr="00DC0E6B">
              <w:rPr>
                <w:rFonts w:ascii="Arial" w:hAnsi="Arial" w:cs="Arial"/>
                <w:sz w:val="14"/>
                <w:szCs w:val="14"/>
              </w:rPr>
              <w:t>природообустройство</w:t>
            </w:r>
            <w:proofErr w:type="spellEnd"/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69,4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Прикладная геология, горное дело, нефтегазовое дело и геодезия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Технологии материалов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наземного транспорта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Авиационная и ракетно-космическая техника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Аэронавигация и эксплуатация авиационной и ракетно-космической техники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кораблестроения и водного транспорта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Управление в технических системах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61,4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38,6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Технологии легкой промышленности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Клиническая медицина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Науки о здоровье и профилактическая медицина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Фармация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95,7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Ветеринария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Ветеринария и зоотехния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Психологические науки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Экономика и управление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580,7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363,9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216,8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62,7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Социология и социальная работа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52,9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Юриспруденция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232,0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167,6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Политические науки и регионоведение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64,5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Сервис и туризм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Образование и педагогические науки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182,9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146,8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80,2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Языкознание и литературоведение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История и археология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Искусствознание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Культуроведение и социокультурные проекты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Сценические искусства и литературное творчество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85,1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Музыкальное искусство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84,3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C0E6B">
              <w:rPr>
                <w:rFonts w:ascii="Arial" w:hAnsi="Arial" w:cs="Arial"/>
                <w:sz w:val="14"/>
                <w:szCs w:val="14"/>
              </w:rPr>
              <w:t>Изобразительное</w:t>
            </w:r>
            <w:proofErr w:type="gramEnd"/>
            <w:r w:rsidRPr="00DC0E6B">
              <w:rPr>
                <w:rFonts w:ascii="Arial" w:hAnsi="Arial" w:cs="Arial"/>
                <w:sz w:val="14"/>
                <w:szCs w:val="14"/>
              </w:rPr>
              <w:t xml:space="preserve"> и прикладные виды искусств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</w:tr>
      <w:tr w:rsidR="0096413D" w:rsidRPr="00DC0E6B" w:rsidTr="0096413D">
        <w:trPr>
          <w:jc w:val="center"/>
        </w:trPr>
        <w:tc>
          <w:tcPr>
            <w:tcW w:w="525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Военное управление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96413D" w:rsidRPr="00DC0E6B" w:rsidRDefault="0096413D" w:rsidP="0096413D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</w:tbl>
    <w:p w:rsidR="0096413D" w:rsidRPr="00915284" w:rsidRDefault="0096413D" w:rsidP="0096413D">
      <w:pPr>
        <w:pageBreakBefore/>
        <w:spacing w:after="60"/>
        <w:jc w:val="right"/>
        <w:outlineLvl w:val="0"/>
        <w:rPr>
          <w:rFonts w:ascii="Arial" w:hAnsi="Arial" w:cs="Arial"/>
          <w:sz w:val="14"/>
          <w:szCs w:val="14"/>
        </w:rPr>
      </w:pPr>
      <w:r w:rsidRPr="00915284">
        <w:rPr>
          <w:rFonts w:ascii="Arial" w:hAnsi="Arial" w:cs="Arial"/>
          <w:sz w:val="14"/>
          <w:szCs w:val="14"/>
        </w:rPr>
        <w:lastRenderedPageBreak/>
        <w:t>Продолжение табл. 2.43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5"/>
        <w:gridCol w:w="854"/>
        <w:gridCol w:w="854"/>
        <w:gridCol w:w="854"/>
        <w:gridCol w:w="854"/>
        <w:gridCol w:w="853"/>
      </w:tblGrid>
      <w:tr w:rsidR="0096413D" w:rsidRPr="00915284" w:rsidTr="0096413D">
        <w:trPr>
          <w:jc w:val="center"/>
        </w:trPr>
        <w:tc>
          <w:tcPr>
            <w:tcW w:w="525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sz w:val="12"/>
                <w:szCs w:val="12"/>
              </w:rPr>
              <w:t>Всего,</w:t>
            </w:r>
            <w:r w:rsidRPr="00915284">
              <w:rPr>
                <w:rFonts w:ascii="Arial" w:hAnsi="Arial" w:cs="Arial"/>
                <w:sz w:val="12"/>
                <w:szCs w:val="12"/>
              </w:rPr>
              <w:br/>
              <w:t>тыс. человек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 xml:space="preserve">в том числе по связи работы с полученной  профессией </w:t>
            </w: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br/>
              <w:t>(специальностью)</w:t>
            </w:r>
          </w:p>
        </w:tc>
        <w:tc>
          <w:tcPr>
            <w:tcW w:w="1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В процентах</w:t>
            </w:r>
          </w:p>
        </w:tc>
      </w:tr>
      <w:tr w:rsidR="0096413D" w:rsidRPr="00915284" w:rsidTr="0096413D">
        <w:trPr>
          <w:jc w:val="center"/>
        </w:trPr>
        <w:tc>
          <w:tcPr>
            <w:tcW w:w="525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связана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не связана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связана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6413D" w:rsidRPr="00915284" w:rsidRDefault="0096413D" w:rsidP="0096413D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915284">
              <w:rPr>
                <w:rFonts w:ascii="Arial" w:hAnsi="Arial" w:cs="Arial"/>
                <w:bCs/>
                <w:iCs/>
                <w:sz w:val="12"/>
                <w:szCs w:val="12"/>
              </w:rPr>
              <w:t>не связана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Среднее профессиональное по </w:t>
            </w: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br w:type="page"/>
              <w:t>программе подготовки специалистов среднего звена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910,5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521,1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389,3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57,2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42,8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строительства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Информатика и вычислительная техника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Электроника, радиотехника и системы связи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E6B">
              <w:rPr>
                <w:rFonts w:ascii="Arial" w:hAnsi="Arial" w:cs="Arial"/>
                <w:sz w:val="14"/>
                <w:szCs w:val="14"/>
              </w:rPr>
              <w:t>Фотоника</w:t>
            </w:r>
            <w:proofErr w:type="spellEnd"/>
            <w:r w:rsidRPr="00DC0E6B">
              <w:rPr>
                <w:rFonts w:ascii="Arial" w:hAnsi="Arial" w:cs="Arial"/>
                <w:sz w:val="14"/>
                <w:szCs w:val="14"/>
              </w:rPr>
              <w:t xml:space="preserve">, приборостроение, оптические и биотехнические системы </w:t>
            </w:r>
            <w:r w:rsidRPr="00DC0E6B">
              <w:rPr>
                <w:rFonts w:ascii="Arial" w:hAnsi="Arial" w:cs="Arial"/>
                <w:sz w:val="14"/>
                <w:szCs w:val="14"/>
              </w:rPr>
              <w:br/>
              <w:t>и технологии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Электро- и теплоэнергетика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51,7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Машиностроение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Химические технологии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Промышленная экология и биотехнологии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DC0E6B">
              <w:rPr>
                <w:rFonts w:ascii="Arial" w:hAnsi="Arial" w:cs="Arial"/>
                <w:sz w:val="14"/>
                <w:szCs w:val="14"/>
              </w:rPr>
              <w:t>Техносферная</w:t>
            </w:r>
            <w:proofErr w:type="spellEnd"/>
            <w:r w:rsidRPr="00DC0E6B">
              <w:rPr>
                <w:rFonts w:ascii="Arial" w:hAnsi="Arial" w:cs="Arial"/>
                <w:sz w:val="14"/>
                <w:szCs w:val="14"/>
              </w:rPr>
              <w:t xml:space="preserve"> безопасность и </w:t>
            </w:r>
            <w:proofErr w:type="spellStart"/>
            <w:r w:rsidRPr="00DC0E6B">
              <w:rPr>
                <w:rFonts w:ascii="Arial" w:hAnsi="Arial" w:cs="Arial"/>
                <w:sz w:val="14"/>
                <w:szCs w:val="14"/>
              </w:rPr>
              <w:t>природообустройство</w:t>
            </w:r>
            <w:proofErr w:type="spellEnd"/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53,7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Прикладная геология, горное дело, нефтегазовое дело и геодезия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Технологии материалов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56,7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наземного транспорта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81,3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39,2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кораблестроения и водного транспорта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Технологии легкой промышленности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Клиническая медицина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32,5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Науки о здоровье и профилактическая медицина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Фармация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18,0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93,6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Сестринское дело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65,8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Ветеринария и зоотехния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Экономика и управление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144,8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Социология и социальная работа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Юриспруденция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Средства массовой информации и информационно-библиотечное дело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Сервис и туризм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Образование и педагогические науки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История и археология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Культуроведение и социокультурные проекты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84,8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Сценические искусства и литературное творчество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86,3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 w:right="227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Музыкальное искусство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87,1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C0E6B">
              <w:rPr>
                <w:rFonts w:ascii="Arial" w:hAnsi="Arial" w:cs="Arial"/>
                <w:sz w:val="14"/>
                <w:szCs w:val="14"/>
              </w:rPr>
              <w:t>Изобразительное</w:t>
            </w:r>
            <w:proofErr w:type="gramEnd"/>
            <w:r w:rsidRPr="00DC0E6B">
              <w:rPr>
                <w:rFonts w:ascii="Arial" w:hAnsi="Arial" w:cs="Arial"/>
                <w:sz w:val="14"/>
                <w:szCs w:val="14"/>
              </w:rPr>
              <w:t xml:space="preserve"> и прикладные виды искусств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6413D" w:rsidRPr="00DC0E6B" w:rsidRDefault="0096413D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Среднее профессиональное по программе подготовки </w:t>
            </w: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квалифицированных рабочих (служащих)</w:t>
            </w:r>
            <w:r w:rsidRPr="00DC0E6B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450,4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225,8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224,6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50,1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C0E6B">
              <w:rPr>
                <w:rFonts w:ascii="Arial" w:hAnsi="Arial" w:cs="Arial"/>
                <w:b/>
                <w:bCs/>
                <w:sz w:val="14"/>
                <w:szCs w:val="14"/>
              </w:rPr>
              <w:t>49,9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строительства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Информатика и вычислительная техника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Электроника, радиотехника и системы связи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Электро- и теплоэнергетика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49,6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Машиностроение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70,5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44,0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Химические технологии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Промышленная экология и биотехнологии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48,4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Прикладная геология, горное дело, нефтегазовое дело и геодезия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наземного транспорта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102,2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Техника и технологии кораблестроения и водного транспорта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Технологии легкой промышленности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Сестринское дело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Экономика и управление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</w:tr>
      <w:tr w:rsidR="00DC0E6B" w:rsidRPr="00915284" w:rsidTr="0096413D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Сервис и туризм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74,5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</w:tr>
      <w:tr w:rsidR="00DC0E6B" w:rsidRPr="00915284" w:rsidTr="00915284">
        <w:trPr>
          <w:jc w:val="center"/>
        </w:trPr>
        <w:tc>
          <w:tcPr>
            <w:tcW w:w="525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История и археология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65,1</w:t>
            </w:r>
          </w:p>
        </w:tc>
      </w:tr>
      <w:tr w:rsidR="00DC0E6B" w:rsidRPr="00DC0E6B" w:rsidTr="00915284">
        <w:trPr>
          <w:jc w:val="center"/>
        </w:trPr>
        <w:tc>
          <w:tcPr>
            <w:tcW w:w="52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C0E6B">
              <w:rPr>
                <w:rFonts w:ascii="Arial" w:hAnsi="Arial" w:cs="Arial"/>
                <w:sz w:val="14"/>
                <w:szCs w:val="14"/>
              </w:rPr>
              <w:t>Изобразительное</w:t>
            </w:r>
            <w:proofErr w:type="gramEnd"/>
            <w:r w:rsidRPr="00DC0E6B">
              <w:rPr>
                <w:rFonts w:ascii="Arial" w:hAnsi="Arial" w:cs="Arial"/>
                <w:sz w:val="14"/>
                <w:szCs w:val="14"/>
              </w:rPr>
              <w:t xml:space="preserve"> и прикладные виды искусств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8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85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15284" w:rsidRPr="00DC0E6B" w:rsidRDefault="00915284" w:rsidP="00915284">
            <w:pPr>
              <w:spacing w:before="60" w:line="140" w:lineRule="exact"/>
              <w:ind w:right="227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C0E6B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</w:tr>
    </w:tbl>
    <w:p w:rsidR="0096413D" w:rsidRPr="00915284" w:rsidRDefault="0096413D" w:rsidP="0096413D">
      <w:pPr>
        <w:pStyle w:val="a4"/>
        <w:spacing w:before="60"/>
        <w:jc w:val="both"/>
        <w:rPr>
          <w:b w:val="0"/>
          <w:sz w:val="12"/>
          <w:szCs w:val="12"/>
        </w:rPr>
      </w:pPr>
      <w:r w:rsidRPr="00915284">
        <w:rPr>
          <w:b w:val="0"/>
          <w:sz w:val="12"/>
          <w:szCs w:val="12"/>
          <w:vertAlign w:val="superscript"/>
        </w:rPr>
        <w:t>1)</w:t>
      </w:r>
      <w:r w:rsidRPr="00915284">
        <w:rPr>
          <w:b w:val="0"/>
          <w:sz w:val="12"/>
          <w:szCs w:val="12"/>
        </w:rPr>
        <w:t> Включая начальное профессиональное образование.</w:t>
      </w:r>
    </w:p>
    <w:p w:rsidR="0096413D" w:rsidRPr="00915284" w:rsidRDefault="0096413D" w:rsidP="0096413D">
      <w:pPr>
        <w:pStyle w:val="a4"/>
        <w:jc w:val="both"/>
      </w:pPr>
    </w:p>
    <w:sectPr w:rsidR="0096413D" w:rsidRPr="00915284" w:rsidSect="00DF09FF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2835" w:right="1191" w:bottom="1928" w:left="1191" w:header="2268" w:footer="1474" w:gutter="0"/>
      <w:pgNumType w:start="2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BA" w:rsidRDefault="009213BA">
      <w:r>
        <w:separator/>
      </w:r>
    </w:p>
  </w:endnote>
  <w:endnote w:type="continuationSeparator" w:id="0">
    <w:p w:rsidR="009213BA" w:rsidRDefault="0092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96413D" w:rsidTr="004E5E47">
      <w:trPr>
        <w:jc w:val="right"/>
      </w:trPr>
      <w:tc>
        <w:tcPr>
          <w:tcW w:w="567" w:type="dxa"/>
        </w:tcPr>
        <w:p w:rsidR="0096413D" w:rsidRDefault="0096413D">
          <w:pPr>
            <w:pStyle w:val="a7"/>
            <w:spacing w:before="60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955A0B">
            <w:rPr>
              <w:rStyle w:val="a8"/>
              <w:noProof/>
            </w:rPr>
            <w:t>86</w:t>
          </w:r>
          <w:r>
            <w:rPr>
              <w:rStyle w:val="a8"/>
            </w:rPr>
            <w:fldChar w:fldCharType="end"/>
          </w:r>
        </w:p>
      </w:tc>
      <w:tc>
        <w:tcPr>
          <w:tcW w:w="8959" w:type="dxa"/>
          <w:vAlign w:val="center"/>
        </w:tcPr>
        <w:p w:rsidR="0096413D" w:rsidRDefault="0096413D" w:rsidP="00436CB0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96413D" w:rsidRDefault="0096413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9"/>
      <w:gridCol w:w="567"/>
    </w:tblGrid>
    <w:tr w:rsidR="0096413D" w:rsidTr="004E5E47">
      <w:trPr>
        <w:jc w:val="right"/>
      </w:trPr>
      <w:tc>
        <w:tcPr>
          <w:tcW w:w="8959" w:type="dxa"/>
        </w:tcPr>
        <w:p w:rsidR="0096413D" w:rsidRDefault="0096413D" w:rsidP="00436CB0">
          <w:pPr>
            <w:pStyle w:val="a7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96413D" w:rsidRDefault="0096413D">
          <w:pPr>
            <w:pStyle w:val="a7"/>
            <w:spacing w:before="60"/>
            <w:jc w:val="right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955A0B">
            <w:rPr>
              <w:rStyle w:val="a8"/>
              <w:noProof/>
            </w:rPr>
            <w:t>85</w:t>
          </w:r>
          <w:r>
            <w:rPr>
              <w:rStyle w:val="a8"/>
            </w:rPr>
            <w:fldChar w:fldCharType="end"/>
          </w:r>
        </w:p>
      </w:tc>
    </w:tr>
  </w:tbl>
  <w:p w:rsidR="0096413D" w:rsidRDefault="0096413D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96413D" w:rsidTr="004E5E47">
      <w:trPr>
        <w:jc w:val="right"/>
      </w:trPr>
      <w:tc>
        <w:tcPr>
          <w:tcW w:w="567" w:type="dxa"/>
        </w:tcPr>
        <w:p w:rsidR="0096413D" w:rsidRDefault="0096413D" w:rsidP="00064759">
          <w:pPr>
            <w:pStyle w:val="a7"/>
            <w:spacing w:before="60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955A0B">
            <w:rPr>
              <w:rStyle w:val="a8"/>
              <w:noProof/>
            </w:rPr>
            <w:t>28</w:t>
          </w:r>
          <w:r>
            <w:rPr>
              <w:rStyle w:val="a8"/>
            </w:rPr>
            <w:fldChar w:fldCharType="end"/>
          </w:r>
        </w:p>
      </w:tc>
      <w:tc>
        <w:tcPr>
          <w:tcW w:w="8959" w:type="dxa"/>
          <w:vAlign w:val="center"/>
        </w:tcPr>
        <w:p w:rsidR="0096413D" w:rsidRDefault="0096413D" w:rsidP="00064759">
          <w:pPr>
            <w:pStyle w:val="a7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96413D" w:rsidRDefault="0096413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BA" w:rsidRDefault="009213BA">
      <w:r>
        <w:separator/>
      </w:r>
    </w:p>
  </w:footnote>
  <w:footnote w:type="continuationSeparator" w:id="0">
    <w:p w:rsidR="009213BA" w:rsidRDefault="00921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3D" w:rsidRPr="00694332" w:rsidRDefault="0096413D" w:rsidP="00E6643A">
    <w:pPr>
      <w:pStyle w:val="a6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2. ЗАНЯТОСТЬ</w:t>
    </w:r>
  </w:p>
  <w:p w:rsidR="0096413D" w:rsidRDefault="0096413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13D" w:rsidRPr="00E6643A" w:rsidRDefault="0096413D" w:rsidP="00E6643A">
    <w:pPr>
      <w:pStyle w:val="a6"/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2. ЗАНЯТОСТЬ</w:t>
    </w:r>
  </w:p>
  <w:p w:rsidR="0096413D" w:rsidRDefault="009641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D0396"/>
    <w:multiLevelType w:val="hybridMultilevel"/>
    <w:tmpl w:val="EAD6C6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790A5E"/>
    <w:multiLevelType w:val="hybridMultilevel"/>
    <w:tmpl w:val="8460E8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0C2C73"/>
    <w:multiLevelType w:val="hybridMultilevel"/>
    <w:tmpl w:val="09D20FC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D55"/>
    <w:rsid w:val="00002CAA"/>
    <w:rsid w:val="00013D16"/>
    <w:rsid w:val="0001565F"/>
    <w:rsid w:val="0001608A"/>
    <w:rsid w:val="0002010E"/>
    <w:rsid w:val="00023C7C"/>
    <w:rsid w:val="00026E47"/>
    <w:rsid w:val="00027496"/>
    <w:rsid w:val="00031551"/>
    <w:rsid w:val="00032D10"/>
    <w:rsid w:val="000367D0"/>
    <w:rsid w:val="00036CE5"/>
    <w:rsid w:val="00037135"/>
    <w:rsid w:val="00041B45"/>
    <w:rsid w:val="00042644"/>
    <w:rsid w:val="0004497C"/>
    <w:rsid w:val="00051842"/>
    <w:rsid w:val="000519AB"/>
    <w:rsid w:val="000537B7"/>
    <w:rsid w:val="00054814"/>
    <w:rsid w:val="00056DA2"/>
    <w:rsid w:val="00056F2F"/>
    <w:rsid w:val="000579DD"/>
    <w:rsid w:val="00062E6F"/>
    <w:rsid w:val="00063FF6"/>
    <w:rsid w:val="00064759"/>
    <w:rsid w:val="00065BE7"/>
    <w:rsid w:val="0006622E"/>
    <w:rsid w:val="0006718A"/>
    <w:rsid w:val="00067AB4"/>
    <w:rsid w:val="000745D3"/>
    <w:rsid w:val="000765C9"/>
    <w:rsid w:val="0007720A"/>
    <w:rsid w:val="00081DFA"/>
    <w:rsid w:val="00083A8F"/>
    <w:rsid w:val="00083F60"/>
    <w:rsid w:val="000858D6"/>
    <w:rsid w:val="0009350A"/>
    <w:rsid w:val="000935CC"/>
    <w:rsid w:val="000A0C27"/>
    <w:rsid w:val="000A3A3D"/>
    <w:rsid w:val="000A4C17"/>
    <w:rsid w:val="000A69B8"/>
    <w:rsid w:val="000B150E"/>
    <w:rsid w:val="000B3E07"/>
    <w:rsid w:val="000B54A1"/>
    <w:rsid w:val="000B57C3"/>
    <w:rsid w:val="000B612F"/>
    <w:rsid w:val="000C2CB0"/>
    <w:rsid w:val="000C3A6C"/>
    <w:rsid w:val="000C5A4C"/>
    <w:rsid w:val="000C7B43"/>
    <w:rsid w:val="000D232F"/>
    <w:rsid w:val="000D54AF"/>
    <w:rsid w:val="000D59F0"/>
    <w:rsid w:val="000D7B62"/>
    <w:rsid w:val="000E1090"/>
    <w:rsid w:val="000E3873"/>
    <w:rsid w:val="000E45B8"/>
    <w:rsid w:val="000E4C0D"/>
    <w:rsid w:val="000E543A"/>
    <w:rsid w:val="000E64B2"/>
    <w:rsid w:val="000E7733"/>
    <w:rsid w:val="000F007D"/>
    <w:rsid w:val="000F2CE0"/>
    <w:rsid w:val="000F4950"/>
    <w:rsid w:val="00105994"/>
    <w:rsid w:val="00110A12"/>
    <w:rsid w:val="0011160F"/>
    <w:rsid w:val="001138F6"/>
    <w:rsid w:val="001152C4"/>
    <w:rsid w:val="00115E0B"/>
    <w:rsid w:val="001172A3"/>
    <w:rsid w:val="00117765"/>
    <w:rsid w:val="001226CA"/>
    <w:rsid w:val="00123861"/>
    <w:rsid w:val="001246D2"/>
    <w:rsid w:val="00125DF0"/>
    <w:rsid w:val="00126CA7"/>
    <w:rsid w:val="00127F62"/>
    <w:rsid w:val="001321BF"/>
    <w:rsid w:val="00132F27"/>
    <w:rsid w:val="0013353B"/>
    <w:rsid w:val="00135B42"/>
    <w:rsid w:val="00145369"/>
    <w:rsid w:val="00155F33"/>
    <w:rsid w:val="001563E2"/>
    <w:rsid w:val="00163D9D"/>
    <w:rsid w:val="0016648E"/>
    <w:rsid w:val="00166BE4"/>
    <w:rsid w:val="00170657"/>
    <w:rsid w:val="00174836"/>
    <w:rsid w:val="0017686C"/>
    <w:rsid w:val="00180FE2"/>
    <w:rsid w:val="0018201B"/>
    <w:rsid w:val="00182E18"/>
    <w:rsid w:val="001830D7"/>
    <w:rsid w:val="00183246"/>
    <w:rsid w:val="00185319"/>
    <w:rsid w:val="00186C4B"/>
    <w:rsid w:val="00187A73"/>
    <w:rsid w:val="001937AF"/>
    <w:rsid w:val="001944E9"/>
    <w:rsid w:val="001947E9"/>
    <w:rsid w:val="00194CA7"/>
    <w:rsid w:val="00195FAF"/>
    <w:rsid w:val="00196B77"/>
    <w:rsid w:val="00197247"/>
    <w:rsid w:val="00197823"/>
    <w:rsid w:val="001A0531"/>
    <w:rsid w:val="001A26B2"/>
    <w:rsid w:val="001A5022"/>
    <w:rsid w:val="001B0525"/>
    <w:rsid w:val="001B572B"/>
    <w:rsid w:val="001B7BE3"/>
    <w:rsid w:val="001C4C97"/>
    <w:rsid w:val="001C511A"/>
    <w:rsid w:val="001C5FB6"/>
    <w:rsid w:val="001C70A8"/>
    <w:rsid w:val="001C739C"/>
    <w:rsid w:val="001D15FC"/>
    <w:rsid w:val="001D4494"/>
    <w:rsid w:val="001D701E"/>
    <w:rsid w:val="001D7070"/>
    <w:rsid w:val="001E32EB"/>
    <w:rsid w:val="001E5F74"/>
    <w:rsid w:val="001F1933"/>
    <w:rsid w:val="001F3506"/>
    <w:rsid w:val="001F4C41"/>
    <w:rsid w:val="001F5FCC"/>
    <w:rsid w:val="00200192"/>
    <w:rsid w:val="0020087A"/>
    <w:rsid w:val="002034B2"/>
    <w:rsid w:val="002041CD"/>
    <w:rsid w:val="0020617E"/>
    <w:rsid w:val="00211940"/>
    <w:rsid w:val="002129B4"/>
    <w:rsid w:val="00212E42"/>
    <w:rsid w:val="002133BA"/>
    <w:rsid w:val="0022119F"/>
    <w:rsid w:val="00222236"/>
    <w:rsid w:val="00222DB7"/>
    <w:rsid w:val="00223523"/>
    <w:rsid w:val="00224D1D"/>
    <w:rsid w:val="00225E10"/>
    <w:rsid w:val="00231149"/>
    <w:rsid w:val="00231331"/>
    <w:rsid w:val="00235A6B"/>
    <w:rsid w:val="002361DF"/>
    <w:rsid w:val="00240AD6"/>
    <w:rsid w:val="002457BF"/>
    <w:rsid w:val="002460CD"/>
    <w:rsid w:val="002500E1"/>
    <w:rsid w:val="0025442E"/>
    <w:rsid w:val="00255557"/>
    <w:rsid w:val="00256383"/>
    <w:rsid w:val="002567E4"/>
    <w:rsid w:val="002572D4"/>
    <w:rsid w:val="002638D7"/>
    <w:rsid w:val="002649F5"/>
    <w:rsid w:val="00265DCE"/>
    <w:rsid w:val="00267290"/>
    <w:rsid w:val="00267393"/>
    <w:rsid w:val="0026794F"/>
    <w:rsid w:val="00271811"/>
    <w:rsid w:val="002762D5"/>
    <w:rsid w:val="002830E8"/>
    <w:rsid w:val="0028734C"/>
    <w:rsid w:val="00287AE0"/>
    <w:rsid w:val="0029270F"/>
    <w:rsid w:val="002932CE"/>
    <w:rsid w:val="00294641"/>
    <w:rsid w:val="00294B25"/>
    <w:rsid w:val="002A194E"/>
    <w:rsid w:val="002A386D"/>
    <w:rsid w:val="002B00A2"/>
    <w:rsid w:val="002B0C4A"/>
    <w:rsid w:val="002B1C11"/>
    <w:rsid w:val="002B274F"/>
    <w:rsid w:val="002C1432"/>
    <w:rsid w:val="002C2358"/>
    <w:rsid w:val="002C2A49"/>
    <w:rsid w:val="002C3CEF"/>
    <w:rsid w:val="002C45D6"/>
    <w:rsid w:val="002C5155"/>
    <w:rsid w:val="002D27F6"/>
    <w:rsid w:val="002D2AE9"/>
    <w:rsid w:val="002D3613"/>
    <w:rsid w:val="002D3CE6"/>
    <w:rsid w:val="002D42FA"/>
    <w:rsid w:val="002D49DC"/>
    <w:rsid w:val="002D6461"/>
    <w:rsid w:val="002D6D1A"/>
    <w:rsid w:val="002E1E70"/>
    <w:rsid w:val="002E24E5"/>
    <w:rsid w:val="002E24F4"/>
    <w:rsid w:val="002E2704"/>
    <w:rsid w:val="002E3F0D"/>
    <w:rsid w:val="002E41DD"/>
    <w:rsid w:val="002E6083"/>
    <w:rsid w:val="002F0172"/>
    <w:rsid w:val="002F05DB"/>
    <w:rsid w:val="002F733B"/>
    <w:rsid w:val="003045AE"/>
    <w:rsid w:val="00305742"/>
    <w:rsid w:val="00305D77"/>
    <w:rsid w:val="00310963"/>
    <w:rsid w:val="00315240"/>
    <w:rsid w:val="00315DC7"/>
    <w:rsid w:val="003233FC"/>
    <w:rsid w:val="00324BA3"/>
    <w:rsid w:val="00325066"/>
    <w:rsid w:val="00327487"/>
    <w:rsid w:val="003346DE"/>
    <w:rsid w:val="00334D5D"/>
    <w:rsid w:val="00335538"/>
    <w:rsid w:val="00340126"/>
    <w:rsid w:val="00341F4D"/>
    <w:rsid w:val="00355704"/>
    <w:rsid w:val="003602ED"/>
    <w:rsid w:val="003603A3"/>
    <w:rsid w:val="0036128A"/>
    <w:rsid w:val="00361FB9"/>
    <w:rsid w:val="003641F3"/>
    <w:rsid w:val="0036507E"/>
    <w:rsid w:val="003662FA"/>
    <w:rsid w:val="00370067"/>
    <w:rsid w:val="003724CE"/>
    <w:rsid w:val="00372EB8"/>
    <w:rsid w:val="0037779D"/>
    <w:rsid w:val="003828F8"/>
    <w:rsid w:val="003867DB"/>
    <w:rsid w:val="00386A36"/>
    <w:rsid w:val="00390145"/>
    <w:rsid w:val="00391851"/>
    <w:rsid w:val="003922AF"/>
    <w:rsid w:val="0039313E"/>
    <w:rsid w:val="003A10A5"/>
    <w:rsid w:val="003A24BD"/>
    <w:rsid w:val="003A5245"/>
    <w:rsid w:val="003A6ECD"/>
    <w:rsid w:val="003B09A7"/>
    <w:rsid w:val="003B0BDD"/>
    <w:rsid w:val="003B1251"/>
    <w:rsid w:val="003B2159"/>
    <w:rsid w:val="003B34C0"/>
    <w:rsid w:val="003B3C50"/>
    <w:rsid w:val="003C1C62"/>
    <w:rsid w:val="003C542C"/>
    <w:rsid w:val="003C6897"/>
    <w:rsid w:val="003C6F6E"/>
    <w:rsid w:val="003D16C7"/>
    <w:rsid w:val="003D4F45"/>
    <w:rsid w:val="003D5BE6"/>
    <w:rsid w:val="003E2675"/>
    <w:rsid w:val="003E277C"/>
    <w:rsid w:val="003E41B5"/>
    <w:rsid w:val="003E55B2"/>
    <w:rsid w:val="003E66D3"/>
    <w:rsid w:val="003F294D"/>
    <w:rsid w:val="003F2B9B"/>
    <w:rsid w:val="004007BE"/>
    <w:rsid w:val="0040215D"/>
    <w:rsid w:val="00406440"/>
    <w:rsid w:val="00406F8D"/>
    <w:rsid w:val="004108F6"/>
    <w:rsid w:val="00411351"/>
    <w:rsid w:val="0041431D"/>
    <w:rsid w:val="004212C4"/>
    <w:rsid w:val="004224C8"/>
    <w:rsid w:val="00422E55"/>
    <w:rsid w:val="00426187"/>
    <w:rsid w:val="00432DD0"/>
    <w:rsid w:val="00434DB0"/>
    <w:rsid w:val="00436CB0"/>
    <w:rsid w:val="0044171C"/>
    <w:rsid w:val="004432A6"/>
    <w:rsid w:val="00443EDA"/>
    <w:rsid w:val="00454063"/>
    <w:rsid w:val="00454AD7"/>
    <w:rsid w:val="00455AE8"/>
    <w:rsid w:val="004609DA"/>
    <w:rsid w:val="00461432"/>
    <w:rsid w:val="00462A3D"/>
    <w:rsid w:val="00462C09"/>
    <w:rsid w:val="0046376A"/>
    <w:rsid w:val="00467BA5"/>
    <w:rsid w:val="004714C1"/>
    <w:rsid w:val="00471CD0"/>
    <w:rsid w:val="00475078"/>
    <w:rsid w:val="00477F54"/>
    <w:rsid w:val="004817E8"/>
    <w:rsid w:val="004820B7"/>
    <w:rsid w:val="004839E4"/>
    <w:rsid w:val="00485667"/>
    <w:rsid w:val="004859EA"/>
    <w:rsid w:val="00492531"/>
    <w:rsid w:val="004954BB"/>
    <w:rsid w:val="004A0F34"/>
    <w:rsid w:val="004A1B21"/>
    <w:rsid w:val="004A2892"/>
    <w:rsid w:val="004A3DA4"/>
    <w:rsid w:val="004B4508"/>
    <w:rsid w:val="004B5927"/>
    <w:rsid w:val="004B6972"/>
    <w:rsid w:val="004B6989"/>
    <w:rsid w:val="004C667B"/>
    <w:rsid w:val="004C78EC"/>
    <w:rsid w:val="004D0FAF"/>
    <w:rsid w:val="004D67E4"/>
    <w:rsid w:val="004E4EC5"/>
    <w:rsid w:val="004E5A4A"/>
    <w:rsid w:val="004E5E47"/>
    <w:rsid w:val="004E65CF"/>
    <w:rsid w:val="004E708D"/>
    <w:rsid w:val="004F1C7E"/>
    <w:rsid w:val="004F26C7"/>
    <w:rsid w:val="004F368A"/>
    <w:rsid w:val="004F7935"/>
    <w:rsid w:val="005010B2"/>
    <w:rsid w:val="005011D7"/>
    <w:rsid w:val="00502877"/>
    <w:rsid w:val="005054BA"/>
    <w:rsid w:val="00511D98"/>
    <w:rsid w:val="0051489F"/>
    <w:rsid w:val="00514F63"/>
    <w:rsid w:val="00520299"/>
    <w:rsid w:val="00522765"/>
    <w:rsid w:val="0052314D"/>
    <w:rsid w:val="005239E8"/>
    <w:rsid w:val="005265C4"/>
    <w:rsid w:val="00526776"/>
    <w:rsid w:val="0053414E"/>
    <w:rsid w:val="005342F5"/>
    <w:rsid w:val="00535F54"/>
    <w:rsid w:val="00541E41"/>
    <w:rsid w:val="005440A1"/>
    <w:rsid w:val="00544E26"/>
    <w:rsid w:val="00544EE2"/>
    <w:rsid w:val="005452D4"/>
    <w:rsid w:val="00550D2A"/>
    <w:rsid w:val="00551410"/>
    <w:rsid w:val="0055363D"/>
    <w:rsid w:val="00556D5C"/>
    <w:rsid w:val="00560D19"/>
    <w:rsid w:val="00561262"/>
    <w:rsid w:val="00562369"/>
    <w:rsid w:val="00562483"/>
    <w:rsid w:val="00562BBC"/>
    <w:rsid w:val="0056494D"/>
    <w:rsid w:val="00566422"/>
    <w:rsid w:val="00566EE9"/>
    <w:rsid w:val="00571A92"/>
    <w:rsid w:val="00571B91"/>
    <w:rsid w:val="00571E62"/>
    <w:rsid w:val="00572DCF"/>
    <w:rsid w:val="0057450B"/>
    <w:rsid w:val="00574DBE"/>
    <w:rsid w:val="00574EBC"/>
    <w:rsid w:val="005843A8"/>
    <w:rsid w:val="00586766"/>
    <w:rsid w:val="005921D3"/>
    <w:rsid w:val="005941A9"/>
    <w:rsid w:val="005A2B51"/>
    <w:rsid w:val="005A50FB"/>
    <w:rsid w:val="005B18E2"/>
    <w:rsid w:val="005B78AE"/>
    <w:rsid w:val="005B7F56"/>
    <w:rsid w:val="005C18AE"/>
    <w:rsid w:val="005C2147"/>
    <w:rsid w:val="005C44EC"/>
    <w:rsid w:val="005C650F"/>
    <w:rsid w:val="005D0E23"/>
    <w:rsid w:val="005D3D71"/>
    <w:rsid w:val="005D45F1"/>
    <w:rsid w:val="005D6337"/>
    <w:rsid w:val="005D796A"/>
    <w:rsid w:val="005E2DB2"/>
    <w:rsid w:val="005E6506"/>
    <w:rsid w:val="005E7837"/>
    <w:rsid w:val="005E7E72"/>
    <w:rsid w:val="005F0934"/>
    <w:rsid w:val="005F2772"/>
    <w:rsid w:val="005F3001"/>
    <w:rsid w:val="005F4258"/>
    <w:rsid w:val="005F79D8"/>
    <w:rsid w:val="0060244A"/>
    <w:rsid w:val="00617CCA"/>
    <w:rsid w:val="00617EEC"/>
    <w:rsid w:val="00620298"/>
    <w:rsid w:val="00631466"/>
    <w:rsid w:val="00633A26"/>
    <w:rsid w:val="006346B5"/>
    <w:rsid w:val="00636D9D"/>
    <w:rsid w:val="00637B96"/>
    <w:rsid w:val="00637D24"/>
    <w:rsid w:val="00640EF7"/>
    <w:rsid w:val="00641EA5"/>
    <w:rsid w:val="00646CCD"/>
    <w:rsid w:val="00647ED8"/>
    <w:rsid w:val="00656445"/>
    <w:rsid w:val="00661749"/>
    <w:rsid w:val="006632D7"/>
    <w:rsid w:val="0066379A"/>
    <w:rsid w:val="00667696"/>
    <w:rsid w:val="00667A41"/>
    <w:rsid w:val="006700DC"/>
    <w:rsid w:val="00670C81"/>
    <w:rsid w:val="006716BB"/>
    <w:rsid w:val="00675093"/>
    <w:rsid w:val="006801EB"/>
    <w:rsid w:val="0068034A"/>
    <w:rsid w:val="00681892"/>
    <w:rsid w:val="00683CDA"/>
    <w:rsid w:val="0068415E"/>
    <w:rsid w:val="00684788"/>
    <w:rsid w:val="00685FE2"/>
    <w:rsid w:val="00686E01"/>
    <w:rsid w:val="0068752F"/>
    <w:rsid w:val="00693269"/>
    <w:rsid w:val="00694332"/>
    <w:rsid w:val="0069521C"/>
    <w:rsid w:val="00695771"/>
    <w:rsid w:val="00695F90"/>
    <w:rsid w:val="006973D3"/>
    <w:rsid w:val="00697BE1"/>
    <w:rsid w:val="006A1C28"/>
    <w:rsid w:val="006A2793"/>
    <w:rsid w:val="006A3297"/>
    <w:rsid w:val="006A6887"/>
    <w:rsid w:val="006B17C6"/>
    <w:rsid w:val="006B551A"/>
    <w:rsid w:val="006B63B7"/>
    <w:rsid w:val="006C4346"/>
    <w:rsid w:val="006C578D"/>
    <w:rsid w:val="006D37F4"/>
    <w:rsid w:val="006D61F4"/>
    <w:rsid w:val="006E47F9"/>
    <w:rsid w:val="006E5CCB"/>
    <w:rsid w:val="006F2B3A"/>
    <w:rsid w:val="006F3425"/>
    <w:rsid w:val="006F3520"/>
    <w:rsid w:val="006F3600"/>
    <w:rsid w:val="006F4F7A"/>
    <w:rsid w:val="0070065E"/>
    <w:rsid w:val="00701B5C"/>
    <w:rsid w:val="00701CC0"/>
    <w:rsid w:val="0071448C"/>
    <w:rsid w:val="00714628"/>
    <w:rsid w:val="00725061"/>
    <w:rsid w:val="0072564B"/>
    <w:rsid w:val="0072737D"/>
    <w:rsid w:val="0073094B"/>
    <w:rsid w:val="0073556A"/>
    <w:rsid w:val="007361A6"/>
    <w:rsid w:val="00740BF0"/>
    <w:rsid w:val="00742AC7"/>
    <w:rsid w:val="00742D33"/>
    <w:rsid w:val="007433DD"/>
    <w:rsid w:val="00743ACC"/>
    <w:rsid w:val="00744D4C"/>
    <w:rsid w:val="00746C9C"/>
    <w:rsid w:val="00747A7A"/>
    <w:rsid w:val="00751E69"/>
    <w:rsid w:val="007526DA"/>
    <w:rsid w:val="00753023"/>
    <w:rsid w:val="00754B3A"/>
    <w:rsid w:val="007573A7"/>
    <w:rsid w:val="00762B43"/>
    <w:rsid w:val="00763338"/>
    <w:rsid w:val="0076423B"/>
    <w:rsid w:val="007667BF"/>
    <w:rsid w:val="00771267"/>
    <w:rsid w:val="0077304B"/>
    <w:rsid w:val="007772F5"/>
    <w:rsid w:val="00777B56"/>
    <w:rsid w:val="00777EC1"/>
    <w:rsid w:val="007809CA"/>
    <w:rsid w:val="007810CC"/>
    <w:rsid w:val="007932D8"/>
    <w:rsid w:val="007A01B2"/>
    <w:rsid w:val="007A2F9D"/>
    <w:rsid w:val="007A3D11"/>
    <w:rsid w:val="007A4085"/>
    <w:rsid w:val="007B0695"/>
    <w:rsid w:val="007B5780"/>
    <w:rsid w:val="007B5C5F"/>
    <w:rsid w:val="007B6F2F"/>
    <w:rsid w:val="007B7A81"/>
    <w:rsid w:val="007C0FA3"/>
    <w:rsid w:val="007C25D5"/>
    <w:rsid w:val="007C323A"/>
    <w:rsid w:val="007C3548"/>
    <w:rsid w:val="007C4314"/>
    <w:rsid w:val="007C4731"/>
    <w:rsid w:val="007C5B9C"/>
    <w:rsid w:val="007D15EE"/>
    <w:rsid w:val="007D3395"/>
    <w:rsid w:val="007D7484"/>
    <w:rsid w:val="007D7DC2"/>
    <w:rsid w:val="007E1FE4"/>
    <w:rsid w:val="007E2158"/>
    <w:rsid w:val="007E4DE7"/>
    <w:rsid w:val="007E7926"/>
    <w:rsid w:val="007F7788"/>
    <w:rsid w:val="00802D56"/>
    <w:rsid w:val="008031F4"/>
    <w:rsid w:val="008063E2"/>
    <w:rsid w:val="00810935"/>
    <w:rsid w:val="00810A1E"/>
    <w:rsid w:val="00814AC0"/>
    <w:rsid w:val="00815DAF"/>
    <w:rsid w:val="0081729D"/>
    <w:rsid w:val="008214B3"/>
    <w:rsid w:val="008305F0"/>
    <w:rsid w:val="0083143A"/>
    <w:rsid w:val="00833079"/>
    <w:rsid w:val="00835F5A"/>
    <w:rsid w:val="00840EB1"/>
    <w:rsid w:val="00851035"/>
    <w:rsid w:val="008522DB"/>
    <w:rsid w:val="00852309"/>
    <w:rsid w:val="00854C74"/>
    <w:rsid w:val="00860A4B"/>
    <w:rsid w:val="00860BEF"/>
    <w:rsid w:val="00863FEF"/>
    <w:rsid w:val="00864209"/>
    <w:rsid w:val="00866970"/>
    <w:rsid w:val="008700C6"/>
    <w:rsid w:val="00874361"/>
    <w:rsid w:val="00875CB6"/>
    <w:rsid w:val="0088154B"/>
    <w:rsid w:val="008821D6"/>
    <w:rsid w:val="00883638"/>
    <w:rsid w:val="008850FB"/>
    <w:rsid w:val="00885221"/>
    <w:rsid w:val="00886E88"/>
    <w:rsid w:val="00887D5D"/>
    <w:rsid w:val="00891047"/>
    <w:rsid w:val="00891B0B"/>
    <w:rsid w:val="00892181"/>
    <w:rsid w:val="00892E7C"/>
    <w:rsid w:val="0089339E"/>
    <w:rsid w:val="00893F24"/>
    <w:rsid w:val="008A4CAB"/>
    <w:rsid w:val="008A5BBD"/>
    <w:rsid w:val="008A7512"/>
    <w:rsid w:val="008B2CF4"/>
    <w:rsid w:val="008B32C1"/>
    <w:rsid w:val="008B4F22"/>
    <w:rsid w:val="008B56CF"/>
    <w:rsid w:val="008B5FC6"/>
    <w:rsid w:val="008B7FF5"/>
    <w:rsid w:val="008C0A41"/>
    <w:rsid w:val="008C1ECC"/>
    <w:rsid w:val="008C277D"/>
    <w:rsid w:val="008C39BC"/>
    <w:rsid w:val="008C43F0"/>
    <w:rsid w:val="008C4D1D"/>
    <w:rsid w:val="008C5371"/>
    <w:rsid w:val="008C68CA"/>
    <w:rsid w:val="008D0605"/>
    <w:rsid w:val="008D7CB5"/>
    <w:rsid w:val="008E44B6"/>
    <w:rsid w:val="008E60CF"/>
    <w:rsid w:val="008F09A4"/>
    <w:rsid w:val="008F0AC9"/>
    <w:rsid w:val="008F1B8C"/>
    <w:rsid w:val="008F26EE"/>
    <w:rsid w:val="008F517A"/>
    <w:rsid w:val="008F56FD"/>
    <w:rsid w:val="008F5BE9"/>
    <w:rsid w:val="008F5E2F"/>
    <w:rsid w:val="008F65A2"/>
    <w:rsid w:val="008F750B"/>
    <w:rsid w:val="009008B5"/>
    <w:rsid w:val="0090183B"/>
    <w:rsid w:val="00903E08"/>
    <w:rsid w:val="00905A9B"/>
    <w:rsid w:val="009060D1"/>
    <w:rsid w:val="00907A96"/>
    <w:rsid w:val="0091167E"/>
    <w:rsid w:val="00912719"/>
    <w:rsid w:val="00915284"/>
    <w:rsid w:val="00915B64"/>
    <w:rsid w:val="009213BA"/>
    <w:rsid w:val="009231ED"/>
    <w:rsid w:val="00923223"/>
    <w:rsid w:val="00934D22"/>
    <w:rsid w:val="00940C6F"/>
    <w:rsid w:val="009436AE"/>
    <w:rsid w:val="00945C1F"/>
    <w:rsid w:val="00952EFC"/>
    <w:rsid w:val="00954090"/>
    <w:rsid w:val="00955A0B"/>
    <w:rsid w:val="009608B2"/>
    <w:rsid w:val="00961DDE"/>
    <w:rsid w:val="00962CB6"/>
    <w:rsid w:val="0096413D"/>
    <w:rsid w:val="00965600"/>
    <w:rsid w:val="0096708E"/>
    <w:rsid w:val="009670A5"/>
    <w:rsid w:val="009676A5"/>
    <w:rsid w:val="0097355E"/>
    <w:rsid w:val="009738C4"/>
    <w:rsid w:val="009820ED"/>
    <w:rsid w:val="009824A6"/>
    <w:rsid w:val="0098727E"/>
    <w:rsid w:val="00990CF3"/>
    <w:rsid w:val="00995491"/>
    <w:rsid w:val="00995900"/>
    <w:rsid w:val="009A19D6"/>
    <w:rsid w:val="009A27CA"/>
    <w:rsid w:val="009A2FCE"/>
    <w:rsid w:val="009A4212"/>
    <w:rsid w:val="009B5B79"/>
    <w:rsid w:val="009B78A9"/>
    <w:rsid w:val="009C1CD2"/>
    <w:rsid w:val="009C2784"/>
    <w:rsid w:val="009C31F0"/>
    <w:rsid w:val="009C359C"/>
    <w:rsid w:val="009C3997"/>
    <w:rsid w:val="009C7137"/>
    <w:rsid w:val="009C7370"/>
    <w:rsid w:val="009D3447"/>
    <w:rsid w:val="009D6633"/>
    <w:rsid w:val="009E27B7"/>
    <w:rsid w:val="009E3724"/>
    <w:rsid w:val="009E5E50"/>
    <w:rsid w:val="009F3154"/>
    <w:rsid w:val="009F36CD"/>
    <w:rsid w:val="009F5654"/>
    <w:rsid w:val="009F7691"/>
    <w:rsid w:val="009F78A5"/>
    <w:rsid w:val="00A00123"/>
    <w:rsid w:val="00A00D7E"/>
    <w:rsid w:val="00A012F0"/>
    <w:rsid w:val="00A01BB6"/>
    <w:rsid w:val="00A01FAD"/>
    <w:rsid w:val="00A02E9B"/>
    <w:rsid w:val="00A04AB2"/>
    <w:rsid w:val="00A04C4B"/>
    <w:rsid w:val="00A06D26"/>
    <w:rsid w:val="00A10F6C"/>
    <w:rsid w:val="00A12007"/>
    <w:rsid w:val="00A12F05"/>
    <w:rsid w:val="00A14353"/>
    <w:rsid w:val="00A178D2"/>
    <w:rsid w:val="00A17B29"/>
    <w:rsid w:val="00A20144"/>
    <w:rsid w:val="00A20F2A"/>
    <w:rsid w:val="00A2121A"/>
    <w:rsid w:val="00A223D3"/>
    <w:rsid w:val="00A2377E"/>
    <w:rsid w:val="00A25E5D"/>
    <w:rsid w:val="00A263A0"/>
    <w:rsid w:val="00A26568"/>
    <w:rsid w:val="00A33074"/>
    <w:rsid w:val="00A33778"/>
    <w:rsid w:val="00A347DD"/>
    <w:rsid w:val="00A35E33"/>
    <w:rsid w:val="00A37586"/>
    <w:rsid w:val="00A404E3"/>
    <w:rsid w:val="00A424DF"/>
    <w:rsid w:val="00A43309"/>
    <w:rsid w:val="00A43A86"/>
    <w:rsid w:val="00A47069"/>
    <w:rsid w:val="00A474E5"/>
    <w:rsid w:val="00A52341"/>
    <w:rsid w:val="00A53DB5"/>
    <w:rsid w:val="00A57C96"/>
    <w:rsid w:val="00A61603"/>
    <w:rsid w:val="00A66C5C"/>
    <w:rsid w:val="00A7099E"/>
    <w:rsid w:val="00A70A82"/>
    <w:rsid w:val="00A7133B"/>
    <w:rsid w:val="00A76CC2"/>
    <w:rsid w:val="00A77096"/>
    <w:rsid w:val="00A821B6"/>
    <w:rsid w:val="00A82D39"/>
    <w:rsid w:val="00A85059"/>
    <w:rsid w:val="00A8640E"/>
    <w:rsid w:val="00A86611"/>
    <w:rsid w:val="00A86808"/>
    <w:rsid w:val="00A9225C"/>
    <w:rsid w:val="00A941E0"/>
    <w:rsid w:val="00A972E8"/>
    <w:rsid w:val="00A97435"/>
    <w:rsid w:val="00AA0BE4"/>
    <w:rsid w:val="00AA22BE"/>
    <w:rsid w:val="00AA2A14"/>
    <w:rsid w:val="00AA34D0"/>
    <w:rsid w:val="00AA3CB3"/>
    <w:rsid w:val="00AA4539"/>
    <w:rsid w:val="00AA580B"/>
    <w:rsid w:val="00AB58E5"/>
    <w:rsid w:val="00AC05F1"/>
    <w:rsid w:val="00AC0EED"/>
    <w:rsid w:val="00AC136B"/>
    <w:rsid w:val="00AC13FA"/>
    <w:rsid w:val="00AC37EC"/>
    <w:rsid w:val="00AC3B8F"/>
    <w:rsid w:val="00AC4714"/>
    <w:rsid w:val="00AC4C74"/>
    <w:rsid w:val="00AC670A"/>
    <w:rsid w:val="00AD1058"/>
    <w:rsid w:val="00AD1C47"/>
    <w:rsid w:val="00AD2EA4"/>
    <w:rsid w:val="00AD400B"/>
    <w:rsid w:val="00AD72BE"/>
    <w:rsid w:val="00AD72D6"/>
    <w:rsid w:val="00AD7BBD"/>
    <w:rsid w:val="00AE48E2"/>
    <w:rsid w:val="00AE4D1B"/>
    <w:rsid w:val="00AE558D"/>
    <w:rsid w:val="00AE5649"/>
    <w:rsid w:val="00AE67E6"/>
    <w:rsid w:val="00AE712B"/>
    <w:rsid w:val="00AF01AA"/>
    <w:rsid w:val="00AF2797"/>
    <w:rsid w:val="00AF4C17"/>
    <w:rsid w:val="00AF5904"/>
    <w:rsid w:val="00AF7E41"/>
    <w:rsid w:val="00B00F31"/>
    <w:rsid w:val="00B02998"/>
    <w:rsid w:val="00B02A94"/>
    <w:rsid w:val="00B03259"/>
    <w:rsid w:val="00B04486"/>
    <w:rsid w:val="00B04692"/>
    <w:rsid w:val="00B0563D"/>
    <w:rsid w:val="00B11D1B"/>
    <w:rsid w:val="00B1258B"/>
    <w:rsid w:val="00B151BA"/>
    <w:rsid w:val="00B17B99"/>
    <w:rsid w:val="00B216B9"/>
    <w:rsid w:val="00B22310"/>
    <w:rsid w:val="00B2532F"/>
    <w:rsid w:val="00B263EE"/>
    <w:rsid w:val="00B30008"/>
    <w:rsid w:val="00B30115"/>
    <w:rsid w:val="00B30B23"/>
    <w:rsid w:val="00B31AF3"/>
    <w:rsid w:val="00B3598E"/>
    <w:rsid w:val="00B35E68"/>
    <w:rsid w:val="00B36C60"/>
    <w:rsid w:val="00B43985"/>
    <w:rsid w:val="00B44A08"/>
    <w:rsid w:val="00B45B32"/>
    <w:rsid w:val="00B50BD6"/>
    <w:rsid w:val="00B523E0"/>
    <w:rsid w:val="00B54751"/>
    <w:rsid w:val="00B555E3"/>
    <w:rsid w:val="00B56CB2"/>
    <w:rsid w:val="00B6026A"/>
    <w:rsid w:val="00B62CD8"/>
    <w:rsid w:val="00B63187"/>
    <w:rsid w:val="00B64B7E"/>
    <w:rsid w:val="00B65F67"/>
    <w:rsid w:val="00B7077C"/>
    <w:rsid w:val="00B718EE"/>
    <w:rsid w:val="00B73F9E"/>
    <w:rsid w:val="00B74CEC"/>
    <w:rsid w:val="00B76AEF"/>
    <w:rsid w:val="00B76C30"/>
    <w:rsid w:val="00B77794"/>
    <w:rsid w:val="00B80DAC"/>
    <w:rsid w:val="00B8183E"/>
    <w:rsid w:val="00B82061"/>
    <w:rsid w:val="00B87E88"/>
    <w:rsid w:val="00B90513"/>
    <w:rsid w:val="00B9210B"/>
    <w:rsid w:val="00B93391"/>
    <w:rsid w:val="00B96BD0"/>
    <w:rsid w:val="00BA2525"/>
    <w:rsid w:val="00BA4380"/>
    <w:rsid w:val="00BA7522"/>
    <w:rsid w:val="00BB02EF"/>
    <w:rsid w:val="00BB263C"/>
    <w:rsid w:val="00BB3A38"/>
    <w:rsid w:val="00BB4B34"/>
    <w:rsid w:val="00BB5490"/>
    <w:rsid w:val="00BB711A"/>
    <w:rsid w:val="00BC08DB"/>
    <w:rsid w:val="00BC65ED"/>
    <w:rsid w:val="00BD510A"/>
    <w:rsid w:val="00BD6222"/>
    <w:rsid w:val="00BE2649"/>
    <w:rsid w:val="00BE447E"/>
    <w:rsid w:val="00BE4683"/>
    <w:rsid w:val="00BE58AA"/>
    <w:rsid w:val="00BE652F"/>
    <w:rsid w:val="00BF323E"/>
    <w:rsid w:val="00BF7887"/>
    <w:rsid w:val="00C02945"/>
    <w:rsid w:val="00C029BF"/>
    <w:rsid w:val="00C07F3A"/>
    <w:rsid w:val="00C10039"/>
    <w:rsid w:val="00C10638"/>
    <w:rsid w:val="00C13D59"/>
    <w:rsid w:val="00C15EA6"/>
    <w:rsid w:val="00C2007E"/>
    <w:rsid w:val="00C23B17"/>
    <w:rsid w:val="00C2579D"/>
    <w:rsid w:val="00C2592F"/>
    <w:rsid w:val="00C2700C"/>
    <w:rsid w:val="00C35939"/>
    <w:rsid w:val="00C36501"/>
    <w:rsid w:val="00C4163C"/>
    <w:rsid w:val="00C422ED"/>
    <w:rsid w:val="00C4592B"/>
    <w:rsid w:val="00C463E2"/>
    <w:rsid w:val="00C5011A"/>
    <w:rsid w:val="00C50A0D"/>
    <w:rsid w:val="00C54BDE"/>
    <w:rsid w:val="00C6281E"/>
    <w:rsid w:val="00C63A5C"/>
    <w:rsid w:val="00C730F2"/>
    <w:rsid w:val="00C73B4F"/>
    <w:rsid w:val="00C754A0"/>
    <w:rsid w:val="00C759FA"/>
    <w:rsid w:val="00C775A7"/>
    <w:rsid w:val="00C84B21"/>
    <w:rsid w:val="00C87626"/>
    <w:rsid w:val="00C947C1"/>
    <w:rsid w:val="00C94964"/>
    <w:rsid w:val="00C949EE"/>
    <w:rsid w:val="00CA0DA5"/>
    <w:rsid w:val="00CA38FA"/>
    <w:rsid w:val="00CB1BBD"/>
    <w:rsid w:val="00CB2FE9"/>
    <w:rsid w:val="00CB6082"/>
    <w:rsid w:val="00CC408F"/>
    <w:rsid w:val="00CC68F8"/>
    <w:rsid w:val="00CC774E"/>
    <w:rsid w:val="00CD114B"/>
    <w:rsid w:val="00CD2B1A"/>
    <w:rsid w:val="00CD347E"/>
    <w:rsid w:val="00CD5F3D"/>
    <w:rsid w:val="00CD6F5D"/>
    <w:rsid w:val="00CE1AD2"/>
    <w:rsid w:val="00CE2BE3"/>
    <w:rsid w:val="00CE4E03"/>
    <w:rsid w:val="00CF1AE4"/>
    <w:rsid w:val="00CF6FB4"/>
    <w:rsid w:val="00D0191F"/>
    <w:rsid w:val="00D0437C"/>
    <w:rsid w:val="00D057B8"/>
    <w:rsid w:val="00D06FEF"/>
    <w:rsid w:val="00D077BF"/>
    <w:rsid w:val="00D07B2F"/>
    <w:rsid w:val="00D1357E"/>
    <w:rsid w:val="00D14F5E"/>
    <w:rsid w:val="00D16530"/>
    <w:rsid w:val="00D20C12"/>
    <w:rsid w:val="00D22985"/>
    <w:rsid w:val="00D26B88"/>
    <w:rsid w:val="00D26BD3"/>
    <w:rsid w:val="00D27387"/>
    <w:rsid w:val="00D27FDF"/>
    <w:rsid w:val="00D321E9"/>
    <w:rsid w:val="00D36235"/>
    <w:rsid w:val="00D376E9"/>
    <w:rsid w:val="00D3771F"/>
    <w:rsid w:val="00D44300"/>
    <w:rsid w:val="00D56506"/>
    <w:rsid w:val="00D56FD1"/>
    <w:rsid w:val="00D5763D"/>
    <w:rsid w:val="00D6113F"/>
    <w:rsid w:val="00D63201"/>
    <w:rsid w:val="00D63850"/>
    <w:rsid w:val="00D6394B"/>
    <w:rsid w:val="00D644E6"/>
    <w:rsid w:val="00D6492D"/>
    <w:rsid w:val="00D663D6"/>
    <w:rsid w:val="00D67C8C"/>
    <w:rsid w:val="00D67F3A"/>
    <w:rsid w:val="00D7023E"/>
    <w:rsid w:val="00D705CA"/>
    <w:rsid w:val="00D70F91"/>
    <w:rsid w:val="00D75E9B"/>
    <w:rsid w:val="00D761C2"/>
    <w:rsid w:val="00D76E6C"/>
    <w:rsid w:val="00D83690"/>
    <w:rsid w:val="00D83E9C"/>
    <w:rsid w:val="00D86122"/>
    <w:rsid w:val="00D86764"/>
    <w:rsid w:val="00D86D36"/>
    <w:rsid w:val="00D9002B"/>
    <w:rsid w:val="00D93DE6"/>
    <w:rsid w:val="00D96FD9"/>
    <w:rsid w:val="00DA032F"/>
    <w:rsid w:val="00DA6725"/>
    <w:rsid w:val="00DB0141"/>
    <w:rsid w:val="00DB5D55"/>
    <w:rsid w:val="00DB7FB0"/>
    <w:rsid w:val="00DC01F5"/>
    <w:rsid w:val="00DC0E6B"/>
    <w:rsid w:val="00DC2670"/>
    <w:rsid w:val="00DC3DED"/>
    <w:rsid w:val="00DC4801"/>
    <w:rsid w:val="00DC5CB0"/>
    <w:rsid w:val="00DD012A"/>
    <w:rsid w:val="00DD3FBF"/>
    <w:rsid w:val="00DE1CE0"/>
    <w:rsid w:val="00DE2B67"/>
    <w:rsid w:val="00DE310A"/>
    <w:rsid w:val="00DE5026"/>
    <w:rsid w:val="00DF09FF"/>
    <w:rsid w:val="00DF0AC9"/>
    <w:rsid w:val="00DF5A84"/>
    <w:rsid w:val="00DF7BA9"/>
    <w:rsid w:val="00DF7C1D"/>
    <w:rsid w:val="00E10327"/>
    <w:rsid w:val="00E10D3E"/>
    <w:rsid w:val="00E111AD"/>
    <w:rsid w:val="00E12750"/>
    <w:rsid w:val="00E152FE"/>
    <w:rsid w:val="00E31549"/>
    <w:rsid w:val="00E35443"/>
    <w:rsid w:val="00E427E3"/>
    <w:rsid w:val="00E436C9"/>
    <w:rsid w:val="00E44179"/>
    <w:rsid w:val="00E50C45"/>
    <w:rsid w:val="00E538AC"/>
    <w:rsid w:val="00E53A30"/>
    <w:rsid w:val="00E5588E"/>
    <w:rsid w:val="00E57D26"/>
    <w:rsid w:val="00E64645"/>
    <w:rsid w:val="00E6643A"/>
    <w:rsid w:val="00E70AD1"/>
    <w:rsid w:val="00E71F53"/>
    <w:rsid w:val="00E72156"/>
    <w:rsid w:val="00E73794"/>
    <w:rsid w:val="00E804B2"/>
    <w:rsid w:val="00E81CAC"/>
    <w:rsid w:val="00E81FC4"/>
    <w:rsid w:val="00E85879"/>
    <w:rsid w:val="00E86CB8"/>
    <w:rsid w:val="00E8733E"/>
    <w:rsid w:val="00E92108"/>
    <w:rsid w:val="00E9335A"/>
    <w:rsid w:val="00E936D4"/>
    <w:rsid w:val="00E96479"/>
    <w:rsid w:val="00E97DDB"/>
    <w:rsid w:val="00EA2B19"/>
    <w:rsid w:val="00EA2F6F"/>
    <w:rsid w:val="00EA37A0"/>
    <w:rsid w:val="00EA515B"/>
    <w:rsid w:val="00EB07B5"/>
    <w:rsid w:val="00EB2285"/>
    <w:rsid w:val="00EB652F"/>
    <w:rsid w:val="00EC238E"/>
    <w:rsid w:val="00EC40C0"/>
    <w:rsid w:val="00EC4F0F"/>
    <w:rsid w:val="00ED208B"/>
    <w:rsid w:val="00ED626C"/>
    <w:rsid w:val="00EE2488"/>
    <w:rsid w:val="00EE302B"/>
    <w:rsid w:val="00EE34F1"/>
    <w:rsid w:val="00EE3DC3"/>
    <w:rsid w:val="00EE671A"/>
    <w:rsid w:val="00EE6953"/>
    <w:rsid w:val="00EE6A3E"/>
    <w:rsid w:val="00EF0CCB"/>
    <w:rsid w:val="00EF3CC4"/>
    <w:rsid w:val="00EF3F28"/>
    <w:rsid w:val="00EF6B47"/>
    <w:rsid w:val="00F02264"/>
    <w:rsid w:val="00F0249A"/>
    <w:rsid w:val="00F05C60"/>
    <w:rsid w:val="00F10C89"/>
    <w:rsid w:val="00F1254B"/>
    <w:rsid w:val="00F16BB0"/>
    <w:rsid w:val="00F21A4B"/>
    <w:rsid w:val="00F23152"/>
    <w:rsid w:val="00F240F7"/>
    <w:rsid w:val="00F24257"/>
    <w:rsid w:val="00F27106"/>
    <w:rsid w:val="00F323F3"/>
    <w:rsid w:val="00F3312F"/>
    <w:rsid w:val="00F34DF5"/>
    <w:rsid w:val="00F35FBD"/>
    <w:rsid w:val="00F36319"/>
    <w:rsid w:val="00F36647"/>
    <w:rsid w:val="00F40A6A"/>
    <w:rsid w:val="00F4118C"/>
    <w:rsid w:val="00F4399D"/>
    <w:rsid w:val="00F45428"/>
    <w:rsid w:val="00F52143"/>
    <w:rsid w:val="00F52221"/>
    <w:rsid w:val="00F52E01"/>
    <w:rsid w:val="00F5660D"/>
    <w:rsid w:val="00F57F6C"/>
    <w:rsid w:val="00F61002"/>
    <w:rsid w:val="00F62CC2"/>
    <w:rsid w:val="00F63D9E"/>
    <w:rsid w:val="00F67856"/>
    <w:rsid w:val="00F72808"/>
    <w:rsid w:val="00F7390B"/>
    <w:rsid w:val="00F803FB"/>
    <w:rsid w:val="00F8043B"/>
    <w:rsid w:val="00F82E2C"/>
    <w:rsid w:val="00F8323D"/>
    <w:rsid w:val="00F906A6"/>
    <w:rsid w:val="00F9105C"/>
    <w:rsid w:val="00F92AB8"/>
    <w:rsid w:val="00F93203"/>
    <w:rsid w:val="00F97BD2"/>
    <w:rsid w:val="00FA0669"/>
    <w:rsid w:val="00FB32DE"/>
    <w:rsid w:val="00FB523E"/>
    <w:rsid w:val="00FB622F"/>
    <w:rsid w:val="00FB6EB8"/>
    <w:rsid w:val="00FB7D6E"/>
    <w:rsid w:val="00FC5557"/>
    <w:rsid w:val="00FC619A"/>
    <w:rsid w:val="00FD25DD"/>
    <w:rsid w:val="00FD288C"/>
    <w:rsid w:val="00FD3843"/>
    <w:rsid w:val="00FD61FB"/>
    <w:rsid w:val="00FD63FB"/>
    <w:rsid w:val="00FE2596"/>
    <w:rsid w:val="00FE5BED"/>
    <w:rsid w:val="00FE63AC"/>
    <w:rsid w:val="00FE73F8"/>
    <w:rsid w:val="00FF4442"/>
    <w:rsid w:val="00FF5F7E"/>
    <w:rsid w:val="00FF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80" w:line="144" w:lineRule="exact"/>
      <w:jc w:val="center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link w:val="20"/>
    <w:qFormat/>
    <w:pPr>
      <w:keepNext/>
      <w:spacing w:before="240" w:line="144" w:lineRule="exact"/>
      <w:outlineLvl w:val="1"/>
    </w:pPr>
    <w:rPr>
      <w:rFonts w:ascii="Arial" w:hAnsi="Arial" w:cs="Arial"/>
      <w:b/>
      <w:bCs/>
      <w:sz w:val="14"/>
      <w:szCs w:val="14"/>
    </w:rPr>
  </w:style>
  <w:style w:type="paragraph" w:styleId="3">
    <w:name w:val="heading 3"/>
    <w:basedOn w:val="a"/>
    <w:next w:val="a"/>
    <w:qFormat/>
    <w:pPr>
      <w:keepNext/>
      <w:spacing w:before="40" w:line="144" w:lineRule="exact"/>
      <w:ind w:left="113"/>
      <w:outlineLvl w:val="2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pPr>
      <w:keepNext/>
      <w:spacing w:before="40" w:line="160" w:lineRule="exact"/>
      <w:ind w:right="227"/>
      <w:jc w:val="center"/>
      <w:outlineLvl w:val="3"/>
    </w:pPr>
    <w:rPr>
      <w:rFonts w:ascii="Arial" w:hAnsi="Arial" w:cs="Arial"/>
      <w:b/>
      <w:bCs/>
      <w:sz w:val="12"/>
      <w:szCs w:val="12"/>
    </w:rPr>
  </w:style>
  <w:style w:type="paragraph" w:styleId="5">
    <w:name w:val="heading 5"/>
    <w:basedOn w:val="a"/>
    <w:next w:val="a"/>
    <w:qFormat/>
    <w:pPr>
      <w:keepNext/>
      <w:spacing w:before="240" w:line="140" w:lineRule="exact"/>
      <w:ind w:right="113"/>
      <w:jc w:val="center"/>
      <w:outlineLvl w:val="4"/>
    </w:pPr>
    <w:rPr>
      <w:rFonts w:ascii="Arial" w:hAnsi="Arial" w:cs="Arial"/>
      <w:b/>
      <w:bCs/>
      <w:sz w:val="12"/>
      <w:szCs w:val="12"/>
    </w:rPr>
  </w:style>
  <w:style w:type="paragraph" w:styleId="6">
    <w:name w:val="heading 6"/>
    <w:basedOn w:val="a"/>
    <w:next w:val="a"/>
    <w:link w:val="60"/>
    <w:qFormat/>
    <w:pPr>
      <w:keepNext/>
      <w:spacing w:before="116"/>
      <w:ind w:left="170"/>
      <w:outlineLvl w:val="5"/>
    </w:pPr>
    <w:rPr>
      <w:rFonts w:ascii="Arial" w:hAnsi="Arial" w:cs="Arial"/>
      <w:b/>
      <w:bCs/>
      <w:sz w:val="14"/>
      <w:szCs w:val="14"/>
    </w:rPr>
  </w:style>
  <w:style w:type="paragraph" w:styleId="7">
    <w:name w:val="heading 7"/>
    <w:basedOn w:val="a"/>
    <w:next w:val="a"/>
    <w:qFormat/>
    <w:pPr>
      <w:keepNext/>
      <w:ind w:right="17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sz w:val="12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4">
    <w:name w:val="Body Text"/>
    <w:basedOn w:val="a"/>
    <w:link w:val="a5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footnote text"/>
    <w:basedOn w:val="a"/>
    <w:semiHidden/>
  </w:style>
  <w:style w:type="paragraph" w:styleId="aa">
    <w:name w:val="endnote text"/>
    <w:basedOn w:val="a"/>
    <w:link w:val="ab"/>
    <w:semiHidden/>
  </w:style>
  <w:style w:type="paragraph" w:styleId="40">
    <w:name w:val="toc 4"/>
    <w:basedOn w:val="a"/>
    <w:next w:val="a"/>
    <w:autoRedefine/>
    <w:semiHidden/>
    <w:pPr>
      <w:tabs>
        <w:tab w:val="left" w:leader="dot" w:pos="8646"/>
        <w:tab w:val="right" w:pos="9072"/>
      </w:tabs>
      <w:jc w:val="center"/>
    </w:pPr>
    <w:rPr>
      <w:rFonts w:ascii="Arial" w:hAnsi="Arial" w:cs="Arial"/>
      <w:sz w:val="12"/>
      <w:szCs w:val="12"/>
    </w:rPr>
  </w:style>
  <w:style w:type="paragraph" w:styleId="61">
    <w:name w:val="index 6"/>
    <w:basedOn w:val="a"/>
    <w:next w:val="a"/>
    <w:autoRedefine/>
    <w:semiHidden/>
    <w:pPr>
      <w:ind w:left="1415"/>
    </w:pPr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bCs/>
    </w:rPr>
  </w:style>
  <w:style w:type="character" w:styleId="ac">
    <w:name w:val="footnote reference"/>
    <w:semiHidden/>
    <w:rPr>
      <w:position w:val="6"/>
      <w:sz w:val="16"/>
      <w:szCs w:val="16"/>
    </w:rPr>
  </w:style>
  <w:style w:type="paragraph" w:styleId="10">
    <w:name w:val="toc 1"/>
    <w:basedOn w:val="a"/>
    <w:next w:val="a"/>
    <w:autoRedefine/>
    <w:semiHidden/>
    <w:rsid w:val="009C3997"/>
    <w:pPr>
      <w:tabs>
        <w:tab w:val="left" w:pos="8222"/>
        <w:tab w:val="left" w:leader="dot" w:pos="8646"/>
        <w:tab w:val="right" w:pos="9072"/>
      </w:tabs>
      <w:spacing w:before="60" w:line="140" w:lineRule="exact"/>
      <w:ind w:left="113"/>
    </w:pPr>
    <w:rPr>
      <w:rFonts w:ascii="Arial" w:hAnsi="Arial" w:cs="Arial"/>
      <w:bCs/>
      <w:sz w:val="14"/>
      <w:szCs w:val="14"/>
    </w:rPr>
  </w:style>
  <w:style w:type="paragraph" w:styleId="ad">
    <w:name w:val="annotation text"/>
    <w:basedOn w:val="a"/>
    <w:semiHidden/>
    <w:rPr>
      <w:rFonts w:ascii="Arial" w:hAnsi="Arial" w:cs="Arial"/>
    </w:rPr>
  </w:style>
  <w:style w:type="paragraph" w:customStyle="1" w:styleId="11">
    <w:name w:val="боковик1"/>
    <w:basedOn w:val="a"/>
    <w:pPr>
      <w:ind w:left="227"/>
      <w:jc w:val="both"/>
    </w:pPr>
    <w:rPr>
      <w:rFonts w:ascii="Arial" w:hAnsi="Arial" w:cs="Arial"/>
      <w:sz w:val="16"/>
      <w:szCs w:val="16"/>
    </w:rPr>
  </w:style>
  <w:style w:type="paragraph" w:styleId="ae">
    <w:name w:val="Normal Indent"/>
    <w:basedOn w:val="a"/>
    <w:pPr>
      <w:ind w:left="708"/>
    </w:pPr>
    <w:rPr>
      <w:rFonts w:ascii="Arial" w:hAnsi="Arial" w:cs="Arial"/>
      <w:sz w:val="14"/>
      <w:szCs w:val="14"/>
      <w:lang w:val="en-US"/>
    </w:rPr>
  </w:style>
  <w:style w:type="paragraph" w:customStyle="1" w:styleId="af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FR1">
    <w:name w:val="FR1"/>
    <w:pPr>
      <w:jc w:val="right"/>
    </w:pPr>
    <w:rPr>
      <w:rFonts w:ascii="Arial" w:hAnsi="Arial" w:cs="Arial"/>
      <w:i/>
      <w:iCs/>
      <w:sz w:val="12"/>
      <w:szCs w:val="12"/>
    </w:rPr>
  </w:style>
  <w:style w:type="character" w:styleId="af0">
    <w:name w:val="FollowedHyperlink"/>
    <w:rPr>
      <w:color w:val="800080"/>
      <w:u w:val="single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  <w:sz w:val="14"/>
      <w:szCs w:val="1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sz w:val="14"/>
      <w:szCs w:val="1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1">
    <w:name w:val="xl31"/>
    <w:basedOn w:val="a"/>
    <w:pPr>
      <w:pBdr>
        <w:bottom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2">
    <w:name w:val="xl32"/>
    <w:basedOn w:val="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customStyle="1" w:styleId="xl22">
    <w:name w:val="xl22"/>
    <w:basedOn w:val="a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3">
    <w:name w:val="xl23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xl5811">
    <w:name w:val="xl5811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C0C0C0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C0C0C0"/>
        <w:left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0">
    <w:name w:val="xl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3">
    <w:name w:val="xl43"/>
    <w:basedOn w:val="a"/>
    <w:pPr>
      <w:pBdr>
        <w:top w:val="single" w:sz="4" w:space="0" w:color="C0C0C0"/>
        <w:bottom w:val="single" w:sz="4" w:space="0" w:color="C0C0C0"/>
        <w:right w:val="double" w:sz="6" w:space="0" w:color="00000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44">
    <w:name w:val="xl44"/>
    <w:basedOn w:val="a"/>
    <w:pPr>
      <w:pBdr>
        <w:top w:val="single" w:sz="4" w:space="0" w:color="000000"/>
        <w:left w:val="double" w:sz="6" w:space="31" w:color="000000"/>
        <w:bottom w:val="single" w:sz="4" w:space="0" w:color="C0C0C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b/>
      <w:bCs/>
      <w:sz w:val="16"/>
      <w:szCs w:val="16"/>
    </w:rPr>
  </w:style>
  <w:style w:type="character" w:customStyle="1" w:styleId="a5">
    <w:name w:val="Основной текст Знак"/>
    <w:link w:val="a4"/>
    <w:rsid w:val="0068752F"/>
    <w:rPr>
      <w:rFonts w:ascii="Arial" w:hAnsi="Arial" w:cs="Arial"/>
      <w:b/>
      <w:bCs/>
      <w:sz w:val="16"/>
      <w:szCs w:val="16"/>
      <w:lang w:val="ru-RU" w:eastAsia="ru-RU" w:bidi="ar-SA"/>
    </w:rPr>
  </w:style>
  <w:style w:type="character" w:customStyle="1" w:styleId="ab">
    <w:name w:val="Текст концевой сноски Знак"/>
    <w:link w:val="aa"/>
    <w:semiHidden/>
    <w:rsid w:val="00EF0CCB"/>
    <w:rPr>
      <w:lang w:val="ru-RU" w:eastAsia="ru-RU" w:bidi="ar-SA"/>
    </w:rPr>
  </w:style>
  <w:style w:type="character" w:customStyle="1" w:styleId="21">
    <w:name w:val="Знак Знак2"/>
    <w:semiHidden/>
    <w:rsid w:val="0002010E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af2">
    <w:name w:val="Balloon Text"/>
    <w:basedOn w:val="a"/>
    <w:link w:val="af3"/>
    <w:rsid w:val="007F778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7F778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A77096"/>
    <w:rPr>
      <w:rFonts w:ascii="Arial" w:hAnsi="Arial" w:cs="Arial"/>
      <w:b/>
      <w:bCs/>
      <w:sz w:val="14"/>
      <w:szCs w:val="14"/>
      <w:lang w:val="ru-RU" w:eastAsia="ru-RU" w:bidi="ar-SA"/>
    </w:rPr>
  </w:style>
  <w:style w:type="character" w:customStyle="1" w:styleId="20">
    <w:name w:val="Заголовок 2 Знак"/>
    <w:link w:val="2"/>
    <w:rsid w:val="00A77096"/>
    <w:rPr>
      <w:rFonts w:ascii="Arial" w:hAnsi="Arial" w:cs="Arial"/>
      <w:b/>
      <w:bCs/>
      <w:sz w:val="14"/>
      <w:szCs w:val="14"/>
      <w:lang w:val="ru-RU" w:eastAsia="ru-RU" w:bidi="ar-SA"/>
    </w:rPr>
  </w:style>
  <w:style w:type="character" w:styleId="af4">
    <w:name w:val="Hyperlink"/>
    <w:unhideWhenUsed/>
    <w:rsid w:val="00DF0AC9"/>
    <w:rPr>
      <w:color w:val="0000FF"/>
      <w:u w:val="single"/>
    </w:rPr>
  </w:style>
  <w:style w:type="character" w:customStyle="1" w:styleId="22">
    <w:name w:val="Знак Знак2"/>
    <w:semiHidden/>
    <w:rsid w:val="00995491"/>
    <w:rPr>
      <w:rFonts w:ascii="Arial" w:hAnsi="Arial" w:cs="Arial"/>
      <w:b/>
      <w:bCs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80" w:line="144" w:lineRule="exact"/>
      <w:jc w:val="center"/>
      <w:outlineLvl w:val="0"/>
    </w:pPr>
    <w:rPr>
      <w:rFonts w:ascii="Arial" w:hAnsi="Arial" w:cs="Arial"/>
      <w:b/>
      <w:bCs/>
      <w:sz w:val="14"/>
      <w:szCs w:val="14"/>
    </w:rPr>
  </w:style>
  <w:style w:type="paragraph" w:styleId="2">
    <w:name w:val="heading 2"/>
    <w:basedOn w:val="a"/>
    <w:next w:val="a"/>
    <w:link w:val="20"/>
    <w:qFormat/>
    <w:pPr>
      <w:keepNext/>
      <w:spacing w:before="240" w:line="144" w:lineRule="exact"/>
      <w:outlineLvl w:val="1"/>
    </w:pPr>
    <w:rPr>
      <w:rFonts w:ascii="Arial" w:hAnsi="Arial" w:cs="Arial"/>
      <w:b/>
      <w:bCs/>
      <w:sz w:val="14"/>
      <w:szCs w:val="14"/>
    </w:rPr>
  </w:style>
  <w:style w:type="paragraph" w:styleId="3">
    <w:name w:val="heading 3"/>
    <w:basedOn w:val="a"/>
    <w:next w:val="a"/>
    <w:qFormat/>
    <w:pPr>
      <w:keepNext/>
      <w:spacing w:before="40" w:line="144" w:lineRule="exact"/>
      <w:ind w:left="113"/>
      <w:outlineLvl w:val="2"/>
    </w:pPr>
    <w:rPr>
      <w:rFonts w:ascii="Arial" w:hAnsi="Arial" w:cs="Arial"/>
      <w:b/>
      <w:bCs/>
      <w:sz w:val="14"/>
      <w:szCs w:val="14"/>
    </w:rPr>
  </w:style>
  <w:style w:type="paragraph" w:styleId="4">
    <w:name w:val="heading 4"/>
    <w:basedOn w:val="a"/>
    <w:next w:val="a"/>
    <w:qFormat/>
    <w:pPr>
      <w:keepNext/>
      <w:spacing w:before="40" w:line="160" w:lineRule="exact"/>
      <w:ind w:right="227"/>
      <w:jc w:val="center"/>
      <w:outlineLvl w:val="3"/>
    </w:pPr>
    <w:rPr>
      <w:rFonts w:ascii="Arial" w:hAnsi="Arial" w:cs="Arial"/>
      <w:b/>
      <w:bCs/>
      <w:sz w:val="12"/>
      <w:szCs w:val="12"/>
    </w:rPr>
  </w:style>
  <w:style w:type="paragraph" w:styleId="5">
    <w:name w:val="heading 5"/>
    <w:basedOn w:val="a"/>
    <w:next w:val="a"/>
    <w:qFormat/>
    <w:pPr>
      <w:keepNext/>
      <w:spacing w:before="240" w:line="140" w:lineRule="exact"/>
      <w:ind w:right="113"/>
      <w:jc w:val="center"/>
      <w:outlineLvl w:val="4"/>
    </w:pPr>
    <w:rPr>
      <w:rFonts w:ascii="Arial" w:hAnsi="Arial" w:cs="Arial"/>
      <w:b/>
      <w:bCs/>
      <w:sz w:val="12"/>
      <w:szCs w:val="12"/>
    </w:rPr>
  </w:style>
  <w:style w:type="paragraph" w:styleId="6">
    <w:name w:val="heading 6"/>
    <w:basedOn w:val="a"/>
    <w:next w:val="a"/>
    <w:link w:val="60"/>
    <w:qFormat/>
    <w:pPr>
      <w:keepNext/>
      <w:spacing w:before="116"/>
      <w:ind w:left="170"/>
      <w:outlineLvl w:val="5"/>
    </w:pPr>
    <w:rPr>
      <w:rFonts w:ascii="Arial" w:hAnsi="Arial" w:cs="Arial"/>
      <w:b/>
      <w:bCs/>
      <w:sz w:val="14"/>
      <w:szCs w:val="14"/>
    </w:rPr>
  </w:style>
  <w:style w:type="paragraph" w:styleId="7">
    <w:name w:val="heading 7"/>
    <w:basedOn w:val="a"/>
    <w:next w:val="a"/>
    <w:qFormat/>
    <w:pPr>
      <w:keepNext/>
      <w:ind w:right="170"/>
      <w:jc w:val="center"/>
      <w:outlineLvl w:val="6"/>
    </w:pPr>
    <w:rPr>
      <w:rFonts w:ascii="Arial" w:hAnsi="Arial" w:cs="Arial"/>
      <w:b/>
      <w:bCs/>
      <w:sz w:val="14"/>
      <w:szCs w:val="1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sz w:val="12"/>
      <w:szCs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284"/>
      <w:jc w:val="both"/>
    </w:pPr>
    <w:rPr>
      <w:rFonts w:ascii="Arial" w:hAnsi="Arial" w:cs="Arial"/>
      <w:sz w:val="16"/>
      <w:szCs w:val="16"/>
    </w:rPr>
  </w:style>
  <w:style w:type="paragraph" w:styleId="a4">
    <w:name w:val="Body Text"/>
    <w:basedOn w:val="a"/>
    <w:link w:val="a5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footnote text"/>
    <w:basedOn w:val="a"/>
    <w:semiHidden/>
  </w:style>
  <w:style w:type="paragraph" w:styleId="aa">
    <w:name w:val="endnote text"/>
    <w:basedOn w:val="a"/>
    <w:link w:val="ab"/>
    <w:semiHidden/>
  </w:style>
  <w:style w:type="paragraph" w:styleId="40">
    <w:name w:val="toc 4"/>
    <w:basedOn w:val="a"/>
    <w:next w:val="a"/>
    <w:autoRedefine/>
    <w:semiHidden/>
    <w:pPr>
      <w:tabs>
        <w:tab w:val="left" w:leader="dot" w:pos="8646"/>
        <w:tab w:val="right" w:pos="9072"/>
      </w:tabs>
      <w:jc w:val="center"/>
    </w:pPr>
    <w:rPr>
      <w:rFonts w:ascii="Arial" w:hAnsi="Arial" w:cs="Arial"/>
      <w:sz w:val="12"/>
      <w:szCs w:val="12"/>
    </w:rPr>
  </w:style>
  <w:style w:type="paragraph" w:styleId="61">
    <w:name w:val="index 6"/>
    <w:basedOn w:val="a"/>
    <w:next w:val="a"/>
    <w:autoRedefine/>
    <w:semiHidden/>
    <w:pPr>
      <w:ind w:left="1415"/>
    </w:pPr>
  </w:style>
  <w:style w:type="paragraph" w:customStyle="1" w:styleId="30">
    <w:name w:val="боковик3"/>
    <w:basedOn w:val="a"/>
    <w:pPr>
      <w:spacing w:before="72"/>
      <w:jc w:val="center"/>
    </w:pPr>
    <w:rPr>
      <w:rFonts w:ascii="JournalRub" w:hAnsi="JournalRub"/>
      <w:b/>
      <w:bCs/>
    </w:rPr>
  </w:style>
  <w:style w:type="character" w:styleId="ac">
    <w:name w:val="footnote reference"/>
    <w:semiHidden/>
    <w:rPr>
      <w:position w:val="6"/>
      <w:sz w:val="16"/>
      <w:szCs w:val="16"/>
    </w:rPr>
  </w:style>
  <w:style w:type="paragraph" w:styleId="10">
    <w:name w:val="toc 1"/>
    <w:basedOn w:val="a"/>
    <w:next w:val="a"/>
    <w:autoRedefine/>
    <w:semiHidden/>
    <w:rsid w:val="009C3997"/>
    <w:pPr>
      <w:tabs>
        <w:tab w:val="left" w:pos="8222"/>
        <w:tab w:val="left" w:leader="dot" w:pos="8646"/>
        <w:tab w:val="right" w:pos="9072"/>
      </w:tabs>
      <w:spacing w:before="60" w:line="140" w:lineRule="exact"/>
      <w:ind w:left="113"/>
    </w:pPr>
    <w:rPr>
      <w:rFonts w:ascii="Arial" w:hAnsi="Arial" w:cs="Arial"/>
      <w:bCs/>
      <w:sz w:val="14"/>
      <w:szCs w:val="14"/>
    </w:rPr>
  </w:style>
  <w:style w:type="paragraph" w:styleId="ad">
    <w:name w:val="annotation text"/>
    <w:basedOn w:val="a"/>
    <w:semiHidden/>
    <w:rPr>
      <w:rFonts w:ascii="Arial" w:hAnsi="Arial" w:cs="Arial"/>
    </w:rPr>
  </w:style>
  <w:style w:type="paragraph" w:customStyle="1" w:styleId="11">
    <w:name w:val="боковик1"/>
    <w:basedOn w:val="a"/>
    <w:pPr>
      <w:ind w:left="227"/>
      <w:jc w:val="both"/>
    </w:pPr>
    <w:rPr>
      <w:rFonts w:ascii="Arial" w:hAnsi="Arial" w:cs="Arial"/>
      <w:sz w:val="16"/>
      <w:szCs w:val="16"/>
    </w:rPr>
  </w:style>
  <w:style w:type="paragraph" w:styleId="ae">
    <w:name w:val="Normal Indent"/>
    <w:basedOn w:val="a"/>
    <w:pPr>
      <w:ind w:left="708"/>
    </w:pPr>
    <w:rPr>
      <w:rFonts w:ascii="Arial" w:hAnsi="Arial" w:cs="Arial"/>
      <w:sz w:val="14"/>
      <w:szCs w:val="14"/>
      <w:lang w:val="en-US"/>
    </w:rPr>
  </w:style>
  <w:style w:type="paragraph" w:customStyle="1" w:styleId="af">
    <w:name w:val="цифры"/>
    <w:basedOn w:val="a"/>
    <w:pPr>
      <w:spacing w:before="72"/>
      <w:ind w:right="57"/>
      <w:jc w:val="right"/>
    </w:pPr>
    <w:rPr>
      <w:rFonts w:ascii="JournalRub" w:hAnsi="JournalRub"/>
      <w:sz w:val="18"/>
      <w:szCs w:val="18"/>
    </w:rPr>
  </w:style>
  <w:style w:type="paragraph" w:customStyle="1" w:styleId="FR1">
    <w:name w:val="FR1"/>
    <w:pPr>
      <w:jc w:val="right"/>
    </w:pPr>
    <w:rPr>
      <w:rFonts w:ascii="Arial" w:hAnsi="Arial" w:cs="Arial"/>
      <w:i/>
      <w:iCs/>
      <w:sz w:val="12"/>
      <w:szCs w:val="12"/>
    </w:rPr>
  </w:style>
  <w:style w:type="character" w:styleId="af0">
    <w:name w:val="FollowedHyperlink"/>
    <w:rPr>
      <w:color w:val="800080"/>
      <w:u w:val="single"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b/>
      <w:bCs/>
      <w:sz w:val="14"/>
      <w:szCs w:val="14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/>
      <w:sz w:val="14"/>
      <w:szCs w:val="14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xl29">
    <w:name w:val="xl29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0">
    <w:name w:val="xl30"/>
    <w:basedOn w:val="a"/>
    <w:pP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1">
    <w:name w:val="xl31"/>
    <w:basedOn w:val="a"/>
    <w:pPr>
      <w:pBdr>
        <w:bottom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32">
    <w:name w:val="xl32"/>
    <w:basedOn w:val="a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CYR" w:eastAsia="Arial Unicode MS" w:hAnsi="Arial CYR"/>
      <w:sz w:val="16"/>
      <w:szCs w:val="16"/>
    </w:rPr>
  </w:style>
  <w:style w:type="paragraph" w:customStyle="1" w:styleId="xl24">
    <w:name w:val="xl24"/>
    <w:basedOn w:val="a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customStyle="1" w:styleId="xl22">
    <w:name w:val="xl22"/>
    <w:basedOn w:val="a"/>
    <w:pPr>
      <w:spacing w:before="100" w:beforeAutospacing="1" w:after="100" w:afterAutospacing="1"/>
    </w:pPr>
    <w:rPr>
      <w:rFonts w:ascii="Arial" w:eastAsia="Arial Unicode MS" w:hAnsi="Arial"/>
      <w:sz w:val="18"/>
      <w:szCs w:val="18"/>
    </w:rPr>
  </w:style>
  <w:style w:type="paragraph" w:customStyle="1" w:styleId="xl23">
    <w:name w:val="xl23"/>
    <w:basedOn w:val="a"/>
    <w:pPr>
      <w:spacing w:before="100" w:beforeAutospacing="1" w:after="100" w:afterAutospacing="1"/>
    </w:pPr>
    <w:rPr>
      <w:rFonts w:ascii="Arial" w:eastAsia="Arial Unicode MS" w:hAnsi="Arial"/>
      <w:b/>
      <w:bCs/>
      <w:sz w:val="18"/>
      <w:szCs w:val="18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xl5811">
    <w:name w:val="xl5811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7">
    <w:name w:val="xl37"/>
    <w:basedOn w:val="a"/>
    <w:pPr>
      <w:pBdr>
        <w:top w:val="single" w:sz="4" w:space="0" w:color="C0C0C0"/>
        <w:left w:val="double" w:sz="6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8">
    <w:name w:val="xl38"/>
    <w:basedOn w:val="a"/>
    <w:pPr>
      <w:pBdr>
        <w:top w:val="single" w:sz="4" w:space="0" w:color="C0C0C0"/>
        <w:left w:val="double" w:sz="6" w:space="0" w:color="auto"/>
      </w:pBdr>
      <w:spacing w:before="100" w:beforeAutospacing="1" w:after="100" w:afterAutospacing="1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0">
    <w:name w:val="xl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double" w:sz="6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/>
      <w:i/>
      <w:iCs/>
      <w:color w:val="000000"/>
      <w:sz w:val="16"/>
      <w:szCs w:val="16"/>
    </w:rPr>
  </w:style>
  <w:style w:type="paragraph" w:customStyle="1" w:styleId="xl43">
    <w:name w:val="xl43"/>
    <w:basedOn w:val="a"/>
    <w:pPr>
      <w:pBdr>
        <w:top w:val="single" w:sz="4" w:space="0" w:color="C0C0C0"/>
        <w:bottom w:val="single" w:sz="4" w:space="0" w:color="C0C0C0"/>
        <w:right w:val="double" w:sz="6" w:space="0" w:color="00000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sz w:val="16"/>
      <w:szCs w:val="16"/>
    </w:rPr>
  </w:style>
  <w:style w:type="paragraph" w:customStyle="1" w:styleId="xl44">
    <w:name w:val="xl44"/>
    <w:basedOn w:val="a"/>
    <w:pPr>
      <w:pBdr>
        <w:top w:val="single" w:sz="4" w:space="0" w:color="000000"/>
        <w:left w:val="double" w:sz="6" w:space="31" w:color="000000"/>
        <w:bottom w:val="single" w:sz="4" w:space="0" w:color="C0C0C0"/>
      </w:pBdr>
      <w:spacing w:before="100" w:beforeAutospacing="1" w:after="100" w:afterAutospacing="1"/>
      <w:ind w:firstLineChars="400" w:firstLine="400"/>
      <w:textAlignment w:val="top"/>
    </w:pPr>
    <w:rPr>
      <w:rFonts w:ascii="Arial CYR" w:eastAsia="Arial Unicode MS" w:hAnsi="Arial CYR"/>
      <w:b/>
      <w:bCs/>
      <w:sz w:val="16"/>
      <w:szCs w:val="16"/>
    </w:rPr>
  </w:style>
  <w:style w:type="character" w:customStyle="1" w:styleId="a5">
    <w:name w:val="Основной текст Знак"/>
    <w:link w:val="a4"/>
    <w:rsid w:val="0068752F"/>
    <w:rPr>
      <w:rFonts w:ascii="Arial" w:hAnsi="Arial" w:cs="Arial"/>
      <w:b/>
      <w:bCs/>
      <w:sz w:val="16"/>
      <w:szCs w:val="16"/>
      <w:lang w:val="ru-RU" w:eastAsia="ru-RU" w:bidi="ar-SA"/>
    </w:rPr>
  </w:style>
  <w:style w:type="character" w:customStyle="1" w:styleId="ab">
    <w:name w:val="Текст концевой сноски Знак"/>
    <w:link w:val="aa"/>
    <w:semiHidden/>
    <w:rsid w:val="00EF0CCB"/>
    <w:rPr>
      <w:lang w:val="ru-RU" w:eastAsia="ru-RU" w:bidi="ar-SA"/>
    </w:rPr>
  </w:style>
  <w:style w:type="character" w:customStyle="1" w:styleId="21">
    <w:name w:val="Знак Знак2"/>
    <w:semiHidden/>
    <w:rsid w:val="0002010E"/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af2">
    <w:name w:val="Balloon Text"/>
    <w:basedOn w:val="a"/>
    <w:link w:val="af3"/>
    <w:rsid w:val="007F778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7F778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A77096"/>
    <w:rPr>
      <w:rFonts w:ascii="Arial" w:hAnsi="Arial" w:cs="Arial"/>
      <w:b/>
      <w:bCs/>
      <w:sz w:val="14"/>
      <w:szCs w:val="14"/>
      <w:lang w:val="ru-RU" w:eastAsia="ru-RU" w:bidi="ar-SA"/>
    </w:rPr>
  </w:style>
  <w:style w:type="character" w:customStyle="1" w:styleId="20">
    <w:name w:val="Заголовок 2 Знак"/>
    <w:link w:val="2"/>
    <w:rsid w:val="00A77096"/>
    <w:rPr>
      <w:rFonts w:ascii="Arial" w:hAnsi="Arial" w:cs="Arial"/>
      <w:b/>
      <w:bCs/>
      <w:sz w:val="14"/>
      <w:szCs w:val="14"/>
      <w:lang w:val="ru-RU" w:eastAsia="ru-RU" w:bidi="ar-SA"/>
    </w:rPr>
  </w:style>
  <w:style w:type="character" w:styleId="af4">
    <w:name w:val="Hyperlink"/>
    <w:unhideWhenUsed/>
    <w:rsid w:val="00DF0AC9"/>
    <w:rPr>
      <w:color w:val="0000FF"/>
      <w:u w:val="single"/>
    </w:rPr>
  </w:style>
  <w:style w:type="character" w:customStyle="1" w:styleId="22">
    <w:name w:val="Знак Знак2"/>
    <w:semiHidden/>
    <w:rsid w:val="00995491"/>
    <w:rPr>
      <w:rFonts w:ascii="Arial" w:hAnsi="Arial" w:cs="Arial"/>
      <w:b/>
      <w:bCs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gks.ru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77BB2-41AC-445F-AF4D-1B8D2C15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60</Pages>
  <Words>18985</Words>
  <Characters>108218</Characters>
  <Application>Microsoft Office Word</Application>
  <DocSecurity>0</DocSecurity>
  <Lines>901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>ВЦ ГКС РФ</Company>
  <LinksUpToDate>false</LinksUpToDate>
  <CharactersWithSpaces>126950</CharactersWithSpaces>
  <SharedDoc>false</SharedDoc>
  <HLinks>
    <vt:vector size="12" baseType="variant">
      <vt:variant>
        <vt:i4>7274541</vt:i4>
      </vt:variant>
      <vt:variant>
        <vt:i4>3</vt:i4>
      </vt:variant>
      <vt:variant>
        <vt:i4>0</vt:i4>
      </vt:variant>
      <vt:variant>
        <vt:i4>5</vt:i4>
      </vt:variant>
      <vt:variant>
        <vt:lpwstr>http://www.gks.ru/wps/wcm/connect/rosstat_main/rosstat/ru/statistics/publications/catalog/doc_1139918584312</vt:lpwstr>
      </vt:variant>
      <vt:variant>
        <vt:lpwstr/>
      </vt:variant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Сенина</dc:creator>
  <cp:lastModifiedBy>Сергеева Тамара Васильевна</cp:lastModifiedBy>
  <cp:revision>38</cp:revision>
  <cp:lastPrinted>2018-06-21T10:29:00Z</cp:lastPrinted>
  <dcterms:created xsi:type="dcterms:W3CDTF">2020-05-06T18:12:00Z</dcterms:created>
  <dcterms:modified xsi:type="dcterms:W3CDTF">2020-07-30T11:06:00Z</dcterms:modified>
</cp:coreProperties>
</file>